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E3FB8" w14:textId="5BEEC337" w:rsidR="00A37A79" w:rsidRDefault="006007AF">
      <w:pPr>
        <w:pStyle w:val="Body"/>
        <w:spacing w:after="66"/>
        <w:ind w:left="10322"/>
      </w:pPr>
      <w:r w:rsidRPr="00CD13A2">
        <w:rPr>
          <w:noProof/>
          <w:sz w:val="72"/>
          <w:szCs w:val="104"/>
        </w:rPr>
        <mc:AlternateContent>
          <mc:Choice Requires="wpg">
            <w:drawing>
              <wp:anchor distT="0" distB="0" distL="0" distR="0" simplePos="0" relativeHeight="251659264" behindDoc="0" locked="0" layoutInCell="1" allowOverlap="1" wp14:anchorId="70A5E5A9" wp14:editId="11526AFD">
                <wp:simplePos x="0" y="0"/>
                <wp:positionH relativeFrom="page">
                  <wp:align>center</wp:align>
                </wp:positionH>
                <wp:positionV relativeFrom="line">
                  <wp:posOffset>3110865</wp:posOffset>
                </wp:positionV>
                <wp:extent cx="8525510" cy="3238500"/>
                <wp:effectExtent l="0" t="0" r="8890" b="0"/>
                <wp:wrapNone/>
                <wp:docPr id="1073741828" name="officeArt object" descr="Rectangle: Rounded Corners 1"/>
                <wp:cNvGraphicFramePr/>
                <a:graphic xmlns:a="http://schemas.openxmlformats.org/drawingml/2006/main">
                  <a:graphicData uri="http://schemas.microsoft.com/office/word/2010/wordprocessingGroup">
                    <wpg:wgp>
                      <wpg:cNvGrpSpPr/>
                      <wpg:grpSpPr>
                        <a:xfrm>
                          <a:off x="0" y="0"/>
                          <a:ext cx="8525510" cy="3238500"/>
                          <a:chOff x="0" y="0"/>
                          <a:chExt cx="8526603" cy="3619870"/>
                        </a:xfrm>
                      </wpg:grpSpPr>
                      <wps:wsp>
                        <wps:cNvPr id="1073741826" name="Rounded Rectangle"/>
                        <wps:cNvSpPr/>
                        <wps:spPr>
                          <a:xfrm>
                            <a:off x="0" y="0"/>
                            <a:ext cx="8526603" cy="3591592"/>
                          </a:xfrm>
                          <a:prstGeom prst="roundRect">
                            <a:avLst>
                              <a:gd name="adj" fmla="val 16667"/>
                            </a:avLst>
                          </a:prstGeom>
                          <a:solidFill>
                            <a:srgbClr val="0070C0"/>
                          </a:solidFill>
                          <a:ln w="12700" cap="flat">
                            <a:noFill/>
                            <a:miter lim="400000"/>
                          </a:ln>
                          <a:effectLst/>
                        </wps:spPr>
                        <wps:bodyPr/>
                      </wps:wsp>
                      <wps:wsp>
                        <wps:cNvPr id="1073741827" name="আপনি যদি এই NHS ট্রাস্টে চিকিৎসা করে থাকেন তাহলে আপনাকে শীঘ্রই NHS England এর জাতীয় ক্যান্সার রোগীর অভিজ্ঞতা সমীক্ষায় অংশগ্রহণ করার জন্য জিজ্ঞাসা করা হতে পারে। সমীক্ষাটি আমাদের কী কী ভাল কাজ করছে এবং ভবিষ্যতে ক্যান্সার রোগীদের জন্য কী উন্নত করা যেতে পা"/>
                        <wps:cNvSpPr txBox="1"/>
                        <wps:spPr>
                          <a:xfrm>
                            <a:off x="161933" y="154389"/>
                            <a:ext cx="8070959" cy="3465481"/>
                          </a:xfrm>
                          <a:prstGeom prst="rect">
                            <a:avLst/>
                          </a:prstGeom>
                          <a:noFill/>
                          <a:ln w="12700" cap="flat">
                            <a:noFill/>
                            <a:miter lim="400000"/>
                          </a:ln>
                          <a:effectLst/>
                        </wps:spPr>
                        <wps:txbx>
                          <w:txbxContent>
                            <w:p w14:paraId="43848425" w14:textId="77777777" w:rsidR="00A37A79" w:rsidRPr="006007AF" w:rsidRDefault="007719C5">
                              <w:pPr>
                                <w:pStyle w:val="Body"/>
                                <w:spacing w:after="0" w:line="288" w:lineRule="auto"/>
                                <w:ind w:left="120" w:hanging="10"/>
                                <w:jc w:val="both"/>
                                <w:rPr>
                                  <w:rFonts w:ascii="Arial" w:eastAsia="Arial" w:hAnsi="Arial" w:cs="Arial"/>
                                  <w:color w:val="FFFFFF"/>
                                  <w:sz w:val="24"/>
                                  <w:szCs w:val="24"/>
                                  <w:u w:color="FFFFFF"/>
                                </w:rPr>
                              </w:pPr>
                              <w:proofErr w:type="spellStart"/>
                              <w:r w:rsidRPr="006007AF">
                                <w:rPr>
                                  <w:rFonts w:ascii="Arial Unicode MS" w:hAnsi="Arial Unicode MS"/>
                                  <w:color w:val="FFFFFF"/>
                                  <w:sz w:val="26"/>
                                  <w:szCs w:val="26"/>
                                  <w:u w:color="FFFFFF"/>
                                </w:rPr>
                                <w:t>আপনি</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যদি</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এই</w:t>
                              </w:r>
                              <w:proofErr w:type="spellEnd"/>
                              <w:r w:rsidRPr="006007AF">
                                <w:rPr>
                                  <w:rFonts w:ascii="Arial" w:hAnsi="Arial"/>
                                  <w:color w:val="FFFFFF"/>
                                  <w:sz w:val="24"/>
                                  <w:szCs w:val="26"/>
                                  <w:u w:color="FFFFFF"/>
                                </w:rPr>
                                <w:t xml:space="preserve"> NHS </w:t>
                              </w:r>
                              <w:r w:rsidRPr="006007AF">
                                <w:rPr>
                                  <w:rFonts w:ascii="Arial Unicode MS" w:hAnsi="Arial Unicode MS"/>
                                  <w:color w:val="FFFFFF"/>
                                  <w:sz w:val="26"/>
                                  <w:szCs w:val="26"/>
                                  <w:u w:color="FFFFFF"/>
                                </w:rPr>
                                <w:t>ট্রাস্টে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চিকিৎসা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থাকেন</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তাহলে</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আপনাকে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শীঘ্রই</w:t>
                              </w:r>
                              <w:r w:rsidRPr="006007AF">
                                <w:rPr>
                                  <w:rFonts w:ascii="Arial" w:hAnsi="Arial"/>
                                  <w:color w:val="FFFFFF"/>
                                  <w:sz w:val="24"/>
                                  <w:szCs w:val="26"/>
                                  <w:u w:color="FFFFFF"/>
                                </w:rPr>
                                <w:t xml:space="preserve"> </w:t>
                              </w:r>
                              <w:r w:rsidRPr="006007AF">
                                <w:rPr>
                                  <w:rFonts w:ascii="Arial" w:hAnsi="Arial"/>
                                  <w:color w:val="FFFFFF"/>
                                  <w:sz w:val="24"/>
                                  <w:szCs w:val="26"/>
                                  <w:u w:color="FFFFFF"/>
                                  <w:lang w:val="en-US"/>
                                </w:rPr>
                                <w:t>NH</w:t>
                              </w:r>
                              <w:r w:rsidRPr="006007AF">
                                <w:rPr>
                                  <w:rFonts w:ascii="Arial" w:hAnsi="Arial"/>
                                  <w:color w:val="FFFFFF"/>
                                  <w:sz w:val="24"/>
                                  <w:szCs w:val="26"/>
                                  <w:u w:color="FFFFFF"/>
                                </w:rPr>
                                <w:t xml:space="preserve">S </w:t>
                              </w:r>
                              <w:r w:rsidRPr="006007AF">
                                <w:rPr>
                                  <w:rFonts w:ascii="Arial" w:hAnsi="Arial"/>
                                  <w:color w:val="FFFFFF"/>
                                  <w:sz w:val="24"/>
                                  <w:szCs w:val="26"/>
                                  <w:u w:color="FFFFFF"/>
                                  <w:lang w:val="en-US"/>
                                </w:rPr>
                                <w:t xml:space="preserve">England </w:t>
                              </w:r>
                              <w:r w:rsidRPr="006007AF">
                                <w:rPr>
                                  <w:rFonts w:ascii="Arial Unicode MS" w:hAnsi="Arial Unicode MS"/>
                                  <w:color w:val="FFFFFF"/>
                                  <w:sz w:val="26"/>
                                  <w:szCs w:val="26"/>
                                  <w:u w:color="FFFFFF"/>
                                </w:rPr>
                                <w:t>এর</w:t>
                              </w:r>
                              <w:r w:rsidRPr="006007AF">
                                <w:rPr>
                                  <w:rFonts w:ascii="Arial" w:hAnsi="Arial"/>
                                  <w:color w:val="FFFFFF"/>
                                  <w:sz w:val="24"/>
                                  <w:szCs w:val="26"/>
                                  <w:u w:color="FFFFFF"/>
                                </w:rPr>
                                <w:t xml:space="preserve"> </w:t>
                              </w:r>
                              <w:r w:rsidRPr="006007AF">
                                <w:rPr>
                                  <w:rFonts w:ascii="Arial Unicode MS" w:hAnsi="Arial Unicode MS"/>
                                  <w:b/>
                                  <w:bCs/>
                                  <w:color w:val="FFFFFF"/>
                                  <w:sz w:val="26"/>
                                  <w:szCs w:val="26"/>
                                  <w:u w:color="FFFFFF"/>
                                </w:rPr>
                                <w:t>জাতীয়</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ক্যান্সার</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রোগীর</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অভিজ্ঞতা</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সমীক্ষায়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অংশগ্রহণ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জন্য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জিজ্ঞাসা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সমীক্ষাটি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আমাদের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ভাল</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কাজ</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করছে</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ভবিষ্যতে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ক্যান্সার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রোগীদের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জন্য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উন্নত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যেতে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নিরীক্ষণ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সাহায্য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p>
                            <w:p w14:paraId="4DCE5F59" w14:textId="77777777" w:rsidR="00A37A79" w:rsidRPr="006007AF" w:rsidRDefault="00A37A79">
                              <w:pPr>
                                <w:pStyle w:val="Body"/>
                                <w:spacing w:after="0" w:line="288" w:lineRule="auto"/>
                                <w:ind w:left="120" w:hanging="10"/>
                                <w:jc w:val="both"/>
                                <w:rPr>
                                  <w:sz w:val="24"/>
                                  <w:szCs w:val="26"/>
                                </w:rPr>
                              </w:pPr>
                            </w:p>
                            <w:p w14:paraId="012CC65B" w14:textId="284DC016" w:rsidR="00A37A79" w:rsidRPr="006007AF" w:rsidRDefault="007719C5">
                              <w:pPr>
                                <w:pStyle w:val="Body"/>
                                <w:spacing w:after="0" w:line="288" w:lineRule="auto"/>
                                <w:ind w:left="120" w:hanging="10"/>
                                <w:jc w:val="both"/>
                                <w:rPr>
                                  <w:rFonts w:ascii="Arial" w:eastAsia="Arial" w:hAnsi="Arial" w:cs="Arial"/>
                                  <w:color w:val="FFFFFF"/>
                                  <w:sz w:val="24"/>
                                  <w:szCs w:val="24"/>
                                  <w:u w:color="FFFFFF"/>
                                </w:rPr>
                              </w:pPr>
                              <w:proofErr w:type="spellStart"/>
                              <w:r w:rsidRPr="006007AF">
                                <w:rPr>
                                  <w:rFonts w:ascii="Arial Unicode MS" w:hAnsi="Arial Unicode MS"/>
                                  <w:color w:val="FFFFFF"/>
                                  <w:sz w:val="26"/>
                                  <w:szCs w:val="26"/>
                                  <w:u w:color="FFFFFF"/>
                                </w:rPr>
                                <w:t>এপ্রিল</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মে</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বা</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জুন</w:t>
                              </w:r>
                              <w:proofErr w:type="spellEnd"/>
                              <w:r w:rsidRPr="006007AF">
                                <w:rPr>
                                  <w:rFonts w:ascii="Arial" w:hAnsi="Arial"/>
                                  <w:color w:val="FFFFFF"/>
                                  <w:sz w:val="24"/>
                                  <w:szCs w:val="26"/>
                                  <w:u w:color="FFFFFF"/>
                                </w:rPr>
                                <w:t xml:space="preserve"> 2025-</w:t>
                              </w:r>
                              <w:r w:rsidRPr="006007AF">
                                <w:rPr>
                                  <w:rFonts w:ascii="Arial Unicode MS" w:hAnsi="Arial Unicode MS"/>
                                  <w:color w:val="FFFFFF"/>
                                  <w:sz w:val="26"/>
                                  <w:szCs w:val="26"/>
                                  <w:u w:color="FFFFFF"/>
                                </w:rPr>
                                <w:t>এ</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ইনপেশেন্ট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ডে</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হিসাবে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ক্যান্সার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সম্পর্কিত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পরিচির্যা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চিকিৎসা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প্রাপ্ত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করেছেন</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এমন</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সমস্ত</w:t>
                              </w:r>
                              <w:r w:rsidRPr="006007AF">
                                <w:rPr>
                                  <w:rFonts w:ascii="Arial" w:hAnsi="Arial"/>
                                  <w:color w:val="FFFFFF"/>
                                  <w:sz w:val="24"/>
                                  <w:szCs w:val="26"/>
                                  <w:u w:color="FFFFFF"/>
                                </w:rPr>
                                <w:t xml:space="preserve"> NHS </w:t>
                              </w:r>
                              <w:r w:rsidRPr="006007AF">
                                <w:rPr>
                                  <w:rFonts w:ascii="Arial Unicode MS" w:hAnsi="Arial Unicode MS"/>
                                  <w:color w:val="FFFFFF"/>
                                  <w:sz w:val="26"/>
                                  <w:szCs w:val="26"/>
                                  <w:u w:color="FFFFFF"/>
                                </w:rPr>
                                <w:t>রোগীদের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একটি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সমীক্ষায়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অংশগ্রহণ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জন্য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যোগাযোগ</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হবে।</w:t>
                              </w:r>
                            </w:p>
                            <w:p w14:paraId="2DC24F8D" w14:textId="77777777" w:rsidR="00A37A79" w:rsidRPr="006007AF" w:rsidRDefault="00A37A79">
                              <w:pPr>
                                <w:pStyle w:val="Body"/>
                                <w:spacing w:after="0" w:line="288" w:lineRule="auto"/>
                                <w:ind w:left="120" w:hanging="10"/>
                                <w:jc w:val="both"/>
                                <w:rPr>
                                  <w:rFonts w:ascii="Arial" w:eastAsia="Arial" w:hAnsi="Arial" w:cs="Arial"/>
                                  <w:color w:val="FFFFFF"/>
                                  <w:sz w:val="24"/>
                                  <w:szCs w:val="24"/>
                                  <w:u w:color="FFFFFF"/>
                                </w:rPr>
                              </w:pPr>
                            </w:p>
                            <w:p w14:paraId="12729A6F" w14:textId="77777777" w:rsidR="00A37A79" w:rsidRPr="006007AF" w:rsidRDefault="007719C5">
                              <w:pPr>
                                <w:pStyle w:val="Body"/>
                                <w:spacing w:after="0" w:line="288" w:lineRule="auto"/>
                                <w:ind w:left="120" w:hanging="10"/>
                                <w:jc w:val="both"/>
                                <w:rPr>
                                  <w:rFonts w:ascii="Arial" w:eastAsia="Arial" w:hAnsi="Arial" w:cs="Arial"/>
                                  <w:color w:val="FFFFFF"/>
                                  <w:sz w:val="28"/>
                                  <w:szCs w:val="28"/>
                                  <w:u w:color="FFFFFF"/>
                                </w:rPr>
                              </w:pPr>
                              <w:r w:rsidRPr="006007AF">
                                <w:rPr>
                                  <w:rFonts w:ascii="Arial Unicode MS" w:hAnsi="Arial Unicode MS"/>
                                  <w:color w:val="FFFFFF"/>
                                  <w:sz w:val="26"/>
                                  <w:szCs w:val="26"/>
                                  <w:u w:color="FFFFFF"/>
                                </w:rPr>
                                <w:t>সমীক্ষাটিতে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অংশগ্রহণ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হল</w:t>
                              </w:r>
                              <w:r w:rsidRPr="006007AF">
                                <w:rPr>
                                  <w:rFonts w:ascii="Arial" w:hAnsi="Arial"/>
                                  <w:color w:val="FFFFFF"/>
                                  <w:sz w:val="24"/>
                                  <w:szCs w:val="26"/>
                                  <w:u w:color="FFFFFF"/>
                                </w:rPr>
                                <w:t xml:space="preserve"> </w:t>
                              </w:r>
                              <w:r w:rsidRPr="006007AF">
                                <w:rPr>
                                  <w:rFonts w:ascii="Arial Unicode MS" w:hAnsi="Arial Unicode MS"/>
                                  <w:b/>
                                  <w:bCs/>
                                  <w:color w:val="FFFFFF"/>
                                  <w:sz w:val="26"/>
                                  <w:szCs w:val="26"/>
                                  <w:u w:color="FFFFFF"/>
                                </w:rPr>
                                <w:t>স্বেচ্ছামূলক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সমস্ত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উত্তরগুলি</w:t>
                              </w:r>
                              <w:r w:rsidRPr="006007AF">
                                <w:rPr>
                                  <w:rFonts w:ascii="Arial" w:hAnsi="Arial"/>
                                  <w:color w:val="FFFFFF"/>
                                  <w:sz w:val="24"/>
                                  <w:szCs w:val="26"/>
                                  <w:u w:color="FFFFFF"/>
                                </w:rPr>
                                <w:t xml:space="preserve"> </w:t>
                              </w:r>
                              <w:r w:rsidRPr="006007AF">
                                <w:rPr>
                                  <w:rFonts w:ascii="Arial Unicode MS" w:hAnsi="Arial Unicode MS"/>
                                  <w:color w:val="FFFFFF"/>
                                  <w:sz w:val="26"/>
                                  <w:szCs w:val="26"/>
                                  <w:u w:val="single" w:color="FFFFFF"/>
                                </w:rPr>
                                <w:t>হল</w:t>
                              </w:r>
                              <w:r w:rsidRPr="006007AF">
                                <w:rPr>
                                  <w:rFonts w:ascii="Arial" w:hAnsi="Arial"/>
                                  <w:color w:val="FFFFFF"/>
                                  <w:sz w:val="24"/>
                                  <w:szCs w:val="26"/>
                                  <w:u w:color="FFFFFF"/>
                                </w:rPr>
                                <w:t xml:space="preserve"> </w:t>
                              </w:r>
                              <w:r w:rsidRPr="006007AF">
                                <w:rPr>
                                  <w:rFonts w:ascii="Arial Unicode MS" w:hAnsi="Arial Unicode MS"/>
                                  <w:b/>
                                  <w:bCs/>
                                  <w:color w:val="FFFFFF"/>
                                  <w:sz w:val="26"/>
                                  <w:szCs w:val="26"/>
                                  <w:u w:color="FFFFFF"/>
                                </w:rPr>
                                <w:t>গোপনীয়।</w:t>
                              </w:r>
                            </w:p>
                            <w:p w14:paraId="519B5ADE"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FF9E43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0B58B0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FA3F62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2026B86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87DA59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57460E42"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359DDE9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471B7FB" w14:textId="77777777" w:rsidR="00A37A79" w:rsidRDefault="00A37A79">
                              <w:pPr>
                                <w:pStyle w:val="Body"/>
                                <w:spacing w:after="0" w:line="288" w:lineRule="auto"/>
                                <w:ind w:left="120" w:hanging="10"/>
                                <w:jc w:val="both"/>
                                <w:rPr>
                                  <w:rFonts w:ascii="Arial" w:eastAsia="Arial" w:hAnsi="Arial" w:cs="Arial"/>
                                  <w:color w:val="FFFFFF"/>
                                  <w:sz w:val="20"/>
                                  <w:szCs w:val="20"/>
                                  <w:u w:color="FFFFFF"/>
                                </w:rPr>
                              </w:pPr>
                            </w:p>
                            <w:p w14:paraId="19ABB93B" w14:textId="77777777" w:rsidR="00A37A79" w:rsidRDefault="007719C5">
                              <w:pPr>
                                <w:pStyle w:val="Body"/>
                                <w:spacing w:after="953" w:line="288" w:lineRule="auto"/>
                                <w:ind w:left="120" w:hanging="10"/>
                              </w:pPr>
                              <w:r>
                                <w:rPr>
                                  <w:rFonts w:ascii="Aptos" w:eastAsia="Aptos" w:hAnsi="Aptos" w:cs="Aptos"/>
                                  <w:color w:val="FFFFFF"/>
                                  <w:sz w:val="36"/>
                                  <w:szCs w:val="36"/>
                                  <w:u w:color="FFFFFF"/>
                                  <w:lang w:val="en-US"/>
                                </w:rPr>
                                <w:t>Taking part in the survey is</w:t>
                              </w:r>
                              <w:r>
                                <w:rPr>
                                  <w:rFonts w:ascii="Aptos" w:eastAsia="Aptos" w:hAnsi="Aptos" w:cs="Aptos"/>
                                  <w:b/>
                                  <w:bCs/>
                                  <w:color w:val="FFFFFF"/>
                                  <w:sz w:val="36"/>
                                  <w:szCs w:val="36"/>
                                  <w:u w:color="FFFFFF"/>
                                  <w:lang w:val="en-US"/>
                                </w:rPr>
                                <w:t xml:space="preserve"> voluntary </w:t>
                              </w:r>
                              <w:r>
                                <w:rPr>
                                  <w:rFonts w:ascii="Aptos" w:eastAsia="Aptos" w:hAnsi="Aptos" w:cs="Aptos"/>
                                  <w:color w:val="FFFFFF"/>
                                  <w:sz w:val="36"/>
                                  <w:szCs w:val="36"/>
                                  <w:u w:color="FFFFFF"/>
                                </w:rPr>
                                <w:t xml:space="preserve">and all answers                                                 </w:t>
                              </w:r>
                              <w:r>
                                <w:rPr>
                                  <w:rFonts w:ascii="Aptos" w:eastAsia="Aptos" w:hAnsi="Aptos" w:cs="Aptos"/>
                                  <w:color w:val="FFFFFF"/>
                                  <w:sz w:val="36"/>
                                  <w:szCs w:val="36"/>
                                  <w:u w:val="single" w:color="FFFFFF"/>
                                </w:rPr>
                                <w:t>are</w:t>
                              </w:r>
                              <w:r>
                                <w:rPr>
                                  <w:rFonts w:ascii="Aptos" w:eastAsia="Aptos" w:hAnsi="Aptos" w:cs="Aptos"/>
                                  <w:b/>
                                  <w:bCs/>
                                  <w:color w:val="FFFFFF"/>
                                  <w:sz w:val="36"/>
                                  <w:szCs w:val="36"/>
                                  <w:u w:color="FFFFFF"/>
                                  <w:lang w:val="en-US"/>
                                </w:rPr>
                                <w:t xml:space="preserve"> confidential.</w:t>
                              </w:r>
                            </w:p>
                          </w:txbxContent>
                        </wps:txbx>
                        <wps:bodyPr wrap="square" lIns="45719" tIns="45719" rIns="45719" bIns="45719" numCol="1" anchor="ctr">
                          <a:noAutofit/>
                        </wps:bodyPr>
                      </wps:wsp>
                    </wpg:wgp>
                  </a:graphicData>
                </a:graphic>
                <wp14:sizeRelH relativeFrom="margin">
                  <wp14:pctWidth>0</wp14:pctWidth>
                </wp14:sizeRelH>
                <wp14:sizeRelV relativeFrom="margin">
                  <wp14:pctHeight>0</wp14:pctHeight>
                </wp14:sizeRelV>
              </wp:anchor>
            </w:drawing>
          </mc:Choice>
          <mc:Fallback>
            <w:pict>
              <v:group w14:anchorId="70A5E5A9" id="officeArt object" o:spid="_x0000_s1026" alt="Rectangle: Rounded Corners 1" style="position:absolute;left:0;text-align:left;margin-left:0;margin-top:244.95pt;width:671.3pt;height:255pt;z-index:251659264;mso-wrap-distance-left:0;mso-wrap-distance-right:0;mso-position-horizontal:center;mso-position-horizontal-relative:page;mso-position-vertical-relative:line;mso-width-relative:margin;mso-height-relative:margin" coordsize="85266,36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i0g+gMAADgJAAAOAAAAZHJzL2Uyb0RvYy54bWy8Vt1u3EQUvkfiHUa+J2vvrvdP2VSQtgEJ&#10;laqBB5jY410je8bMeLObuwoJKlSVXlUgiOgF6SRC0ES9oCCh9lX8KHxz7P1JqiIogr3wzpnz951v&#10;zhx7+9oiz9ih0CZVcuwFW77HhIxUnMrJ2Pvk45vvDDxmSi5jnikpxt6RMN61nbff2p4XI9FWU5XF&#10;QjMEkWY0L8betCyLUatloqnIudlShZBQJkrnvISoJ61Y8zmi51mr7fu91lzpuNAqEsZg93qt9HYo&#10;fpKIqPwoSYwoWTb2gK2kp6bngXu2drb5aKJ5MU2jBgZ/AxQ5TyWSrkJd5yVnM52+EipPI62MSsqt&#10;SOUtlSRpJKgGVBP4V6rZ02pWUC2T0XxSrGgCtVd4euOw0a3DPV3sF7c1mJgXE3BBkqtlkejc/QMl&#10;WxBlRyvKxKJkETYHYTsMAzAbQddpdwah35AaTcH8K37R9Mbas9fzO41nLxgO+uTZWiZuXYIzL9Ag&#10;Zs2B+Xcc7E95IYhaMwIHtzVLY/Sv3+/0u8Gg3fOY5Dn69Y6ayVjE7A46ictJJlzHOCxwWrFmRgYE&#10;/gPKNgoPh0E4bLuoq8L5qNCm3BMqZ24x9tAGMnYIqMX44YempF6LG5A8/tRjSZ6hcw95xoJer9dv&#10;IjbGiL2M6TyNytL4ZpplJOjJwW6mGVxxvH7f312ewyWzTLI5GGr3ccAs4rirScZrRFK5WHSV8rTE&#10;fc7SfOx1ffdrcGTSpRJ0IwHfletYrHlzqwMVH1ET0j5Ouqb5/zvy/vLIK/tlZX+q7FllX7LKnlfW&#10;1quHlb3Hbr2/j83H1emDyl5U9kVlf6M1du5B8R1MK/vIPU+/djr7AruQL2r9E3J5BAEJoDkh+ffK&#10;Pqv1q9QI7Kxg8mt1erey3y4z1hBuoBcxVaEGqgv8HVOgE7IF5D+wBX+AhIBYZ7R2cGpzwLlf2W/I&#10;3Ll/UdlfCPoxGf5QI4MCLk/Jqo72nCI0CeD0ucPn4tR0oJAfKXPDTYOszn4ODWC+dE9njyRAs0kR&#10;kYUYKMNVjkNwcB1ZT05eh+UxIkIH4p6SuXXmRAkQ34Wm+UN5CPaMNtzquF5dVPb7OtvDyv6MgrAN&#10;U6yA8znhPF8B+ruMrjGg3nXxDZKvlntnCLxC4frknLBvVH9l2rBy8Z7C1A2W+6+ZOwHGaQejFTM5&#10;CLudwdDZ4/otRy8u+TAcNqO32wu7A4r4FxPo0vCph9XmQNmYAP/xnCgXBwvkX48MNsfbe+yZz2Zc&#10;C49lH0i8GrphP0B95aagN4WDTUHO8l2F4Rd4jMtoqvB9EJWahq1U785KlaSriVXPqWZ80Zii9xRe&#10;zzTBm08J9/7flMl+/cGz8ycAAAD//wMAUEsDBBQABgAIAAAAIQDWkz9F3wAAAAkBAAAPAAAAZHJz&#10;L2Rvd25yZXYueG1sTI9Ba8JAEIXvhf6HZQq91U3UiomZiEjbkxSqheJtzI5JMLsbsmsS/33XU/tu&#10;wxve+162HnUjeu5cbQ1CPIlAsCmsqk2J8H14f1mCcJ6MosYaRrixg3X++JBRquxgvrjf+1KEEONS&#10;Qqi8b1MpXVGxJjexLZvgnW2nyYezK6XqaAjhupHTKFpITbUJDRW1vK24uOyvGuFjoGEzi9/63eW8&#10;vR0Pr58/u5gRn5/GzQqE59H/PcMdP6BDHphO9mqUEw1CGOIR5sskAXG3Z/PpAsQJIQkCmWfy/4L8&#10;FwAA//8DAFBLAQItABQABgAIAAAAIQC2gziS/gAAAOEBAAATAAAAAAAAAAAAAAAAAAAAAABbQ29u&#10;dGVudF9UeXBlc10ueG1sUEsBAi0AFAAGAAgAAAAhADj9If/WAAAAlAEAAAsAAAAAAAAAAAAAAAAA&#10;LwEAAF9yZWxzLy5yZWxzUEsBAi0AFAAGAAgAAAAhALUaLSD6AwAAOAkAAA4AAAAAAAAAAAAAAAAA&#10;LgIAAGRycy9lMm9Eb2MueG1sUEsBAi0AFAAGAAgAAAAhANaTP0XfAAAACQEAAA8AAAAAAAAAAAAA&#10;AAAAVAYAAGRycy9kb3ducmV2LnhtbFBLBQYAAAAABAAEAPMAAABgBwAAAAA=&#10;">
                <v:roundrect id="Rounded Rectangle" o:spid="_x0000_s1027" style="position:absolute;width:85266;height:3591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Ey4zAAAAOMAAAAPAAAAZHJzL2Rvd25yZXYueG1sRI9Ba8JA&#10;EIXvgv9hmYIXqZuoVZu6ilgED4JUe+ltyI5JMDsbs9sY/fXdguBx5r3vzZv5sjWlaKh2hWUF8SAC&#10;QZxaXXCm4Pu4eZ2BcB5ZY2mZFNzIwXLR7cwx0fbKX9QcfCZCCLsEFeTeV4mULs3JoBvYijhoJ1sb&#10;9GGsM6lrvIZwU8phFE2kwYLDhRwrWueUng+/JtT4KbanY2zp3uz2a3u+9N/eP/tK9V7a1QcIT61/&#10;mh/0Vgcumo6m43g2nMD/T2EBcvEHAAD//wMAUEsBAi0AFAAGAAgAAAAhANvh9svuAAAAhQEAABMA&#10;AAAAAAAAAAAAAAAAAAAAAFtDb250ZW50X1R5cGVzXS54bWxQSwECLQAUAAYACAAAACEAWvQsW78A&#10;AAAVAQAACwAAAAAAAAAAAAAAAAAfAQAAX3JlbHMvLnJlbHNQSwECLQAUAAYACAAAACEAF4xMuMwA&#10;AADjAAAADwAAAAAAAAAAAAAAAAAHAgAAZHJzL2Rvd25yZXYueG1sUEsFBgAAAAADAAMAtwAAAAAD&#10;AAAAAA==&#10;" fillcolor="#0070c0" stroked="f" strokeweight="1pt">
                  <v:stroke miterlimit="4" joinstyle="miter"/>
                </v:roundrect>
                <v:shapetype id="_x0000_t202" coordsize="21600,21600" o:spt="202" path="m,l,21600r21600,l21600,xe">
                  <v:stroke joinstyle="miter"/>
                  <v:path gradientshapeok="t" o:connecttype="rect"/>
                </v:shapetype>
                <v:shape id="আপনি যদি এই NHS ট্রাস্টে চিকিৎসা করে থাকেন তাহলে আপনাকে শীঘ্রই NHS England এর জাতীয় ক্যান্সার রোগীর অভিজ্ঞতা সমীক্ষায় অংশগ্রহণ করার জন্য জিজ্ঞাসা করা হতে পারে। সমীক্ষাটি আমাদের কী কী ভাল কাজ করছে এবং ভবিষ্যতে ক্যান্সার রোগীদের জন্য কী উন্নত করা যেতে পা" o:spid="_x0000_s1028" type="#_x0000_t202" style="position:absolute;left:1619;top:1543;width:80709;height:3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ytjyQAAAOMAAAAPAAAAZHJzL2Rvd25yZXYueG1sRE9La8JA&#10;EL4X+h+WKXiRujEWI6mriOALD7Xp4zxmp0kwOxuyq8Z/3xUKPc73num8M7W4UOsqywqGgwgEcW51&#10;xYWCz4/V8wSE88gaa8uk4EYO5rPHhymm2l75nS6ZL0QIYZeigtL7JpXS5SUZdAPbEAfux7YGfTjb&#10;QuoWryHc1DKOorE0WHFoKLGhZUn5KTsbBcf+eR9/Hb6L7HTcJ8vdpp+t30ip3lO3eAXhqfP/4j/3&#10;Vof5UTJKXoaTOIH7TwEAOfsFAAD//wMAUEsBAi0AFAAGAAgAAAAhANvh9svuAAAAhQEAABMAAAAA&#10;AAAAAAAAAAAAAAAAAFtDb250ZW50X1R5cGVzXS54bWxQSwECLQAUAAYACAAAACEAWvQsW78AAAAV&#10;AQAACwAAAAAAAAAAAAAAAAAfAQAAX3JlbHMvLnJlbHNQSwECLQAUAAYACAAAACEAWHsrY8kAAADj&#10;AAAADwAAAAAAAAAAAAAAAAAHAgAAZHJzL2Rvd25yZXYueG1sUEsFBgAAAAADAAMAtwAAAP0CAAAA&#10;AA==&#10;" filled="f" stroked="f" strokeweight="1pt">
                  <v:stroke miterlimit="4"/>
                  <v:textbox inset="1.27mm,1.27mm,1.27mm,1.27mm">
                    <w:txbxContent>
                      <w:p w14:paraId="43848425" w14:textId="77777777" w:rsidR="00A37A79" w:rsidRPr="006007AF" w:rsidRDefault="007719C5">
                        <w:pPr>
                          <w:pStyle w:val="Body"/>
                          <w:spacing w:after="0" w:line="288" w:lineRule="auto"/>
                          <w:ind w:left="120" w:hanging="10"/>
                          <w:jc w:val="both"/>
                          <w:rPr>
                            <w:rFonts w:ascii="Arial" w:eastAsia="Arial" w:hAnsi="Arial" w:cs="Arial"/>
                            <w:color w:val="FFFFFF"/>
                            <w:sz w:val="24"/>
                            <w:szCs w:val="24"/>
                            <w:u w:color="FFFFFF"/>
                          </w:rPr>
                        </w:pPr>
                        <w:proofErr w:type="spellStart"/>
                        <w:r w:rsidRPr="006007AF">
                          <w:rPr>
                            <w:rFonts w:ascii="Arial Unicode MS" w:hAnsi="Arial Unicode MS"/>
                            <w:color w:val="FFFFFF"/>
                            <w:sz w:val="26"/>
                            <w:szCs w:val="26"/>
                            <w:u w:color="FFFFFF"/>
                          </w:rPr>
                          <w:t>আপনি</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যদি</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এই</w:t>
                        </w:r>
                        <w:proofErr w:type="spellEnd"/>
                        <w:r w:rsidRPr="006007AF">
                          <w:rPr>
                            <w:rFonts w:ascii="Arial" w:hAnsi="Arial"/>
                            <w:color w:val="FFFFFF"/>
                            <w:sz w:val="24"/>
                            <w:szCs w:val="26"/>
                            <w:u w:color="FFFFFF"/>
                          </w:rPr>
                          <w:t xml:space="preserve"> NHS </w:t>
                        </w:r>
                        <w:r w:rsidRPr="006007AF">
                          <w:rPr>
                            <w:rFonts w:ascii="Arial Unicode MS" w:hAnsi="Arial Unicode MS"/>
                            <w:color w:val="FFFFFF"/>
                            <w:sz w:val="26"/>
                            <w:szCs w:val="26"/>
                            <w:u w:color="FFFFFF"/>
                          </w:rPr>
                          <w:t>ট্রাস্টে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চিকিৎসা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থাকেন</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তাহলে</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আপনাকে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শীঘ্রই</w:t>
                        </w:r>
                        <w:r w:rsidRPr="006007AF">
                          <w:rPr>
                            <w:rFonts w:ascii="Arial" w:hAnsi="Arial"/>
                            <w:color w:val="FFFFFF"/>
                            <w:sz w:val="24"/>
                            <w:szCs w:val="26"/>
                            <w:u w:color="FFFFFF"/>
                          </w:rPr>
                          <w:t xml:space="preserve"> </w:t>
                        </w:r>
                        <w:r w:rsidRPr="006007AF">
                          <w:rPr>
                            <w:rFonts w:ascii="Arial" w:hAnsi="Arial"/>
                            <w:color w:val="FFFFFF"/>
                            <w:sz w:val="24"/>
                            <w:szCs w:val="26"/>
                            <w:u w:color="FFFFFF"/>
                            <w:lang w:val="en-US"/>
                          </w:rPr>
                          <w:t>NH</w:t>
                        </w:r>
                        <w:r w:rsidRPr="006007AF">
                          <w:rPr>
                            <w:rFonts w:ascii="Arial" w:hAnsi="Arial"/>
                            <w:color w:val="FFFFFF"/>
                            <w:sz w:val="24"/>
                            <w:szCs w:val="26"/>
                            <w:u w:color="FFFFFF"/>
                          </w:rPr>
                          <w:t xml:space="preserve">S </w:t>
                        </w:r>
                        <w:r w:rsidRPr="006007AF">
                          <w:rPr>
                            <w:rFonts w:ascii="Arial" w:hAnsi="Arial"/>
                            <w:color w:val="FFFFFF"/>
                            <w:sz w:val="24"/>
                            <w:szCs w:val="26"/>
                            <w:u w:color="FFFFFF"/>
                            <w:lang w:val="en-US"/>
                          </w:rPr>
                          <w:t xml:space="preserve">England </w:t>
                        </w:r>
                        <w:r w:rsidRPr="006007AF">
                          <w:rPr>
                            <w:rFonts w:ascii="Arial Unicode MS" w:hAnsi="Arial Unicode MS"/>
                            <w:color w:val="FFFFFF"/>
                            <w:sz w:val="26"/>
                            <w:szCs w:val="26"/>
                            <w:u w:color="FFFFFF"/>
                          </w:rPr>
                          <w:t>এর</w:t>
                        </w:r>
                        <w:r w:rsidRPr="006007AF">
                          <w:rPr>
                            <w:rFonts w:ascii="Arial" w:hAnsi="Arial"/>
                            <w:color w:val="FFFFFF"/>
                            <w:sz w:val="24"/>
                            <w:szCs w:val="26"/>
                            <w:u w:color="FFFFFF"/>
                          </w:rPr>
                          <w:t xml:space="preserve"> </w:t>
                        </w:r>
                        <w:r w:rsidRPr="006007AF">
                          <w:rPr>
                            <w:rFonts w:ascii="Arial Unicode MS" w:hAnsi="Arial Unicode MS"/>
                            <w:b/>
                            <w:bCs/>
                            <w:color w:val="FFFFFF"/>
                            <w:sz w:val="26"/>
                            <w:szCs w:val="26"/>
                            <w:u w:color="FFFFFF"/>
                          </w:rPr>
                          <w:t>জাতীয়</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ক্যান্সার</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রোগীর</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অভিজ্ঞতা</w:t>
                        </w:r>
                        <w:r w:rsidRPr="006007AF">
                          <w:rPr>
                            <w:rFonts w:ascii="Arial" w:hAnsi="Arial"/>
                            <w:b/>
                            <w:bCs/>
                            <w:color w:val="FFFFFF"/>
                            <w:sz w:val="24"/>
                            <w:szCs w:val="26"/>
                            <w:u w:color="FFFFFF"/>
                          </w:rPr>
                          <w:t xml:space="preserve"> </w:t>
                        </w:r>
                        <w:r w:rsidRPr="006007AF">
                          <w:rPr>
                            <w:rFonts w:ascii="Arial Unicode MS" w:hAnsi="Arial Unicode MS"/>
                            <w:b/>
                            <w:bCs/>
                            <w:color w:val="FFFFFF"/>
                            <w:sz w:val="26"/>
                            <w:szCs w:val="26"/>
                            <w:u w:color="FFFFFF"/>
                          </w:rPr>
                          <w:t>সমীক্ষায়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অংশগ্রহণ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জন্য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জিজ্ঞাসা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সমীক্ষাটি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আমাদের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ভাল</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কাজ</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করছে</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ভবিষ্যতে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ক্যান্সার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রোগীদের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জন্য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উন্নত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যেতে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নিরীক্ষণ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সাহায্য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p>
                      <w:p w14:paraId="4DCE5F59" w14:textId="77777777" w:rsidR="00A37A79" w:rsidRPr="006007AF" w:rsidRDefault="00A37A79">
                        <w:pPr>
                          <w:pStyle w:val="Body"/>
                          <w:spacing w:after="0" w:line="288" w:lineRule="auto"/>
                          <w:ind w:left="120" w:hanging="10"/>
                          <w:jc w:val="both"/>
                          <w:rPr>
                            <w:sz w:val="24"/>
                            <w:szCs w:val="26"/>
                          </w:rPr>
                        </w:pPr>
                      </w:p>
                      <w:p w14:paraId="012CC65B" w14:textId="284DC016" w:rsidR="00A37A79" w:rsidRPr="006007AF" w:rsidRDefault="007719C5">
                        <w:pPr>
                          <w:pStyle w:val="Body"/>
                          <w:spacing w:after="0" w:line="288" w:lineRule="auto"/>
                          <w:ind w:left="120" w:hanging="10"/>
                          <w:jc w:val="both"/>
                          <w:rPr>
                            <w:rFonts w:ascii="Arial" w:eastAsia="Arial" w:hAnsi="Arial" w:cs="Arial"/>
                            <w:color w:val="FFFFFF"/>
                            <w:sz w:val="24"/>
                            <w:szCs w:val="24"/>
                            <w:u w:color="FFFFFF"/>
                          </w:rPr>
                        </w:pPr>
                        <w:proofErr w:type="spellStart"/>
                        <w:r w:rsidRPr="006007AF">
                          <w:rPr>
                            <w:rFonts w:ascii="Arial Unicode MS" w:hAnsi="Arial Unicode MS"/>
                            <w:color w:val="FFFFFF"/>
                            <w:sz w:val="26"/>
                            <w:szCs w:val="26"/>
                            <w:u w:color="FFFFFF"/>
                          </w:rPr>
                          <w:t>এপ্রিল</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মে</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বা</w:t>
                        </w:r>
                        <w:proofErr w:type="spellEnd"/>
                        <w:r w:rsidRPr="006007AF">
                          <w:rPr>
                            <w:rFonts w:ascii="Arial" w:hAnsi="Arial"/>
                            <w:color w:val="FFFFFF"/>
                            <w:sz w:val="24"/>
                            <w:szCs w:val="26"/>
                            <w:u w:color="FFFFFF"/>
                          </w:rPr>
                          <w:t xml:space="preserve"> </w:t>
                        </w:r>
                        <w:proofErr w:type="spellStart"/>
                        <w:r w:rsidRPr="006007AF">
                          <w:rPr>
                            <w:rFonts w:ascii="Arial Unicode MS" w:hAnsi="Arial Unicode MS"/>
                            <w:color w:val="FFFFFF"/>
                            <w:sz w:val="26"/>
                            <w:szCs w:val="26"/>
                            <w:u w:color="FFFFFF"/>
                          </w:rPr>
                          <w:t>জুন</w:t>
                        </w:r>
                        <w:proofErr w:type="spellEnd"/>
                        <w:r w:rsidRPr="006007AF">
                          <w:rPr>
                            <w:rFonts w:ascii="Arial" w:hAnsi="Arial"/>
                            <w:color w:val="FFFFFF"/>
                            <w:sz w:val="24"/>
                            <w:szCs w:val="26"/>
                            <w:u w:color="FFFFFF"/>
                          </w:rPr>
                          <w:t xml:space="preserve"> 2025-</w:t>
                        </w:r>
                        <w:r w:rsidRPr="006007AF">
                          <w:rPr>
                            <w:rFonts w:ascii="Arial Unicode MS" w:hAnsi="Arial Unicode MS"/>
                            <w:color w:val="FFFFFF"/>
                            <w:sz w:val="26"/>
                            <w:szCs w:val="26"/>
                            <w:u w:color="FFFFFF"/>
                          </w:rPr>
                          <w:t>এ</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ইনপেশেন্ট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ডে</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হিসাবে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ক্যান্সার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সম্পর্কিত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পরিচির্যা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চিকিৎসা</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প্রাপ্ত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করেছেন</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এমন</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সমস্ত</w:t>
                        </w:r>
                        <w:r w:rsidRPr="006007AF">
                          <w:rPr>
                            <w:rFonts w:ascii="Arial" w:hAnsi="Arial"/>
                            <w:color w:val="FFFFFF"/>
                            <w:sz w:val="24"/>
                            <w:szCs w:val="26"/>
                            <w:u w:color="FFFFFF"/>
                          </w:rPr>
                          <w:t xml:space="preserve"> NHS </w:t>
                        </w:r>
                        <w:r w:rsidRPr="006007AF">
                          <w:rPr>
                            <w:rFonts w:ascii="Arial Unicode MS" w:hAnsi="Arial Unicode MS"/>
                            <w:color w:val="FFFFFF"/>
                            <w:sz w:val="26"/>
                            <w:szCs w:val="26"/>
                            <w:u w:color="FFFFFF"/>
                          </w:rPr>
                          <w:t>রোগীদের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একটি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সমীক্ষায়</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অংশগ্রহণ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জন্য</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যোগাযোগ</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হবে।</w:t>
                        </w:r>
                      </w:p>
                      <w:p w14:paraId="2DC24F8D" w14:textId="77777777" w:rsidR="00A37A79" w:rsidRPr="006007AF" w:rsidRDefault="00A37A79">
                        <w:pPr>
                          <w:pStyle w:val="Body"/>
                          <w:spacing w:after="0" w:line="288" w:lineRule="auto"/>
                          <w:ind w:left="120" w:hanging="10"/>
                          <w:jc w:val="both"/>
                          <w:rPr>
                            <w:rFonts w:ascii="Arial" w:eastAsia="Arial" w:hAnsi="Arial" w:cs="Arial"/>
                            <w:color w:val="FFFFFF"/>
                            <w:sz w:val="24"/>
                            <w:szCs w:val="24"/>
                            <w:u w:color="FFFFFF"/>
                          </w:rPr>
                        </w:pPr>
                      </w:p>
                      <w:p w14:paraId="12729A6F" w14:textId="77777777" w:rsidR="00A37A79" w:rsidRPr="006007AF" w:rsidRDefault="007719C5">
                        <w:pPr>
                          <w:pStyle w:val="Body"/>
                          <w:spacing w:after="0" w:line="288" w:lineRule="auto"/>
                          <w:ind w:left="120" w:hanging="10"/>
                          <w:jc w:val="both"/>
                          <w:rPr>
                            <w:rFonts w:ascii="Arial" w:eastAsia="Arial" w:hAnsi="Arial" w:cs="Arial"/>
                            <w:color w:val="FFFFFF"/>
                            <w:sz w:val="28"/>
                            <w:szCs w:val="28"/>
                            <w:u w:color="FFFFFF"/>
                          </w:rPr>
                        </w:pPr>
                        <w:r w:rsidRPr="006007AF">
                          <w:rPr>
                            <w:rFonts w:ascii="Arial Unicode MS" w:hAnsi="Arial Unicode MS"/>
                            <w:color w:val="FFFFFF"/>
                            <w:sz w:val="26"/>
                            <w:szCs w:val="26"/>
                            <w:u w:color="FFFFFF"/>
                          </w:rPr>
                          <w:t>সমীক্ষাটিতে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অংশগ্রহণ</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করা</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হল</w:t>
                        </w:r>
                        <w:r w:rsidRPr="006007AF">
                          <w:rPr>
                            <w:rFonts w:ascii="Arial" w:hAnsi="Arial"/>
                            <w:color w:val="FFFFFF"/>
                            <w:sz w:val="24"/>
                            <w:szCs w:val="26"/>
                            <w:u w:color="FFFFFF"/>
                          </w:rPr>
                          <w:t xml:space="preserve"> </w:t>
                        </w:r>
                        <w:r w:rsidRPr="006007AF">
                          <w:rPr>
                            <w:rFonts w:ascii="Arial Unicode MS" w:hAnsi="Arial Unicode MS"/>
                            <w:b/>
                            <w:bCs/>
                            <w:color w:val="FFFFFF"/>
                            <w:sz w:val="26"/>
                            <w:szCs w:val="26"/>
                            <w:u w:color="FFFFFF"/>
                          </w:rPr>
                          <w:t>স্বেচ্ছামূলক</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এবং</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সমস্ত</w:t>
                        </w:r>
                        <w:r w:rsidRPr="006007AF">
                          <w:rPr>
                            <w:rFonts w:ascii="Arial" w:hAnsi="Arial"/>
                            <w:color w:val="FFFFFF"/>
                            <w:sz w:val="24"/>
                            <w:szCs w:val="26"/>
                            <w:u w:color="FFFFFF"/>
                          </w:rPr>
                          <w:t xml:space="preserve"> </w:t>
                        </w:r>
                        <w:r w:rsidRPr="006007AF">
                          <w:rPr>
                            <w:rFonts w:ascii="Arial Unicode MS" w:hAnsi="Arial Unicode MS"/>
                            <w:color w:val="FFFFFF"/>
                            <w:sz w:val="26"/>
                            <w:szCs w:val="26"/>
                            <w:u w:color="FFFFFF"/>
                          </w:rPr>
                          <w:t>উত্তরগুলি</w:t>
                        </w:r>
                        <w:r w:rsidRPr="006007AF">
                          <w:rPr>
                            <w:rFonts w:ascii="Arial" w:hAnsi="Arial"/>
                            <w:color w:val="FFFFFF"/>
                            <w:sz w:val="24"/>
                            <w:szCs w:val="26"/>
                            <w:u w:color="FFFFFF"/>
                          </w:rPr>
                          <w:t xml:space="preserve"> </w:t>
                        </w:r>
                        <w:r w:rsidRPr="006007AF">
                          <w:rPr>
                            <w:rFonts w:ascii="Arial Unicode MS" w:hAnsi="Arial Unicode MS"/>
                            <w:color w:val="FFFFFF"/>
                            <w:sz w:val="26"/>
                            <w:szCs w:val="26"/>
                            <w:u w:val="single" w:color="FFFFFF"/>
                          </w:rPr>
                          <w:t>হল</w:t>
                        </w:r>
                        <w:r w:rsidRPr="006007AF">
                          <w:rPr>
                            <w:rFonts w:ascii="Arial" w:hAnsi="Arial"/>
                            <w:color w:val="FFFFFF"/>
                            <w:sz w:val="24"/>
                            <w:szCs w:val="26"/>
                            <w:u w:color="FFFFFF"/>
                          </w:rPr>
                          <w:t xml:space="preserve"> </w:t>
                        </w:r>
                        <w:r w:rsidRPr="006007AF">
                          <w:rPr>
                            <w:rFonts w:ascii="Arial Unicode MS" w:hAnsi="Arial Unicode MS"/>
                            <w:b/>
                            <w:bCs/>
                            <w:color w:val="FFFFFF"/>
                            <w:sz w:val="26"/>
                            <w:szCs w:val="26"/>
                            <w:u w:color="FFFFFF"/>
                          </w:rPr>
                          <w:t>গোপনীয়।</w:t>
                        </w:r>
                      </w:p>
                      <w:p w14:paraId="519B5ADE"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FF9E43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40B58B0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FA3F62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2026B86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87DA596"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57460E42"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359DDE9B" w14:textId="77777777" w:rsidR="00A37A79" w:rsidRDefault="00A37A79">
                        <w:pPr>
                          <w:pStyle w:val="Body"/>
                          <w:spacing w:after="0" w:line="288" w:lineRule="auto"/>
                          <w:ind w:left="120" w:hanging="10"/>
                          <w:jc w:val="both"/>
                          <w:rPr>
                            <w:rFonts w:ascii="Arial" w:eastAsia="Arial" w:hAnsi="Arial" w:cs="Arial"/>
                            <w:color w:val="FFFFFF"/>
                            <w:sz w:val="36"/>
                            <w:szCs w:val="36"/>
                            <w:u w:color="FFFFFF"/>
                          </w:rPr>
                        </w:pPr>
                      </w:p>
                      <w:p w14:paraId="0471B7FB" w14:textId="77777777" w:rsidR="00A37A79" w:rsidRDefault="00A37A79">
                        <w:pPr>
                          <w:pStyle w:val="Body"/>
                          <w:spacing w:after="0" w:line="288" w:lineRule="auto"/>
                          <w:ind w:left="120" w:hanging="10"/>
                          <w:jc w:val="both"/>
                          <w:rPr>
                            <w:rFonts w:ascii="Arial" w:eastAsia="Arial" w:hAnsi="Arial" w:cs="Arial"/>
                            <w:color w:val="FFFFFF"/>
                            <w:sz w:val="20"/>
                            <w:szCs w:val="20"/>
                            <w:u w:color="FFFFFF"/>
                          </w:rPr>
                        </w:pPr>
                      </w:p>
                      <w:p w14:paraId="19ABB93B" w14:textId="77777777" w:rsidR="00A37A79" w:rsidRDefault="007719C5">
                        <w:pPr>
                          <w:pStyle w:val="Body"/>
                          <w:spacing w:after="953" w:line="288" w:lineRule="auto"/>
                          <w:ind w:left="120" w:hanging="10"/>
                        </w:pPr>
                        <w:r>
                          <w:rPr>
                            <w:rFonts w:ascii="Aptos" w:eastAsia="Aptos" w:hAnsi="Aptos" w:cs="Aptos"/>
                            <w:color w:val="FFFFFF"/>
                            <w:sz w:val="36"/>
                            <w:szCs w:val="36"/>
                            <w:u w:color="FFFFFF"/>
                            <w:lang w:val="en-US"/>
                          </w:rPr>
                          <w:t>Taking part in the survey is</w:t>
                        </w:r>
                        <w:r>
                          <w:rPr>
                            <w:rFonts w:ascii="Aptos" w:eastAsia="Aptos" w:hAnsi="Aptos" w:cs="Aptos"/>
                            <w:b/>
                            <w:bCs/>
                            <w:color w:val="FFFFFF"/>
                            <w:sz w:val="36"/>
                            <w:szCs w:val="36"/>
                            <w:u w:color="FFFFFF"/>
                            <w:lang w:val="en-US"/>
                          </w:rPr>
                          <w:t xml:space="preserve"> voluntary </w:t>
                        </w:r>
                        <w:r>
                          <w:rPr>
                            <w:rFonts w:ascii="Aptos" w:eastAsia="Aptos" w:hAnsi="Aptos" w:cs="Aptos"/>
                            <w:color w:val="FFFFFF"/>
                            <w:sz w:val="36"/>
                            <w:szCs w:val="36"/>
                            <w:u w:color="FFFFFF"/>
                          </w:rPr>
                          <w:t xml:space="preserve">and all answers                                                 </w:t>
                        </w:r>
                        <w:r>
                          <w:rPr>
                            <w:rFonts w:ascii="Aptos" w:eastAsia="Aptos" w:hAnsi="Aptos" w:cs="Aptos"/>
                            <w:color w:val="FFFFFF"/>
                            <w:sz w:val="36"/>
                            <w:szCs w:val="36"/>
                            <w:u w:val="single" w:color="FFFFFF"/>
                          </w:rPr>
                          <w:t>are</w:t>
                        </w:r>
                        <w:r>
                          <w:rPr>
                            <w:rFonts w:ascii="Aptos" w:eastAsia="Aptos" w:hAnsi="Aptos" w:cs="Aptos"/>
                            <w:b/>
                            <w:bCs/>
                            <w:color w:val="FFFFFF"/>
                            <w:sz w:val="36"/>
                            <w:szCs w:val="36"/>
                            <w:u w:color="FFFFFF"/>
                            <w:lang w:val="en-US"/>
                          </w:rPr>
                          <w:t xml:space="preserve"> confidential.</w:t>
                        </w:r>
                      </w:p>
                    </w:txbxContent>
                  </v:textbox>
                </v:shape>
                <w10:wrap anchorx="page" anchory="line"/>
              </v:group>
            </w:pict>
          </mc:Fallback>
        </mc:AlternateContent>
      </w:r>
      <w:r w:rsidR="007719C5">
        <w:rPr>
          <w:noProof/>
        </w:rPr>
        <w:drawing>
          <wp:inline distT="0" distB="0" distL="0" distR="0" wp14:anchorId="7434042B" wp14:editId="6CAFC0F9">
            <wp:extent cx="1988883" cy="850034"/>
            <wp:effectExtent l="0" t="0" r="0" b="7620"/>
            <wp:docPr id="1073741825" name="officeArt object"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1073741825" name="A blue and white sign with white lettersAI-generated content may be incorrect." descr="A blue and white sign with white lettersAI-generated content may be incorrect."/>
                    <pic:cNvPicPr>
                      <a:picLocks noChangeAspect="1"/>
                    </pic:cNvPicPr>
                  </pic:nvPicPr>
                  <pic:blipFill>
                    <a:blip r:embed="rId6"/>
                    <a:stretch>
                      <a:fillRect/>
                    </a:stretch>
                  </pic:blipFill>
                  <pic:spPr>
                    <a:xfrm>
                      <a:off x="0" y="0"/>
                      <a:ext cx="1996023" cy="853085"/>
                    </a:xfrm>
                    <a:prstGeom prst="rect">
                      <a:avLst/>
                    </a:prstGeom>
                    <a:ln w="12700" cap="flat">
                      <a:noFill/>
                      <a:miter lim="400000"/>
                    </a:ln>
                    <a:effectLst/>
                  </pic:spPr>
                </pic:pic>
              </a:graphicData>
            </a:graphic>
          </wp:inline>
        </w:drawing>
      </w:r>
    </w:p>
    <w:tbl>
      <w:tblPr>
        <w:tblW w:w="13769" w:type="dxa"/>
        <w:tblInd w:w="1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13769"/>
      </w:tblGrid>
      <w:tr w:rsidR="00A37A79" w:rsidRPr="00CD13A2" w14:paraId="5904568F" w14:textId="77777777" w:rsidTr="00BB7B51">
        <w:trPr>
          <w:trHeight w:val="5226"/>
        </w:trPr>
        <w:tc>
          <w:tcPr>
            <w:tcW w:w="13769" w:type="dxa"/>
            <w:tcBorders>
              <w:top w:val="nil"/>
              <w:left w:val="nil"/>
              <w:bottom w:val="nil"/>
              <w:right w:val="nil"/>
            </w:tcBorders>
            <w:shd w:val="clear" w:color="auto" w:fill="auto"/>
            <w:tcMar>
              <w:top w:w="80" w:type="dxa"/>
              <w:left w:w="80" w:type="dxa"/>
              <w:bottom w:w="80" w:type="dxa"/>
              <w:right w:w="80" w:type="dxa"/>
            </w:tcMar>
          </w:tcPr>
          <w:p w14:paraId="1C7F4199" w14:textId="0374087F" w:rsidR="00A37A79" w:rsidRPr="00CD13A2" w:rsidRDefault="007719C5" w:rsidP="00BB7B51">
            <w:pPr>
              <w:pStyle w:val="Body"/>
              <w:rPr>
                <w:sz w:val="72"/>
                <w:szCs w:val="104"/>
              </w:rPr>
            </w:pPr>
            <w:proofErr w:type="spellStart"/>
            <w:r w:rsidRPr="006007AF">
              <w:rPr>
                <w:rFonts w:ascii="Arial Unicode MS" w:hAnsi="Arial Unicode MS"/>
                <w:color w:val="0072BC"/>
                <w:sz w:val="102"/>
                <w:szCs w:val="102"/>
                <w:u w:color="0072BC"/>
                <w:lang w:val="en-US"/>
              </w:rPr>
              <w:t>সকলের</w:t>
            </w:r>
            <w:proofErr w:type="spellEnd"/>
            <w:r w:rsidRPr="006007AF">
              <w:rPr>
                <w:rFonts w:ascii="Arial" w:hAnsi="Arial"/>
                <w:b/>
                <w:bCs/>
                <w:color w:val="0072BC"/>
                <w:sz w:val="56"/>
                <w:szCs w:val="102"/>
                <w:u w:color="0072BC"/>
                <w:lang w:val="en-US"/>
              </w:rPr>
              <w:t xml:space="preserve"> </w:t>
            </w:r>
            <w:proofErr w:type="spellStart"/>
            <w:r w:rsidRPr="006007AF">
              <w:rPr>
                <w:rFonts w:ascii="Arial Unicode MS" w:hAnsi="Arial Unicode MS"/>
                <w:color w:val="0072BC"/>
                <w:sz w:val="102"/>
                <w:szCs w:val="102"/>
                <w:u w:color="0072BC"/>
                <w:lang w:val="en-US"/>
              </w:rPr>
              <w:t>জন্য</w:t>
            </w:r>
            <w:proofErr w:type="spellEnd"/>
            <w:r w:rsidRPr="006007AF">
              <w:rPr>
                <w:rFonts w:ascii="Arial" w:hAnsi="Arial"/>
                <w:b/>
                <w:bCs/>
                <w:color w:val="0072BC"/>
                <w:sz w:val="56"/>
                <w:szCs w:val="102"/>
                <w:u w:color="0072BC"/>
                <w:lang w:val="en-US"/>
              </w:rPr>
              <w:t xml:space="preserve"> </w:t>
            </w:r>
            <w:proofErr w:type="spellStart"/>
            <w:r w:rsidRPr="006007AF">
              <w:rPr>
                <w:rFonts w:ascii="Arial Unicode MS" w:hAnsi="Arial Unicode MS"/>
                <w:color w:val="0072BC"/>
                <w:sz w:val="102"/>
                <w:szCs w:val="102"/>
                <w:u w:color="0072BC"/>
                <w:lang w:val="en-US"/>
              </w:rPr>
              <w:t>ক্যান্সার</w:t>
            </w:r>
            <w:proofErr w:type="spellEnd"/>
            <w:r w:rsidRPr="006007AF">
              <w:rPr>
                <w:rFonts w:ascii="Arial" w:hAnsi="Arial"/>
                <w:b/>
                <w:bCs/>
                <w:color w:val="0072BC"/>
                <w:sz w:val="56"/>
                <w:szCs w:val="102"/>
                <w:u w:color="0072BC"/>
                <w:lang w:val="en-US"/>
              </w:rPr>
              <w:t xml:space="preserve"> </w:t>
            </w:r>
            <w:proofErr w:type="spellStart"/>
            <w:r w:rsidRPr="006007AF">
              <w:rPr>
                <w:rFonts w:ascii="Arial Unicode MS" w:hAnsi="Arial Unicode MS"/>
                <w:color w:val="0072BC"/>
                <w:sz w:val="102"/>
                <w:szCs w:val="102"/>
                <w:u w:color="0072BC"/>
                <w:lang w:val="en-US"/>
              </w:rPr>
              <w:t>পরিচর্যার</w:t>
            </w:r>
            <w:proofErr w:type="spellEnd"/>
            <w:r w:rsidRPr="006007AF">
              <w:rPr>
                <w:rFonts w:ascii="Arial" w:hAnsi="Arial"/>
                <w:b/>
                <w:bCs/>
                <w:color w:val="0072BC"/>
                <w:sz w:val="56"/>
                <w:szCs w:val="102"/>
                <w:u w:color="0072BC"/>
                <w:lang w:val="en-US"/>
              </w:rPr>
              <w:t xml:space="preserve"> </w:t>
            </w:r>
            <w:proofErr w:type="spellStart"/>
            <w:r w:rsidRPr="006007AF">
              <w:rPr>
                <w:rFonts w:ascii="Arial Unicode MS" w:hAnsi="Arial Unicode MS"/>
                <w:color w:val="0072BC"/>
                <w:sz w:val="102"/>
                <w:szCs w:val="102"/>
                <w:u w:color="0072BC"/>
                <w:lang w:val="en-US"/>
              </w:rPr>
              <w:t>উন্নতিতে</w:t>
            </w:r>
            <w:proofErr w:type="spellEnd"/>
            <w:r w:rsidRPr="006007AF">
              <w:rPr>
                <w:rFonts w:ascii="Arial" w:hAnsi="Arial"/>
                <w:b/>
                <w:bCs/>
                <w:color w:val="0072BC"/>
                <w:sz w:val="56"/>
                <w:szCs w:val="102"/>
                <w:u w:color="0072BC"/>
                <w:lang w:val="en-US"/>
              </w:rPr>
              <w:t xml:space="preserve"> </w:t>
            </w:r>
            <w:proofErr w:type="spellStart"/>
            <w:r w:rsidRPr="006007AF">
              <w:rPr>
                <w:rFonts w:ascii="Arial Unicode MS" w:hAnsi="Arial Unicode MS"/>
                <w:color w:val="0072BC"/>
                <w:sz w:val="102"/>
                <w:szCs w:val="102"/>
                <w:u w:color="0072BC"/>
                <w:lang w:val="en-US"/>
              </w:rPr>
              <w:t>আমাদের</w:t>
            </w:r>
            <w:proofErr w:type="spellEnd"/>
            <w:r w:rsidRPr="006007AF">
              <w:rPr>
                <w:rFonts w:ascii="Arial" w:hAnsi="Arial"/>
                <w:b/>
                <w:bCs/>
                <w:color w:val="0072BC"/>
                <w:sz w:val="56"/>
                <w:szCs w:val="102"/>
                <w:u w:color="0072BC"/>
                <w:lang w:val="en-US"/>
              </w:rPr>
              <w:t xml:space="preserve"> </w:t>
            </w:r>
            <w:proofErr w:type="spellStart"/>
            <w:r w:rsidRPr="006007AF">
              <w:rPr>
                <w:rFonts w:ascii="Arial Unicode MS" w:hAnsi="Arial Unicode MS"/>
                <w:color w:val="0072BC"/>
                <w:sz w:val="102"/>
                <w:szCs w:val="102"/>
                <w:u w:color="0072BC"/>
                <w:lang w:val="en-US"/>
              </w:rPr>
              <w:t>সাহায্য</w:t>
            </w:r>
            <w:proofErr w:type="spellEnd"/>
            <w:r w:rsidRPr="006007AF">
              <w:rPr>
                <w:rFonts w:ascii="Arial" w:hAnsi="Arial"/>
                <w:b/>
                <w:bCs/>
                <w:color w:val="0072BC"/>
                <w:sz w:val="56"/>
                <w:szCs w:val="102"/>
                <w:u w:color="0072BC"/>
                <w:lang w:val="en-US"/>
              </w:rPr>
              <w:t xml:space="preserve"> </w:t>
            </w:r>
            <w:proofErr w:type="spellStart"/>
            <w:r w:rsidRPr="006007AF">
              <w:rPr>
                <w:rFonts w:ascii="Arial Unicode MS" w:hAnsi="Arial Unicode MS"/>
                <w:color w:val="0072BC"/>
                <w:sz w:val="102"/>
                <w:szCs w:val="102"/>
                <w:u w:color="0072BC"/>
                <w:lang w:val="en-US"/>
              </w:rPr>
              <w:t>করুন</w:t>
            </w:r>
            <w:proofErr w:type="spellEnd"/>
          </w:p>
        </w:tc>
      </w:tr>
    </w:tbl>
    <w:p w14:paraId="16798CD6" w14:textId="5C07DB56" w:rsidR="00A37A79" w:rsidRPr="00CD13A2" w:rsidRDefault="00A37A79" w:rsidP="00BB7B51">
      <w:pPr>
        <w:pStyle w:val="Body"/>
        <w:widowControl w:val="0"/>
        <w:spacing w:after="66" w:line="240" w:lineRule="auto"/>
        <w:rPr>
          <w:sz w:val="18"/>
          <w:szCs w:val="18"/>
          <w:lang w:val="en-US"/>
        </w:rPr>
      </w:pPr>
    </w:p>
    <w:p w14:paraId="501C9BE6" w14:textId="2524EF41" w:rsidR="00A37A79" w:rsidRDefault="00CD13A2">
      <w:pPr>
        <w:pStyle w:val="Body"/>
        <w:spacing w:after="227" w:line="278" w:lineRule="auto"/>
        <w:ind w:left="15" w:right="2097"/>
        <w:rPr>
          <w:rFonts w:ascii="Arial" w:eastAsia="Arial" w:hAnsi="Arial" w:cs="Arial"/>
          <w:b/>
          <w:bCs/>
          <w:color w:val="0072BC"/>
          <w:sz w:val="24"/>
          <w:szCs w:val="24"/>
          <w:u w:color="0072BC"/>
        </w:rPr>
      </w:pPr>
      <w:r>
        <w:rPr>
          <w:rFonts w:ascii="Arial" w:eastAsia="Arial" w:hAnsi="Arial" w:cs="Arial"/>
          <w:noProof/>
        </w:rPr>
        <mc:AlternateContent>
          <mc:Choice Requires="wpg">
            <w:drawing>
              <wp:anchor distT="0" distB="0" distL="0" distR="0" simplePos="0" relativeHeight="251661312" behindDoc="0" locked="0" layoutInCell="1" allowOverlap="1" wp14:anchorId="70B387BE" wp14:editId="5BDE2008">
                <wp:simplePos x="0" y="0"/>
                <wp:positionH relativeFrom="margin">
                  <wp:posOffset>6401435</wp:posOffset>
                </wp:positionH>
                <wp:positionV relativeFrom="line">
                  <wp:posOffset>222722</wp:posOffset>
                </wp:positionV>
                <wp:extent cx="1972945" cy="1976755"/>
                <wp:effectExtent l="0" t="0" r="0" b="0"/>
                <wp:wrapNone/>
                <wp:docPr id="1073741837" name="officeArt object" descr="Graphic 16"/>
                <wp:cNvGraphicFramePr/>
                <a:graphic xmlns:a="http://schemas.openxmlformats.org/drawingml/2006/main">
                  <a:graphicData uri="http://schemas.microsoft.com/office/word/2010/wordprocessingGroup">
                    <wpg:wgp>
                      <wpg:cNvGrpSpPr/>
                      <wpg:grpSpPr>
                        <a:xfrm>
                          <a:off x="0" y="0"/>
                          <a:ext cx="1972945" cy="1976755"/>
                          <a:chOff x="0" y="0"/>
                          <a:chExt cx="1973087" cy="1976791"/>
                        </a:xfrm>
                      </wpg:grpSpPr>
                      <wps:wsp>
                        <wps:cNvPr id="1073741829" name="Freeform: Shape 9"/>
                        <wps:cNvSpPr/>
                        <wps:spPr>
                          <a:xfrm rot="1653314">
                            <a:off x="256818" y="254301"/>
                            <a:ext cx="1459452" cy="1468189"/>
                          </a:xfrm>
                          <a:custGeom>
                            <a:avLst/>
                            <a:gdLst/>
                            <a:ahLst/>
                            <a:cxnLst>
                              <a:cxn ang="0">
                                <a:pos x="wd2" y="hd2"/>
                              </a:cxn>
                              <a:cxn ang="5400000">
                                <a:pos x="wd2" y="hd2"/>
                              </a:cxn>
                              <a:cxn ang="10800000">
                                <a:pos x="wd2" y="hd2"/>
                              </a:cxn>
                              <a:cxn ang="16200000">
                                <a:pos x="wd2" y="hd2"/>
                              </a:cxn>
                            </a:cxnLst>
                            <a:rect l="0" t="0" r="r" b="b"/>
                            <a:pathLst>
                              <a:path w="21147" h="21360" extrusionOk="0">
                                <a:moveTo>
                                  <a:pt x="811" y="8009"/>
                                </a:moveTo>
                                <a:lnTo>
                                  <a:pt x="15007" y="182"/>
                                </a:lnTo>
                                <a:cubicBezTo>
                                  <a:pt x="15774" y="-240"/>
                                  <a:pt x="16750" y="95"/>
                                  <a:pt x="17183" y="931"/>
                                </a:cubicBezTo>
                                <a:lnTo>
                                  <a:pt x="20940" y="8176"/>
                                </a:lnTo>
                                <a:cubicBezTo>
                                  <a:pt x="21373" y="9013"/>
                                  <a:pt x="21103" y="10035"/>
                                  <a:pt x="20335" y="10458"/>
                                </a:cubicBezTo>
                                <a:lnTo>
                                  <a:pt x="10840" y="15695"/>
                                </a:lnTo>
                                <a:cubicBezTo>
                                  <a:pt x="10631" y="19918"/>
                                  <a:pt x="7489" y="21360"/>
                                  <a:pt x="7489" y="21360"/>
                                </a:cubicBezTo>
                                <a:cubicBezTo>
                                  <a:pt x="7502" y="19780"/>
                                  <a:pt x="7185" y="18537"/>
                                  <a:pt x="6951" y="17841"/>
                                </a:cubicBezTo>
                                <a:lnTo>
                                  <a:pt x="6139" y="18287"/>
                                </a:lnTo>
                                <a:cubicBezTo>
                                  <a:pt x="5372" y="18709"/>
                                  <a:pt x="4396" y="18375"/>
                                  <a:pt x="3963" y="17538"/>
                                </a:cubicBezTo>
                                <a:lnTo>
                                  <a:pt x="206" y="10293"/>
                                </a:lnTo>
                                <a:cubicBezTo>
                                  <a:pt x="-227" y="9456"/>
                                  <a:pt x="43" y="8434"/>
                                  <a:pt x="811" y="8012"/>
                                </a:cubicBezTo>
                                <a:close/>
                              </a:path>
                            </a:pathLst>
                          </a:custGeom>
                          <a:solidFill>
                            <a:srgbClr val="FBB91C"/>
                          </a:solidFill>
                          <a:ln w="12700" cap="flat">
                            <a:noFill/>
                            <a:miter lim="400000"/>
                          </a:ln>
                          <a:effectLst/>
                        </wps:spPr>
                        <wps:bodyPr/>
                      </wps:wsp>
                      <wpg:grpSp>
                        <wpg:cNvPr id="1073741836" name="Graphic 16"/>
                        <wpg:cNvGrpSpPr/>
                        <wpg:grpSpPr>
                          <a:xfrm>
                            <a:off x="486159" y="388208"/>
                            <a:ext cx="1125702" cy="1052169"/>
                            <a:chOff x="0" y="0"/>
                            <a:chExt cx="1125701" cy="1052167"/>
                          </a:xfrm>
                        </wpg:grpSpPr>
                        <wps:wsp>
                          <wps:cNvPr id="1073741830" name="Freeform: Shape 15"/>
                          <wps:cNvSpPr/>
                          <wps:spPr>
                            <a:xfrm rot="1653314">
                              <a:off x="45533" y="112284"/>
                              <a:ext cx="567863" cy="336103"/>
                            </a:xfrm>
                            <a:custGeom>
                              <a:avLst/>
                              <a:gdLst/>
                              <a:ahLst/>
                              <a:cxnLst>
                                <a:cxn ang="0">
                                  <a:pos x="wd2" y="hd2"/>
                                </a:cxn>
                                <a:cxn ang="5400000">
                                  <a:pos x="wd2" y="hd2"/>
                                </a:cxn>
                                <a:cxn ang="10800000">
                                  <a:pos x="wd2" y="hd2"/>
                                </a:cxn>
                                <a:cxn ang="16200000">
                                  <a:pos x="wd2" y="hd2"/>
                                </a:cxn>
                              </a:cxnLst>
                              <a:rect l="0" t="0" r="r" b="b"/>
                              <a:pathLst>
                                <a:path w="21398" h="21313" extrusionOk="0">
                                  <a:moveTo>
                                    <a:pt x="21178" y="338"/>
                                  </a:moveTo>
                                  <a:cubicBezTo>
                                    <a:pt x="21231" y="420"/>
                                    <a:pt x="21271" y="524"/>
                                    <a:pt x="21311" y="639"/>
                                  </a:cubicBezTo>
                                  <a:cubicBezTo>
                                    <a:pt x="21499" y="1230"/>
                                    <a:pt x="21372" y="1971"/>
                                    <a:pt x="21030" y="2295"/>
                                  </a:cubicBezTo>
                                  <a:lnTo>
                                    <a:pt x="1044" y="21163"/>
                                  </a:lnTo>
                                  <a:cubicBezTo>
                                    <a:pt x="703" y="21487"/>
                                    <a:pt x="274" y="21267"/>
                                    <a:pt x="87" y="20677"/>
                                  </a:cubicBezTo>
                                  <a:cubicBezTo>
                                    <a:pt x="-101" y="20086"/>
                                    <a:pt x="26" y="19346"/>
                                    <a:pt x="368" y="19021"/>
                                  </a:cubicBezTo>
                                  <a:lnTo>
                                    <a:pt x="20354" y="153"/>
                                  </a:lnTo>
                                  <a:cubicBezTo>
                                    <a:pt x="20628" y="-113"/>
                                    <a:pt x="20963" y="-20"/>
                                    <a:pt x="21184" y="338"/>
                                  </a:cubicBezTo>
                                  <a:close/>
                                </a:path>
                              </a:pathLst>
                            </a:custGeom>
                            <a:solidFill>
                              <a:srgbClr val="FFFFFF"/>
                            </a:solidFill>
                            <a:ln w="12700" cap="flat">
                              <a:noFill/>
                              <a:miter lim="400000"/>
                            </a:ln>
                            <a:effectLst/>
                          </wps:spPr>
                          <wps:bodyPr/>
                        </wps:wsp>
                        <wps:wsp>
                          <wps:cNvPr id="1073741831" name="Freeform: Shape 17"/>
                          <wps:cNvSpPr/>
                          <wps:spPr>
                            <a:xfrm rot="1653314">
                              <a:off x="824402" y="175656"/>
                              <a:ext cx="273701" cy="171080"/>
                            </a:xfrm>
                            <a:custGeom>
                              <a:avLst/>
                              <a:gdLst/>
                              <a:ahLst/>
                              <a:cxnLst>
                                <a:cxn ang="0">
                                  <a:pos x="wd2" y="hd2"/>
                                </a:cxn>
                                <a:cxn ang="5400000">
                                  <a:pos x="wd2" y="hd2"/>
                                </a:cxn>
                                <a:cxn ang="10800000">
                                  <a:pos x="wd2" y="hd2"/>
                                </a:cxn>
                                <a:cxn ang="16200000">
                                  <a:pos x="wd2" y="hd2"/>
                                </a:cxn>
                              </a:cxnLst>
                              <a:rect l="0" t="0" r="r" b="b"/>
                              <a:pathLst>
                                <a:path w="21186" h="21043" extrusionOk="0">
                                  <a:moveTo>
                                    <a:pt x="20733" y="657"/>
                                  </a:moveTo>
                                  <a:cubicBezTo>
                                    <a:pt x="20843" y="814"/>
                                    <a:pt x="20925" y="1016"/>
                                    <a:pt x="21008" y="1240"/>
                                  </a:cubicBezTo>
                                  <a:cubicBezTo>
                                    <a:pt x="21393" y="2386"/>
                                    <a:pt x="21132" y="3823"/>
                                    <a:pt x="20430" y="4451"/>
                                  </a:cubicBezTo>
                                  <a:lnTo>
                                    <a:pt x="2146" y="20752"/>
                                  </a:lnTo>
                                  <a:cubicBezTo>
                                    <a:pt x="1444" y="21381"/>
                                    <a:pt x="563" y="20954"/>
                                    <a:pt x="178" y="19809"/>
                                  </a:cubicBezTo>
                                  <a:cubicBezTo>
                                    <a:pt x="-207" y="18664"/>
                                    <a:pt x="54" y="17227"/>
                                    <a:pt x="756" y="16598"/>
                                  </a:cubicBezTo>
                                  <a:lnTo>
                                    <a:pt x="19040" y="297"/>
                                  </a:lnTo>
                                  <a:cubicBezTo>
                                    <a:pt x="19604" y="-219"/>
                                    <a:pt x="20292" y="-39"/>
                                    <a:pt x="20746" y="657"/>
                                  </a:cubicBezTo>
                                  <a:close/>
                                </a:path>
                              </a:pathLst>
                            </a:custGeom>
                            <a:solidFill>
                              <a:srgbClr val="FFFFFF"/>
                            </a:solidFill>
                            <a:ln w="12700" cap="flat">
                              <a:noFill/>
                              <a:miter lim="400000"/>
                            </a:ln>
                            <a:effectLst/>
                          </wps:spPr>
                          <wps:bodyPr/>
                        </wps:wsp>
                        <wps:wsp>
                          <wps:cNvPr id="1073741832" name="Freeform: Shape 18"/>
                          <wps:cNvSpPr/>
                          <wps:spPr>
                            <a:xfrm rot="1653314">
                              <a:off x="28222" y="422755"/>
                              <a:ext cx="308184" cy="190431"/>
                            </a:xfrm>
                            <a:custGeom>
                              <a:avLst/>
                              <a:gdLst/>
                              <a:ahLst/>
                              <a:cxnLst>
                                <a:cxn ang="0">
                                  <a:pos x="wd2" y="hd2"/>
                                </a:cxn>
                                <a:cxn ang="5400000">
                                  <a:pos x="wd2" y="hd2"/>
                                </a:cxn>
                                <a:cxn ang="10800000">
                                  <a:pos x="wd2" y="hd2"/>
                                </a:cxn>
                                <a:cxn ang="16200000">
                                  <a:pos x="wd2" y="hd2"/>
                                </a:cxn>
                              </a:cxnLst>
                              <a:rect l="0" t="0" r="r" b="b"/>
                              <a:pathLst>
                                <a:path w="21231" h="21098" extrusionOk="0">
                                  <a:moveTo>
                                    <a:pt x="20828" y="592"/>
                                  </a:moveTo>
                                  <a:cubicBezTo>
                                    <a:pt x="20926" y="733"/>
                                    <a:pt x="21000" y="915"/>
                                    <a:pt x="21073" y="1118"/>
                                  </a:cubicBezTo>
                                  <a:cubicBezTo>
                                    <a:pt x="21416" y="2149"/>
                                    <a:pt x="21183" y="3444"/>
                                    <a:pt x="20559" y="4010"/>
                                  </a:cubicBezTo>
                                  <a:lnTo>
                                    <a:pt x="1910" y="20837"/>
                                  </a:lnTo>
                                  <a:cubicBezTo>
                                    <a:pt x="1285" y="21403"/>
                                    <a:pt x="502" y="21019"/>
                                    <a:pt x="159" y="19987"/>
                                  </a:cubicBezTo>
                                  <a:cubicBezTo>
                                    <a:pt x="-184" y="18956"/>
                                    <a:pt x="49" y="17661"/>
                                    <a:pt x="673" y="17095"/>
                                  </a:cubicBezTo>
                                  <a:lnTo>
                                    <a:pt x="19322" y="268"/>
                                  </a:lnTo>
                                  <a:cubicBezTo>
                                    <a:pt x="19824" y="-197"/>
                                    <a:pt x="20436" y="-35"/>
                                    <a:pt x="20840" y="592"/>
                                  </a:cubicBezTo>
                                  <a:close/>
                                </a:path>
                              </a:pathLst>
                            </a:custGeom>
                            <a:solidFill>
                              <a:srgbClr val="FFFFFF"/>
                            </a:solidFill>
                            <a:ln w="12700" cap="flat">
                              <a:noFill/>
                              <a:miter lim="400000"/>
                            </a:ln>
                            <a:effectLst/>
                          </wps:spPr>
                          <wps:bodyPr/>
                        </wps:wsp>
                        <wps:wsp>
                          <wps:cNvPr id="1073741833" name="Freeform: Shape 19"/>
                          <wps:cNvSpPr/>
                          <wps:spPr>
                            <a:xfrm rot="1653314">
                              <a:off x="520005" y="333594"/>
                              <a:ext cx="559155" cy="331175"/>
                            </a:xfrm>
                            <a:custGeom>
                              <a:avLst/>
                              <a:gdLst/>
                              <a:ahLst/>
                              <a:cxnLst>
                                <a:cxn ang="0">
                                  <a:pos x="wd2" y="hd2"/>
                                </a:cxn>
                                <a:cxn ang="5400000">
                                  <a:pos x="wd2" y="hd2"/>
                                </a:cxn>
                                <a:cxn ang="10800000">
                                  <a:pos x="wd2" y="hd2"/>
                                </a:cxn>
                                <a:cxn ang="16200000">
                                  <a:pos x="wd2" y="hd2"/>
                                </a:cxn>
                              </a:cxnLst>
                              <a:rect l="0" t="0" r="r" b="b"/>
                              <a:pathLst>
                                <a:path w="21395" h="21308" extrusionOk="0">
                                  <a:moveTo>
                                    <a:pt x="21172" y="343"/>
                                  </a:moveTo>
                                  <a:cubicBezTo>
                                    <a:pt x="21226" y="425"/>
                                    <a:pt x="21267" y="531"/>
                                    <a:pt x="21308" y="648"/>
                                  </a:cubicBezTo>
                                  <a:cubicBezTo>
                                    <a:pt x="21498" y="1247"/>
                                    <a:pt x="21369" y="1999"/>
                                    <a:pt x="21022" y="2328"/>
                                  </a:cubicBezTo>
                                  <a:lnTo>
                                    <a:pt x="1061" y="21156"/>
                                  </a:lnTo>
                                  <a:cubicBezTo>
                                    <a:pt x="714" y="21485"/>
                                    <a:pt x="279" y="21262"/>
                                    <a:pt x="88" y="20663"/>
                                  </a:cubicBezTo>
                                  <a:cubicBezTo>
                                    <a:pt x="-102" y="20064"/>
                                    <a:pt x="27" y="19312"/>
                                    <a:pt x="374" y="18983"/>
                                  </a:cubicBezTo>
                                  <a:lnTo>
                                    <a:pt x="20335" y="155"/>
                                  </a:lnTo>
                                  <a:cubicBezTo>
                                    <a:pt x="20614" y="-115"/>
                                    <a:pt x="20954" y="-21"/>
                                    <a:pt x="21178" y="343"/>
                                  </a:cubicBezTo>
                                  <a:close/>
                                </a:path>
                              </a:pathLst>
                            </a:custGeom>
                            <a:solidFill>
                              <a:srgbClr val="FFFFFF"/>
                            </a:solidFill>
                            <a:ln w="12700" cap="flat">
                              <a:noFill/>
                              <a:miter lim="400000"/>
                            </a:ln>
                            <a:effectLst/>
                          </wps:spPr>
                          <wps:bodyPr/>
                        </wps:wsp>
                        <wps:wsp>
                          <wps:cNvPr id="1073741834" name="Freeform: Shape 20"/>
                          <wps:cNvSpPr/>
                          <wps:spPr>
                            <a:xfrm rot="1653314">
                              <a:off x="866297" y="651226"/>
                              <a:ext cx="237975" cy="151000"/>
                            </a:xfrm>
                            <a:custGeom>
                              <a:avLst/>
                              <a:gdLst/>
                              <a:ahLst/>
                              <a:cxnLst>
                                <a:cxn ang="0">
                                  <a:pos x="wd2" y="hd2"/>
                                </a:cxn>
                                <a:cxn ang="5400000">
                                  <a:pos x="wd2" y="hd2"/>
                                </a:cxn>
                                <a:cxn ang="10800000">
                                  <a:pos x="wd2" y="hd2"/>
                                </a:cxn>
                                <a:cxn ang="16200000">
                                  <a:pos x="wd2" y="hd2"/>
                                </a:cxn>
                              </a:cxnLst>
                              <a:rect l="0" t="0" r="r" b="b"/>
                              <a:pathLst>
                                <a:path w="21125" h="20971" extrusionOk="0">
                                  <a:moveTo>
                                    <a:pt x="20605" y="742"/>
                                  </a:moveTo>
                                  <a:cubicBezTo>
                                    <a:pt x="20731" y="919"/>
                                    <a:pt x="20825" y="1147"/>
                                    <a:pt x="20920" y="1401"/>
                                  </a:cubicBezTo>
                                  <a:cubicBezTo>
                                    <a:pt x="21362" y="2694"/>
                                    <a:pt x="21062" y="4317"/>
                                    <a:pt x="20258" y="5026"/>
                                  </a:cubicBezTo>
                                  <a:lnTo>
                                    <a:pt x="2460" y="20643"/>
                                  </a:lnTo>
                                  <a:cubicBezTo>
                                    <a:pt x="1655" y="21353"/>
                                    <a:pt x="646" y="20871"/>
                                    <a:pt x="204" y="19578"/>
                                  </a:cubicBezTo>
                                  <a:cubicBezTo>
                                    <a:pt x="-238" y="18286"/>
                                    <a:pt x="62" y="16663"/>
                                    <a:pt x="866" y="15953"/>
                                  </a:cubicBezTo>
                                  <a:lnTo>
                                    <a:pt x="18664" y="336"/>
                                  </a:lnTo>
                                  <a:cubicBezTo>
                                    <a:pt x="19311" y="-247"/>
                                    <a:pt x="20100" y="-44"/>
                                    <a:pt x="20620" y="742"/>
                                  </a:cubicBezTo>
                                  <a:close/>
                                </a:path>
                              </a:pathLst>
                            </a:custGeom>
                            <a:solidFill>
                              <a:srgbClr val="FFFFFF"/>
                            </a:solidFill>
                            <a:ln w="12700" cap="flat">
                              <a:noFill/>
                              <a:miter lim="400000"/>
                            </a:ln>
                            <a:effectLst/>
                          </wps:spPr>
                          <wps:bodyPr/>
                        </wps:wsp>
                        <wps:wsp>
                          <wps:cNvPr id="1073741835" name="Freeform: Shape 21"/>
                          <wps:cNvSpPr/>
                          <wps:spPr>
                            <a:xfrm rot="1653314">
                              <a:off x="53013" y="561894"/>
                              <a:ext cx="623141" cy="366953"/>
                            </a:xfrm>
                            <a:custGeom>
                              <a:avLst/>
                              <a:gdLst/>
                              <a:ahLst/>
                              <a:cxnLst>
                                <a:cxn ang="0">
                                  <a:pos x="wd2" y="hd2"/>
                                </a:cxn>
                                <a:cxn ang="5400000">
                                  <a:pos x="wd2" y="hd2"/>
                                </a:cxn>
                                <a:cxn ang="10800000">
                                  <a:pos x="wd2" y="hd2"/>
                                </a:cxn>
                                <a:cxn ang="16200000">
                                  <a:pos x="wd2" y="hd2"/>
                                </a:cxn>
                              </a:cxnLst>
                              <a:rect l="0" t="0" r="r" b="b"/>
                              <a:pathLst>
                                <a:path w="21416" h="21337" extrusionOk="0">
                                  <a:moveTo>
                                    <a:pt x="21215" y="310"/>
                                  </a:moveTo>
                                  <a:cubicBezTo>
                                    <a:pt x="21264" y="384"/>
                                    <a:pt x="21300" y="480"/>
                                    <a:pt x="21337" y="586"/>
                                  </a:cubicBezTo>
                                  <a:cubicBezTo>
                                    <a:pt x="21508" y="1127"/>
                                    <a:pt x="21392" y="1807"/>
                                    <a:pt x="21080" y="2104"/>
                                  </a:cubicBezTo>
                                  <a:lnTo>
                                    <a:pt x="953" y="21199"/>
                                  </a:lnTo>
                                  <a:cubicBezTo>
                                    <a:pt x="641" y="21496"/>
                                    <a:pt x="250" y="21294"/>
                                    <a:pt x="79" y="20753"/>
                                  </a:cubicBezTo>
                                  <a:cubicBezTo>
                                    <a:pt x="-92" y="20212"/>
                                    <a:pt x="24" y="19532"/>
                                    <a:pt x="336" y="19235"/>
                                  </a:cubicBezTo>
                                  <a:lnTo>
                                    <a:pt x="20463" y="140"/>
                                  </a:lnTo>
                                  <a:cubicBezTo>
                                    <a:pt x="20714" y="-104"/>
                                    <a:pt x="21019" y="-19"/>
                                    <a:pt x="21221" y="310"/>
                                  </a:cubicBezTo>
                                  <a:close/>
                                </a:path>
                              </a:pathLst>
                            </a:custGeom>
                            <a:solidFill>
                              <a:srgbClr val="FFFFFF"/>
                            </a:solidFill>
                            <a:ln w="12700" cap="flat">
                              <a:noFill/>
                              <a:miter lim="400000"/>
                            </a:ln>
                            <a:effectLst/>
                          </wps:spPr>
                          <wps:bodyPr/>
                        </wps:wsp>
                      </wpg:grpSp>
                    </wpg:wgp>
                  </a:graphicData>
                </a:graphic>
              </wp:anchor>
            </w:drawing>
          </mc:Choice>
          <mc:Fallback>
            <w:pict>
              <v:group w14:anchorId="24394005" id="officeArt object" o:spid="_x0000_s1026" alt="Graphic 16" style="position:absolute;margin-left:504.05pt;margin-top:17.55pt;width:155.35pt;height:155.65pt;z-index:251661312;mso-wrap-distance-left:0;mso-wrap-distance-right:0;mso-position-horizontal-relative:margin;mso-position-vertical-relative:line" coordsize="19730,19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G+jtQkAAB8tAAAOAAAAZHJzL2Uyb0RvYy54bWzsWtuOIkcSfV9p/wHxznTe6oamx9LY7nlZ&#10;rS3Z/oDqomjQAoWq6Mv46/dERkZRSTMDpltracU89ACVl4jIiBMRJ+vjDy/r1eipbrtls7kd6w9q&#10;PKo3VTNbbh5ux3/8fjfJx6NuV25m5arZ1Lfjr3U3/uHTP//x8Xk7rU2zaFazuh1hkU03fd7ejhe7&#10;3XZ6c9NVi3pddh+abb3Bw3nTrssdvrYPN7O2fMbq69WNUSq9eW7a2bZtqrrr8OtP/HD8ya8/n9fV&#10;7pf5vKt3o9XtGLLt/N/W/72nvzefPpbTh7bcLpZVEKO8QIp1udxg036pn8pdOXpsl6+WWi+rtuma&#10;+e5D1axvmvl8WdVeB2ij1YE2X9rmcet1eZg+P2x7M8G0B3a6eNnq309f2u1v219bWOJ5+wBb+G+k&#10;y8u8XdP/kHL04k32tTdZ/bIbVfhRF5kpXDIeVXiGL2mWJGzUagHLv5pXLX7ez7QqzwYzC00zb2Tj&#10;m0ic5y0cpNvboHubDX5blNvam7abwga/tqPlDAqozGZO56YYjzblGv5619Y1ed905GeMChKRZMGk&#10;3mrdtIMBxWSjtoGb6TSxVjvvFMGAJklzjXiApUzirPLqltPelC6BJU0wiKOxfrfeIOW0eux2X+rG&#10;n0r59K9ux+47k0/lQj5VLxt8JJHwaVRSNCovy7bp6FCeZ9gIgizwPxsd46LhiVP0769N0iq/ZFaK&#10;UD5vLxhjr1qL8D4M7HY8QmDfsw9uyx1ZhPSij6NnWF5rB6db0CebEly97NpHgq9f/iM2WjdP9e+N&#10;n7UjY+Vae2NBNzmR/ZDVZjhUJ0pheQqGXCwrI6rH+2X1uf4zHp9lzo+fGBfgaOs31QgliIeVihBR&#10;4fdM55Z/txIw8cqyH483qsDCtE6uszQctgyJJ4YJ2mZhA6VtMKQXCbZT/EQrZSOpjLL4weutXJKL&#10;T0Uay6ZBD5UHuXSSsoo4XBlzTDCtUmjs9ygKBJJ3fl4sc4gVesKH+t0n5EKRXPG3sGCiOECAaXl0&#10;LjB/UDRPbDYUAloE8bLcnXM0qbYsNXwFSMhx+D0LYMMgVZ6xK8Kx/dE4W6Rsmtxm0cngQTizLLHn&#10;HIxRYSVlCn/8J45lYgx7PNDL+9deJi9R7qwbmmkfTVoiJD6BatV0NRuDotanhD6S/entUbBrVsvZ&#10;3XK1omjt2of7H1ft6KlEtr/7/LnQPwajRsNWGwICbTKg26gqUXXMV+XOA92mobW8+6yXO1Qmq+X6&#10;dhyQUM6Htqp9bcFoi0QlGYA+3Tezrz6d+t+RswaJlT++TjgWJueE8yXUItqbklLgX0jRLk91wi5l&#10;89yoECN9htEmycivfbJWidGpxzMExKlk7WfCu/czxV+5Svgbk7XFKR5P1toHwoXZ2iVI4BxS2pg8&#10;uLCYMkmznOKK7GFtSrjI7iFF0zVVU6T2VchlqdoWKJc4VSMTnZOqkaIyLrFsD3b7XB3jDCOn0SZk&#10;FWcioMeDjPE8MRGAIceEgiAFfvOxxyvH32QfVwS0N3BZjzHypIf1AjtGTxR5N+U106fIeHFJF7yU&#10;Vo6rCdgB7smyyZB4Ik/IQkI32nEGEvA2oSyBFdIoy1HJTgKpNBMIiBeOv/E2E41ql6epPEoSJiSb&#10;wrrod5vyMepCmXNyKQqQhFXXyTmKQ37DO0z0QZWjJGNODh1CAwZIi71vxcq+U+a6o3/h8P72zPU/&#10;bLsoDr+B5N7VLkTy3Dgn1VyWpFKkCJQb9HzknT61ZdTBBNNfoZwh3Bdgb4VyjbBnKFfuTChHM84J&#10;OE0EaU5AOVoKnpGj8x7iqCqMdCdcWPUwh04mAE3ov3yBOWzU4hDvIRu1sQc0e4BnQBOu0W1uPBD1&#10;W0FxBnPn0CgwNseLC1LLJoBEBs0MvMBpMNeuR3+bR4kkCT0AmkGg5MAyki11kfe9bSxT/C3Auemb&#10;3DSN1hMMzqgpGOyDuPOqgBZBTj+tO2A/dIemkMMX6xyTSBepkj5ah6I2WBFtDB/IhLP1/jyyYN+9&#10;f8VLX+H8BEH5fRaN4uAbcO5d4EI4N7kxfKAOTiZ0o6A5OEWfpT2aw4l6juSK5u+I5r5k9oW5ohId&#10;xj/FoaEZDfVWgnBkADiF5kUoDikPDLDEALMZSAvu8PqIJv6WYUYzP3QmmDskBQ+02sXYgWV4QUvQ&#10;OpRBJaHRduDtzwI0DGMwB0MTJnwX0UzgmVCac3cpago1BTvEUCe9vy6Knk46QLSI+ApgLlUt+Gap&#10;jfgJjEESgzZMo2ySipVBQvkW+5WZRTFeRxc2RKxBVc9nLyNi+WQ8Sja/9QT0W2x2R1QJhJoc8o/C&#10;Ju7dK176CuZvA3PEwTfA3IfMhWCeEPPPpZkFg1yEIBM0R5BpIHygWdDbi7td0fwd0dwiigPNQsXw&#10;OWiOowhVLirus9AcJBpHrkMpPkRSTzBQSCecqwXmQLOE0jx1ghoHIX0EzYCWlJEItgwueqKNLOhO&#10;/6QAExM9UYJPFkmK1Ym3ErgKAKUAiLQSaBaGTJyGDIkn8oQM/QiPd0D14dYZi0Q0i0+Lon3OSoCm&#10;6HmceOH4G28DmoVPha7G43wVLqUKy6S7bIPrTjZJXiDTndZ8cM/DldcJxSF/UB00S6y5b0XIKBMm&#10;eESkAYXX+1as7BXK3wblOPLjUM5814VQnqcp9Wp0omnio937uUC5sVkB+GaaJfElHLvbFcrfEcpx&#10;T8NQrohKPgvKVRoScObOLcyzwJgXcf1JNT62J+ylS/YhzIGA4fIXxexx7iMOccYzus0NgJZKaSBP&#10;wN/6rdDhHWxlcP9MQqBO9pQymTfKFILUYSlHrwFgPLCqBxwZEk/kCeAwWEuIx1yzQFfaEzb5AZEf&#10;yAldJLieOAazxzaaGNxheHOid4rY8aC7TkN2EAEQgzwhKXoWPF5ZFAuqYAInAFxiBblkRDwvjEf+&#10;4MyH1xUOzI6Q9ntPDjslvN3hH+z9K176Cudvg3M44zfg3EfahXCe4AUl7n2TFJ3hQWGeggHAOw5c&#10;mKd480GKhyuavyOae16C7z/BGZyF5tqgzCLMsD0tcYJmQeUZIEAuuQMuov7mwHXxGzCAPZKGEJZR&#10;6RXAxvEtyyXCtONiNUoOeA2GsVzn4JWHacPfxnhsxs3mUdwUtOJNyA95ODiQM/AsJR8m6EfXEAGs&#10;Ce9eoS4X1+cdpF5XeJvmqEDHdJ8E/QzuMqMqP9AcSAsgSweKExqTXLowzHO8MnGst1EuMPzIr2fo&#10;Df6+L8vZsJJBmFSivcG9DEWC5KjT6cHes2Jd//9wfP9WC+7A6F0cvIXrb8PCG8P0mu/wux+1f6/5&#10;038BAAD//wMAUEsDBBQABgAIAAAAIQDe8D0X4QAAAAwBAAAPAAAAZHJzL2Rvd25yZXYueG1sTI/B&#10;asMwEETvhf6D2EBvjaQ6CcaxHEJoewqFJoXSm2JtbBNLMpZiO3/fzak9LbM7zL7JN5Nt2YB9aLxT&#10;IOcCGLrSm8ZVCr6Ob88psBC1M7r1DhXcMMCmeHzIdWb86D5xOMSKUYgLmVZQx9hlnIeyRqvD3Hfo&#10;6Hb2vdWRZF9x0+uRwm3LX4RYcasbRx9q3eGuxvJyuFoF76Met4l8HfaX8+72c1x+fO8lKvU0m7Zr&#10;YBGn+GeGOz6hQ0FMJ391JrCWtBCpJK+CZEnz7khkSm1OtFmsFsCLnP8vUfwCAAD//wMAUEsBAi0A&#10;FAAGAAgAAAAhALaDOJL+AAAA4QEAABMAAAAAAAAAAAAAAAAAAAAAAFtDb250ZW50X1R5cGVzXS54&#10;bWxQSwECLQAUAAYACAAAACEAOP0h/9YAAACUAQAACwAAAAAAAAAAAAAAAAAvAQAAX3JlbHMvLnJl&#10;bHNQSwECLQAUAAYACAAAACEA65hvo7UJAAAfLQAADgAAAAAAAAAAAAAAAAAuAgAAZHJzL2Uyb0Rv&#10;Yy54bWxQSwECLQAUAAYACAAAACEA3vA9F+EAAAAMAQAADwAAAAAAAAAAAAAAAAAPDAAAZHJzL2Rv&#10;d25yZXYueG1sUEsFBgAAAAAEAAQA8wAAAB0NAAAAAA==&#10;">
                <v:shape id="Freeform: Shape 9" o:spid="_x0000_s1027" style="position:absolute;left:2568;top:2543;width:14594;height:14681;rotation:1805860fd;visibility:visible;mso-wrap-style:square;v-text-anchor:top" coordsize="21147,2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zhDxgAAAOMAAAAPAAAAZHJzL2Rvd25yZXYueG1sRE/NSgMx&#10;EL4LvkMYwZtNWku7XZsWUQSv1iJ4GzbTZHEzWTbTduvTG0HwON//rLdj7NSJhtwmtjCdGFDETXIt&#10;ewv795e7ClQWZIddYrJwoQzbzfXVGmuXzvxGp514VUI412ghiPS11rkJFDFPUk9cuEMaIko5B6/d&#10;gOcSHjs9M2ahI7ZcGgL29BSo+dodo4UDVsf88fy5Wly89/PvIO3eiLW3N+PjAyihUf7Ff+5XV+ab&#10;5f1yPq1mK/j9qQCgNz8AAAD//wMAUEsBAi0AFAAGAAgAAAAhANvh9svuAAAAhQEAABMAAAAAAAAA&#10;AAAAAAAAAAAAAFtDb250ZW50X1R5cGVzXS54bWxQSwECLQAUAAYACAAAACEAWvQsW78AAAAVAQAA&#10;CwAAAAAAAAAAAAAAAAAfAQAAX3JlbHMvLnJlbHNQSwECLQAUAAYACAAAACEAT/M4Q8YAAADjAAAA&#10;DwAAAAAAAAAAAAAAAAAHAgAAZHJzL2Rvd25yZXYueG1sUEsFBgAAAAADAAMAtwAAAPoCAAAAAA==&#10;" path="m811,8009l15007,182v767,-422,1743,-87,2176,749l20940,8176v433,837,163,1859,-605,2282l10840,15695v-209,4223,-3351,5665,-3351,5665c7502,19780,7185,18537,6951,17841r-812,446c5372,18709,4396,18375,3963,17538l206,10293c-227,9456,43,8434,811,8012r,-3xe" fillcolor="#fbb91c" stroked="f" strokeweight="1pt">
                  <v:stroke miterlimit="4" joinstyle="miter"/>
                  <v:path arrowok="t" o:extrusionok="f" o:connecttype="custom" o:connectlocs="729726,734095;729726,734095;729726,734095;729726,734095" o:connectangles="0,90,180,270"/>
                </v:shape>
                <v:group id="Graphic 16" o:spid="_x0000_s1028" style="position:absolute;left:4861;top:3882;width:11257;height:10521" coordsize="11257,1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1gByAAAAOMAAAAPAAAAZHJzL2Rvd25yZXYueG1sRE/NasJA&#10;EL4XfIdlBG91k6ZVia4i0hYPUqgK4m3IjkkwOxuyaxLfvisUPM73P4tVbyrRUuNKywricQSCOLO6&#10;5FzB8fD1OgPhPLLGyjIpuJOD1XLwssBU245/qd37XIQQdikqKLyvUyldVpBBN7Y1ceAutjHow9nk&#10;UjfYhXBTybcomkiDJYeGAmvaFJRd9zej4LvDbp3En+3uetncz4ePn9MuJqVGw349B+Gp90/xv3ur&#10;w/xomkzf41kygcdPAQC5/AMAAP//AwBQSwECLQAUAAYACAAAACEA2+H2y+4AAACFAQAAEwAAAAAA&#10;AAAAAAAAAAAAAAAAW0NvbnRlbnRfVHlwZXNdLnhtbFBLAQItABQABgAIAAAAIQBa9CxbvwAAABUB&#10;AAALAAAAAAAAAAAAAAAAAB8BAABfcmVscy8ucmVsc1BLAQItABQABgAIAAAAIQAy51gByAAAAOMA&#10;AAAPAAAAAAAAAAAAAAAAAAcCAABkcnMvZG93bnJldi54bWxQSwUGAAAAAAMAAwC3AAAA/AIAAAAA&#10;">
                  <v:shape id="Freeform: Shape 15" o:spid="_x0000_s1029" style="position:absolute;left:455;top:1122;width:5678;height:3361;rotation:1805860fd;visibility:visible;mso-wrap-style:square;v-text-anchor:top" coordsize="21398,21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mt5ywAAAOMAAAAPAAAAZHJzL2Rvd25yZXYueG1sRI/NasMw&#10;EITvhbyD2EJvjeSk2MGNEkJKoaUlkJ8HWKytZWqtjKQ6zttXh0KPuzs7M996O7lejBRi51lDMVcg&#10;iBtvOm41XM6vjysQMSEb7D2ThhtF2G5md2usjb/ykcZTakU24VijBpvSUEsZG0sO49wPxPn25YPD&#10;lMfQShPwms1dLxdKldJhxznB4kB7S8336cdpqPrFR/Eeb2Vpg+/U4eU47j8nrR/up90ziERT+hf/&#10;fb+ZXF9Vy+qpWC0zRWbKC5CbXwAAAP//AwBQSwECLQAUAAYACAAAACEA2+H2y+4AAACFAQAAEwAA&#10;AAAAAAAAAAAAAAAAAAAAW0NvbnRlbnRfVHlwZXNdLnhtbFBLAQItABQABgAIAAAAIQBa9CxbvwAA&#10;ABUBAAALAAAAAAAAAAAAAAAAAB8BAABfcmVscy8ucmVsc1BLAQItABQABgAIAAAAIQCRMmt5ywAA&#10;AOMAAAAPAAAAAAAAAAAAAAAAAAcCAABkcnMvZG93bnJldi54bWxQSwUGAAAAAAMAAwC3AAAA/wIA&#10;AAAA&#10;" path="m21178,338v53,82,93,186,133,301c21499,1230,21372,1971,21030,2295l1044,21163v-341,324,-770,104,-957,-486c-101,20086,26,19346,368,19021l20354,153v274,-266,609,-173,830,185l21178,338xe" stroked="f" strokeweight="1pt">
                    <v:stroke miterlimit="4" joinstyle="miter"/>
                    <v:path arrowok="t" o:extrusionok="f" o:connecttype="custom" o:connectlocs="283932,168052;283932,168052;283932,168052;283932,168052" o:connectangles="0,90,180,270"/>
                  </v:shape>
                  <v:shape id="Freeform: Shape 17" o:spid="_x0000_s1030" style="position:absolute;left:8244;top:1756;width:2737;height:1711;rotation:1805860fd;visibility:visible;mso-wrap-style:square;v-text-anchor:top" coordsize="21186,2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yNiyAAAAOMAAAAPAAAAZHJzL2Rvd25yZXYueG1sRE9LT8Mw&#10;DL4j7T9ERuLG0rKxR1k2AQLBcWxoZ6sxbVjjlCR0Lb+eICHt6O/t1aa3jejIB+NYQT7OQBCXThuu&#10;FLzvn68XIEJE1tg4JgUDBdisRxcrLLQ78Rt1u1iJFMKhQAV1jG0hZShrshjGriVO3IfzFmM6fSW1&#10;x1MKt428ybKZtGg4NdTY0mNN5XH3bRUEGpbb/PbTHPYPP51/+hpmL1Oj1NVlf38HIlIfz+J/96tO&#10;87P5ZD7NF5Mc/n5KAMj1LwAAAP//AwBQSwECLQAUAAYACAAAACEA2+H2y+4AAACFAQAAEwAAAAAA&#10;AAAAAAAAAAAAAAAAW0NvbnRlbnRfVHlwZXNdLnhtbFBLAQItABQABgAIAAAAIQBa9CxbvwAAABUB&#10;AAALAAAAAAAAAAAAAAAAAB8BAABfcmVscy8ucmVsc1BLAQItABQABgAIAAAAIQCjpyNiyAAAAOMA&#10;AAAPAAAAAAAAAAAAAAAAAAcCAABkcnMvZG93bnJldi54bWxQSwUGAAAAAAMAAwC3AAAA/AIAAAAA&#10;" path="m20733,657v110,157,192,359,275,583c21393,2386,21132,3823,20430,4451l2146,20752v-702,629,-1583,202,-1968,-943c-207,18664,54,17227,756,16598l19040,297v564,-516,1252,-336,1706,360l20733,657xe" stroked="f" strokeweight="1pt">
                    <v:stroke miterlimit="4" joinstyle="miter"/>
                    <v:path arrowok="t" o:extrusionok="f" o:connecttype="custom" o:connectlocs="136851,85540;136851,85540;136851,85540;136851,85540" o:connectangles="0,90,180,270"/>
                  </v:shape>
                  <v:shape id="Freeform: Shape 18" o:spid="_x0000_s1031" style="position:absolute;left:282;top:4227;width:3082;height:1904;rotation:1805860fd;visibility:visible;mso-wrap-style:square;v-text-anchor:top" coordsize="21231,21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eEixgAAAOMAAAAPAAAAZHJzL2Rvd25yZXYueG1sRE/dS8Mw&#10;EH8X/B/CCb6IS7vKNuqyIYLMJ3Ef4OvRnElZcylN1mb/vREEH+/3fettcp0YaQitZwXlrABB3Hjd&#10;slFwOr49rkCEiKyx80wKrhRgu7m9WWOt/cR7Gg/RiBzCoUYFNsa+ljI0lhyGme+JM/ftB4cxn4OR&#10;esAph7tOzotiIR22nBss9vRqqTkfLk7BWNkH85F8+pxc4N3RlJfzV6nU/V16eQYRKcV/8Z/7Xef5&#10;xbJaPpWrag6/P2UA5OYHAAD//wMAUEsBAi0AFAAGAAgAAAAhANvh9svuAAAAhQEAABMAAAAAAAAA&#10;AAAAAAAAAAAAAFtDb250ZW50X1R5cGVzXS54bWxQSwECLQAUAAYACAAAACEAWvQsW78AAAAVAQAA&#10;CwAAAAAAAAAAAAAAAAAfAQAAX3JlbHMvLnJlbHNQSwECLQAUAAYACAAAACEAcenhIsYAAADjAAAA&#10;DwAAAAAAAAAAAAAAAAAHAgAAZHJzL2Rvd25yZXYueG1sUEsFBgAAAAADAAMAtwAAAPoCAAAAAA==&#10;" path="m20828,592v98,141,172,323,245,526c21416,2149,21183,3444,20559,4010l1910,20837v-625,566,-1408,182,-1751,-850c-184,18956,49,17661,673,17095l19322,268v502,-465,1114,-303,1518,324l20828,592xe" stroked="f" strokeweight="1pt">
                    <v:stroke miterlimit="4" joinstyle="miter"/>
                    <v:path arrowok="t" o:extrusionok="f" o:connecttype="custom" o:connectlocs="154092,95216;154092,95216;154092,95216;154092,95216" o:connectangles="0,90,180,270"/>
                  </v:shape>
                  <v:shape id="Freeform: Shape 19" o:spid="_x0000_s1032" style="position:absolute;left:5200;top:3335;width:5591;height:3312;rotation:1805860fd;visibility:visible;mso-wrap-style:square;v-text-anchor:top" coordsize="21395,21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2jUygAAAOMAAAAPAAAAZHJzL2Rvd25yZXYueG1sRE9fa8Iw&#10;EH8f7DuEE/Y2U61MqUYZMpkbG6L2wcezOZtuzaU0Ueu3XwaDPd7v/80Wna3FhVpfOVYw6CcgiAun&#10;Ky4V5PvV4wSED8gaa8ek4EYeFvP7uxlm2l15S5ddKEUMYZ+hAhNCk0npC0MWfd81xJE7udZiiGdb&#10;St3iNYbbWg6T5ElarDg2GGxoaaj43p2tgs3psPp6Lw8ft/ObN9vja37MP1+Ueuh1z1MQgbrwL/5z&#10;r3Wcn4zT8WgwSVP4/SkCIOc/AAAA//8DAFBLAQItABQABgAIAAAAIQDb4fbL7gAAAIUBAAATAAAA&#10;AAAAAAAAAAAAAAAAAABbQ29udGVudF9UeXBlc10ueG1sUEsBAi0AFAAGAAgAAAAhAFr0LFu/AAAA&#10;FQEAAAsAAAAAAAAAAAAAAAAAHwEAAF9yZWxzLy5yZWxzUEsBAi0AFAAGAAgAAAAhAMszaNTKAAAA&#10;4wAAAA8AAAAAAAAAAAAAAAAABwIAAGRycy9kb3ducmV2LnhtbFBLBQYAAAAAAwADALcAAAD+AgAA&#10;AAA=&#10;" path="m21172,343v54,82,95,188,136,305c21498,1247,21369,1999,21022,2328l1061,21156v-347,329,-782,106,-973,-493c-102,20064,27,19312,374,18983l20335,155v279,-270,619,-176,843,188l21172,343xe" stroked="f" strokeweight="1pt">
                    <v:stroke miterlimit="4" joinstyle="miter"/>
                    <v:path arrowok="t" o:extrusionok="f" o:connecttype="custom" o:connectlocs="279578,165588;279578,165588;279578,165588;279578,165588" o:connectangles="0,90,180,270"/>
                  </v:shape>
                  <v:shape id="Freeform: Shape 20" o:spid="_x0000_s1033" style="position:absolute;left:8662;top:6512;width:2380;height:1510;rotation:1805860fd;visibility:visible;mso-wrap-style:square;v-text-anchor:top" coordsize="21125,20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LOJxAAAAOMAAAAPAAAAZHJzL2Rvd25yZXYueG1sRE9fa8Iw&#10;EH8f7DuEG+xtpq5qpTOKFBRfrX6AW3JryppL10Ttvr0ZDHy83/9bbUbXiSsNofWsYDrJQBBrb1pu&#10;FJxPu7cliBCRDXaeScEvBdisn59WWBp/4yNd69iIFMKhRAU2xr6UMmhLDsPE98SJ+/KDw5jOoZFm&#10;wFsKd518z7KFdNhyarDYU2VJf9cXp6CSe3vw9WdxIp3/aF/ZLc6PSr2+jNsPEJHG+BD/uw8mzc+K&#10;vJhNl/kM/n5KAMj1HQAA//8DAFBLAQItABQABgAIAAAAIQDb4fbL7gAAAIUBAAATAAAAAAAAAAAA&#10;AAAAAAAAAABbQ29udGVudF9UeXBlc10ueG1sUEsBAi0AFAAGAAgAAAAhAFr0LFu/AAAAFQEAAAsA&#10;AAAAAAAAAAAAAAAAHwEAAF9yZWxzLy5yZWxzUEsBAi0AFAAGAAgAAAAhANrks4nEAAAA4wAAAA8A&#10;AAAAAAAAAAAAAAAABwIAAGRycy9kb3ducmV2LnhtbFBLBQYAAAAAAwADALcAAAD4AgAAAAA=&#10;" path="m20605,742v126,177,220,405,315,659c21362,2694,21062,4317,20258,5026l2460,20643c1655,21353,646,20871,204,19578,-238,18286,62,16663,866,15953l18664,336v647,-583,1436,-380,1956,406l20605,742xe" stroked="f" strokeweight="1pt">
                    <v:stroke miterlimit="4" joinstyle="miter"/>
                    <v:path arrowok="t" o:extrusionok="f" o:connecttype="custom" o:connectlocs="118988,75500;118988,75500;118988,75500;118988,75500" o:connectangles="0,90,180,270"/>
                  </v:shape>
                  <v:shape id="Freeform: Shape 21" o:spid="_x0000_s1034" style="position:absolute;left:530;top:5618;width:6231;height:3670;rotation:1805860fd;visibility:visible;mso-wrap-style:square;v-text-anchor:top" coordsize="21416,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WTOxwAAAOMAAAAPAAAAZHJzL2Rvd25yZXYueG1sRE9fa8Iw&#10;EH8f7DuEG+xtprY6SzVKGQz3NuaG+ng0t7bYXEoSa92nXwbCHu/3/1ab0XRiIOdbywqmkwQEcWV1&#10;y7WCr8/XpxyED8gaO8uk4EoeNuv7uxUW2l74g4ZdqEUMYV+ggiaEvpDSVw0Z9BPbE0fu2zqDIZ6u&#10;ltrhJYabTqZJ8iwNthwbGuzppaHqtDsbBXgeZi5735bHg3On9Kfc52xTpR4fxnIJItAY/sU395uO&#10;85NFtphN82wOfz9FAOT6FwAA//8DAFBLAQItABQABgAIAAAAIQDb4fbL7gAAAIUBAAATAAAAAAAA&#10;AAAAAAAAAAAAAABbQ29udGVudF9UeXBlc10ueG1sUEsBAi0AFAAGAAgAAAAhAFr0LFu/AAAAFQEA&#10;AAsAAAAAAAAAAAAAAAAAHwEAAF9yZWxzLy5yZWxzUEsBAi0AFAAGAAgAAAAhALDhZM7HAAAA4wAA&#10;AA8AAAAAAAAAAAAAAAAABwIAAGRycy9kb3ducmV2LnhtbFBLBQYAAAAAAwADALcAAAD7AgAAAAA=&#10;" path="m21215,310v49,74,85,170,122,276c21508,1127,21392,1807,21080,2104l953,21199v-312,297,-703,95,-874,-446c-92,20212,24,19532,336,19235l20463,140v251,-244,556,-159,758,170l21215,310xe" stroked="f" strokeweight="1pt">
                    <v:stroke miterlimit="4" joinstyle="miter"/>
                    <v:path arrowok="t" o:extrusionok="f" o:connecttype="custom" o:connectlocs="311571,183477;311571,183477;311571,183477;311571,183477" o:connectangles="0,90,180,270"/>
                  </v:shape>
                </v:group>
                <w10:wrap anchorx="margin" anchory="line"/>
              </v:group>
            </w:pict>
          </mc:Fallback>
        </mc:AlternateContent>
      </w:r>
    </w:p>
    <w:tbl>
      <w:tblPr>
        <w:tblpPr w:leftFromText="180" w:rightFromText="180" w:vertAnchor="text" w:horzAnchor="margin" w:tblpY="2540"/>
        <w:tblW w:w="133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13320"/>
      </w:tblGrid>
      <w:tr w:rsidR="006007AF" w14:paraId="5E82B2F4" w14:textId="77777777" w:rsidTr="006007AF">
        <w:trPr>
          <w:trHeight w:val="3446"/>
        </w:trPr>
        <w:tc>
          <w:tcPr>
            <w:tcW w:w="13320" w:type="dxa"/>
            <w:tcBorders>
              <w:top w:val="nil"/>
              <w:left w:val="nil"/>
              <w:bottom w:val="nil"/>
              <w:right w:val="nil"/>
            </w:tcBorders>
            <w:shd w:val="clear" w:color="auto" w:fill="auto"/>
            <w:tcMar>
              <w:top w:w="80" w:type="dxa"/>
              <w:left w:w="80" w:type="dxa"/>
              <w:bottom w:w="80" w:type="dxa"/>
              <w:right w:w="80" w:type="dxa"/>
            </w:tcMar>
            <w:vAlign w:val="center"/>
          </w:tcPr>
          <w:tbl>
            <w:tblPr>
              <w:tblpPr w:leftFromText="180" w:rightFromText="180" w:vertAnchor="text" w:tblpY="2328"/>
              <w:tblW w:w="133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1D7"/>
              <w:tblLayout w:type="fixed"/>
              <w:tblLook w:val="04A0" w:firstRow="1" w:lastRow="0" w:firstColumn="1" w:lastColumn="0" w:noHBand="0" w:noVBand="1"/>
            </w:tblPr>
            <w:tblGrid>
              <w:gridCol w:w="2349"/>
              <w:gridCol w:w="8192"/>
              <w:gridCol w:w="2779"/>
            </w:tblGrid>
            <w:tr w:rsidR="006007AF" w14:paraId="1C6ED502" w14:textId="77777777" w:rsidTr="006007AF">
              <w:trPr>
                <w:trHeight w:val="2852"/>
              </w:trPr>
              <w:tc>
                <w:tcPr>
                  <w:tcW w:w="2349" w:type="dxa"/>
                  <w:tcBorders>
                    <w:top w:val="nil"/>
                    <w:left w:val="nil"/>
                    <w:bottom w:val="nil"/>
                    <w:right w:val="nil"/>
                  </w:tcBorders>
                  <w:shd w:val="clear" w:color="auto" w:fill="auto"/>
                  <w:tcMar>
                    <w:top w:w="80" w:type="dxa"/>
                    <w:left w:w="80" w:type="dxa"/>
                    <w:bottom w:w="80" w:type="dxa"/>
                    <w:right w:w="80" w:type="dxa"/>
                  </w:tcMar>
                  <w:vAlign w:val="center"/>
                </w:tcPr>
                <w:p w14:paraId="3FD2376C" w14:textId="77777777" w:rsidR="006007AF" w:rsidRDefault="006007AF" w:rsidP="006007AF">
                  <w:pPr>
                    <w:pStyle w:val="Body"/>
                    <w:jc w:val="both"/>
                  </w:pPr>
                  <w:r>
                    <w:rPr>
                      <w:noProof/>
                      <w:sz w:val="36"/>
                      <w:szCs w:val="36"/>
                    </w:rPr>
                    <mc:AlternateContent>
                      <mc:Choice Requires="wpg">
                        <w:drawing>
                          <wp:inline distT="0" distB="0" distL="0" distR="0" wp14:anchorId="595A6C5F" wp14:editId="7CFC66E1">
                            <wp:extent cx="1352382" cy="825557"/>
                            <wp:effectExtent l="0" t="0" r="0" b="0"/>
                            <wp:docPr id="1073741852" name="officeArt object" descr="Group 427"/>
                            <wp:cNvGraphicFramePr/>
                            <a:graphic xmlns:a="http://schemas.openxmlformats.org/drawingml/2006/main">
                              <a:graphicData uri="http://schemas.microsoft.com/office/word/2010/wordprocessingGroup">
                                <wpg:wgp>
                                  <wpg:cNvGrpSpPr/>
                                  <wpg:grpSpPr>
                                    <a:xfrm>
                                      <a:off x="0" y="0"/>
                                      <a:ext cx="1352382" cy="825557"/>
                                      <a:chOff x="0" y="0"/>
                                      <a:chExt cx="1352381" cy="825556"/>
                                    </a:xfrm>
                                  </wpg:grpSpPr>
                                  <wps:wsp>
                                    <wps:cNvPr id="1073741844" name="Shape 59"/>
                                    <wps:cNvSpPr/>
                                    <wps:spPr>
                                      <a:xfrm>
                                        <a:off x="91460" y="51382"/>
                                        <a:ext cx="212951" cy="213312"/>
                                      </a:xfrm>
                                      <a:custGeom>
                                        <a:avLst/>
                                        <a:gdLst/>
                                        <a:ahLst/>
                                        <a:cxnLst>
                                          <a:cxn ang="0">
                                            <a:pos x="wd2" y="hd2"/>
                                          </a:cxn>
                                          <a:cxn ang="5400000">
                                            <a:pos x="wd2" y="hd2"/>
                                          </a:cxn>
                                          <a:cxn ang="10800000">
                                            <a:pos x="wd2" y="hd2"/>
                                          </a:cxn>
                                          <a:cxn ang="16200000">
                                            <a:pos x="wd2" y="hd2"/>
                                          </a:cxn>
                                        </a:cxnLst>
                                        <a:rect l="0" t="0" r="r" b="b"/>
                                        <a:pathLst>
                                          <a:path w="21600" h="21600" extrusionOk="0">
                                            <a:moveTo>
                                              <a:pt x="4377" y="0"/>
                                            </a:moveTo>
                                            <a:cubicBezTo>
                                              <a:pt x="5424" y="0"/>
                                              <a:pt x="6470" y="476"/>
                                              <a:pt x="7232" y="1237"/>
                                            </a:cubicBezTo>
                                            <a:lnTo>
                                              <a:pt x="20363" y="14273"/>
                                            </a:lnTo>
                                            <a:cubicBezTo>
                                              <a:pt x="21124" y="15034"/>
                                              <a:pt x="21600" y="16081"/>
                                              <a:pt x="21600" y="17223"/>
                                            </a:cubicBezTo>
                                            <a:cubicBezTo>
                                              <a:pt x="21600" y="18365"/>
                                              <a:pt x="21124" y="19411"/>
                                              <a:pt x="20363" y="20173"/>
                                            </a:cubicBezTo>
                                            <a:lnTo>
                                              <a:pt x="18936" y="21600"/>
                                            </a:lnTo>
                                            <a:lnTo>
                                              <a:pt x="0" y="2664"/>
                                            </a:lnTo>
                                            <a:lnTo>
                                              <a:pt x="1427" y="1237"/>
                                            </a:lnTo>
                                            <a:cubicBezTo>
                                              <a:pt x="2189" y="476"/>
                                              <a:pt x="3330" y="0"/>
                                              <a:pt x="4377" y="0"/>
                                            </a:cubicBezTo>
                                            <a:close/>
                                          </a:path>
                                        </a:pathLst>
                                      </a:custGeom>
                                      <a:solidFill>
                                        <a:srgbClr val="0072BC"/>
                                      </a:solidFill>
                                      <a:ln w="12700" cap="flat">
                                        <a:noFill/>
                                        <a:miter lim="400000"/>
                                      </a:ln>
                                      <a:effectLst/>
                                    </wps:spPr>
                                    <wps:bodyPr/>
                                  </wps:wsp>
                                  <wps:wsp>
                                    <wps:cNvPr id="1073741845" name="Shape 60"/>
                                    <wps:cNvSpPr/>
                                    <wps:spPr>
                                      <a:xfrm>
                                        <a:off x="91460" y="51382"/>
                                        <a:ext cx="212951" cy="213312"/>
                                      </a:xfrm>
                                      <a:custGeom>
                                        <a:avLst/>
                                        <a:gdLst/>
                                        <a:ahLst/>
                                        <a:cxnLst>
                                          <a:cxn ang="0">
                                            <a:pos x="wd2" y="hd2"/>
                                          </a:cxn>
                                          <a:cxn ang="5400000">
                                            <a:pos x="wd2" y="hd2"/>
                                          </a:cxn>
                                          <a:cxn ang="10800000">
                                            <a:pos x="wd2" y="hd2"/>
                                          </a:cxn>
                                          <a:cxn ang="16200000">
                                            <a:pos x="wd2" y="hd2"/>
                                          </a:cxn>
                                        </a:cxnLst>
                                        <a:rect l="0" t="0" r="r" b="b"/>
                                        <a:pathLst>
                                          <a:path w="21600" h="21600" extrusionOk="0">
                                            <a:moveTo>
                                              <a:pt x="20363" y="20173"/>
                                            </a:moveTo>
                                            <a:cubicBezTo>
                                              <a:pt x="21124" y="19411"/>
                                              <a:pt x="21600" y="18365"/>
                                              <a:pt x="21600" y="17223"/>
                                            </a:cubicBezTo>
                                            <a:cubicBezTo>
                                              <a:pt x="21600" y="16081"/>
                                              <a:pt x="21124" y="15034"/>
                                              <a:pt x="20363" y="14273"/>
                                            </a:cubicBezTo>
                                            <a:lnTo>
                                              <a:pt x="7232" y="1237"/>
                                            </a:lnTo>
                                            <a:cubicBezTo>
                                              <a:pt x="6470" y="476"/>
                                              <a:pt x="5424" y="0"/>
                                              <a:pt x="4377" y="0"/>
                                            </a:cubicBezTo>
                                            <a:cubicBezTo>
                                              <a:pt x="3330" y="0"/>
                                              <a:pt x="2189" y="476"/>
                                              <a:pt x="1427" y="1237"/>
                                            </a:cubicBezTo>
                                            <a:lnTo>
                                              <a:pt x="0" y="2664"/>
                                            </a:lnTo>
                                            <a:lnTo>
                                              <a:pt x="18936" y="21600"/>
                                            </a:lnTo>
                                            <a:lnTo>
                                              <a:pt x="20363" y="20173"/>
                                            </a:lnTo>
                                            <a:close/>
                                          </a:path>
                                        </a:pathLst>
                                      </a:custGeom>
                                      <a:noFill/>
                                      <a:ln w="10945" cap="flat">
                                        <a:solidFill>
                                          <a:srgbClr val="4472C4"/>
                                        </a:solidFill>
                                        <a:prstDash val="solid"/>
                                        <a:miter lim="127000"/>
                                      </a:ln>
                                      <a:effectLst/>
                                    </wps:spPr>
                                    <wps:bodyPr/>
                                  </wps:wsp>
                                  <wps:wsp>
                                    <wps:cNvPr id="1073741846" name="Shape 61"/>
                                    <wps:cNvSpPr/>
                                    <wps:spPr>
                                      <a:xfrm>
                                        <a:off x="0" y="106824"/>
                                        <a:ext cx="694662" cy="696672"/>
                                      </a:xfrm>
                                      <a:custGeom>
                                        <a:avLst/>
                                        <a:gdLst/>
                                        <a:ahLst/>
                                        <a:cxnLst>
                                          <a:cxn ang="0">
                                            <a:pos x="wd2" y="hd2"/>
                                          </a:cxn>
                                          <a:cxn ang="5400000">
                                            <a:pos x="wd2" y="hd2"/>
                                          </a:cxn>
                                          <a:cxn ang="10800000">
                                            <a:pos x="wd2" y="hd2"/>
                                          </a:cxn>
                                          <a:cxn ang="16200000">
                                            <a:pos x="wd2" y="hd2"/>
                                          </a:cxn>
                                        </a:cxnLst>
                                        <a:rect l="0" t="0" r="r" b="b"/>
                                        <a:pathLst>
                                          <a:path w="21527" h="21524" extrusionOk="0">
                                            <a:moveTo>
                                              <a:pt x="1933" y="0"/>
                                            </a:moveTo>
                                            <a:lnTo>
                                              <a:pt x="7718" y="5777"/>
                                            </a:lnTo>
                                            <a:lnTo>
                                              <a:pt x="6817" y="6648"/>
                                            </a:lnTo>
                                            <a:cubicBezTo>
                                              <a:pt x="6701" y="6764"/>
                                              <a:pt x="6642" y="6939"/>
                                              <a:pt x="6642" y="7084"/>
                                            </a:cubicBezTo>
                                            <a:cubicBezTo>
                                              <a:pt x="6642" y="7229"/>
                                              <a:pt x="6701" y="7403"/>
                                              <a:pt x="6817" y="7519"/>
                                            </a:cubicBezTo>
                                            <a:lnTo>
                                              <a:pt x="14027" y="14690"/>
                                            </a:lnTo>
                                            <a:cubicBezTo>
                                              <a:pt x="14143" y="14806"/>
                                              <a:pt x="14317" y="14865"/>
                                              <a:pt x="14463" y="14865"/>
                                            </a:cubicBezTo>
                                            <a:cubicBezTo>
                                              <a:pt x="14608" y="14865"/>
                                              <a:pt x="14782" y="14806"/>
                                              <a:pt x="14899" y="14690"/>
                                            </a:cubicBezTo>
                                            <a:lnTo>
                                              <a:pt x="15771" y="13790"/>
                                            </a:lnTo>
                                            <a:lnTo>
                                              <a:pt x="21527" y="19568"/>
                                            </a:lnTo>
                                            <a:lnTo>
                                              <a:pt x="20742" y="20352"/>
                                            </a:lnTo>
                                            <a:cubicBezTo>
                                              <a:pt x="19986" y="21164"/>
                                              <a:pt x="18882" y="21600"/>
                                              <a:pt x="17777" y="21513"/>
                                            </a:cubicBezTo>
                                            <a:cubicBezTo>
                                              <a:pt x="16120" y="21397"/>
                                              <a:pt x="14579" y="20874"/>
                                              <a:pt x="13125" y="20148"/>
                                            </a:cubicBezTo>
                                            <a:cubicBezTo>
                                              <a:pt x="12486" y="19800"/>
                                              <a:pt x="11875" y="19423"/>
                                              <a:pt x="11294" y="18987"/>
                                            </a:cubicBezTo>
                                            <a:cubicBezTo>
                                              <a:pt x="7805" y="16519"/>
                                              <a:pt x="4811" y="13413"/>
                                              <a:pt x="2427" y="9842"/>
                                            </a:cubicBezTo>
                                            <a:cubicBezTo>
                                              <a:pt x="1759" y="8884"/>
                                              <a:pt x="1148" y="7868"/>
                                              <a:pt x="683" y="6794"/>
                                            </a:cubicBezTo>
                                            <a:cubicBezTo>
                                              <a:pt x="247" y="5574"/>
                                              <a:pt x="-73" y="4326"/>
                                              <a:pt x="14" y="3019"/>
                                            </a:cubicBezTo>
                                            <a:cubicBezTo>
                                              <a:pt x="43" y="2235"/>
                                              <a:pt x="392" y="1510"/>
                                              <a:pt x="974" y="958"/>
                                            </a:cubicBezTo>
                                            <a:cubicBezTo>
                                              <a:pt x="1206" y="726"/>
                                              <a:pt x="1555" y="377"/>
                                              <a:pt x="1933" y="0"/>
                                            </a:cubicBezTo>
                                            <a:close/>
                                          </a:path>
                                        </a:pathLst>
                                      </a:custGeom>
                                      <a:solidFill>
                                        <a:srgbClr val="0072BC"/>
                                      </a:solidFill>
                                      <a:ln w="12700" cap="flat">
                                        <a:noFill/>
                                        <a:miter lim="400000"/>
                                      </a:ln>
                                      <a:effectLst/>
                                    </wps:spPr>
                                    <wps:bodyPr/>
                                  </wps:wsp>
                                  <wps:wsp>
                                    <wps:cNvPr id="1073741847" name="Shape 62"/>
                                    <wps:cNvSpPr/>
                                    <wps:spPr>
                                      <a:xfrm>
                                        <a:off x="0" y="106824"/>
                                        <a:ext cx="694662" cy="696672"/>
                                      </a:xfrm>
                                      <a:custGeom>
                                        <a:avLst/>
                                        <a:gdLst/>
                                        <a:ahLst/>
                                        <a:cxnLst>
                                          <a:cxn ang="0">
                                            <a:pos x="wd2" y="hd2"/>
                                          </a:cxn>
                                          <a:cxn ang="5400000">
                                            <a:pos x="wd2" y="hd2"/>
                                          </a:cxn>
                                          <a:cxn ang="10800000">
                                            <a:pos x="wd2" y="hd2"/>
                                          </a:cxn>
                                          <a:cxn ang="16200000">
                                            <a:pos x="wd2" y="hd2"/>
                                          </a:cxn>
                                        </a:cxnLst>
                                        <a:rect l="0" t="0" r="r" b="b"/>
                                        <a:pathLst>
                                          <a:path w="21527" h="21524" extrusionOk="0">
                                            <a:moveTo>
                                              <a:pt x="14899" y="14690"/>
                                            </a:moveTo>
                                            <a:cubicBezTo>
                                              <a:pt x="14782" y="14806"/>
                                              <a:pt x="14608" y="14865"/>
                                              <a:pt x="14463" y="14865"/>
                                            </a:cubicBezTo>
                                            <a:cubicBezTo>
                                              <a:pt x="14317" y="14865"/>
                                              <a:pt x="14143" y="14806"/>
                                              <a:pt x="14027" y="14690"/>
                                            </a:cubicBezTo>
                                            <a:lnTo>
                                              <a:pt x="6817" y="7519"/>
                                            </a:lnTo>
                                            <a:cubicBezTo>
                                              <a:pt x="6701" y="7403"/>
                                              <a:pt x="6642" y="7229"/>
                                              <a:pt x="6642" y="7084"/>
                                            </a:cubicBezTo>
                                            <a:cubicBezTo>
                                              <a:pt x="6642" y="6939"/>
                                              <a:pt x="6701" y="6764"/>
                                              <a:pt x="6817" y="6648"/>
                                            </a:cubicBezTo>
                                            <a:lnTo>
                                              <a:pt x="7718" y="5777"/>
                                            </a:lnTo>
                                            <a:lnTo>
                                              <a:pt x="1933" y="0"/>
                                            </a:lnTo>
                                            <a:cubicBezTo>
                                              <a:pt x="1555" y="377"/>
                                              <a:pt x="1206" y="726"/>
                                              <a:pt x="974" y="958"/>
                                            </a:cubicBezTo>
                                            <a:cubicBezTo>
                                              <a:pt x="392" y="1510"/>
                                              <a:pt x="43" y="2235"/>
                                              <a:pt x="14" y="3019"/>
                                            </a:cubicBezTo>
                                            <a:cubicBezTo>
                                              <a:pt x="-73" y="4326"/>
                                              <a:pt x="247" y="5574"/>
                                              <a:pt x="683" y="6794"/>
                                            </a:cubicBezTo>
                                            <a:cubicBezTo>
                                              <a:pt x="1148" y="7868"/>
                                              <a:pt x="1759" y="8884"/>
                                              <a:pt x="2427" y="9842"/>
                                            </a:cubicBezTo>
                                            <a:cubicBezTo>
                                              <a:pt x="4811" y="13413"/>
                                              <a:pt x="7805" y="16519"/>
                                              <a:pt x="11294" y="18987"/>
                                            </a:cubicBezTo>
                                            <a:cubicBezTo>
                                              <a:pt x="11875" y="19423"/>
                                              <a:pt x="12486" y="19800"/>
                                              <a:pt x="13125" y="20148"/>
                                            </a:cubicBezTo>
                                            <a:cubicBezTo>
                                              <a:pt x="14579" y="20874"/>
                                              <a:pt x="16120" y="21397"/>
                                              <a:pt x="17777" y="21513"/>
                                            </a:cubicBezTo>
                                            <a:cubicBezTo>
                                              <a:pt x="18882" y="21600"/>
                                              <a:pt x="19986" y="21164"/>
                                              <a:pt x="20742" y="20352"/>
                                            </a:cubicBezTo>
                                            <a:lnTo>
                                              <a:pt x="21527" y="19568"/>
                                            </a:lnTo>
                                            <a:lnTo>
                                              <a:pt x="15771" y="13790"/>
                                            </a:lnTo>
                                            <a:lnTo>
                                              <a:pt x="14899" y="14690"/>
                                            </a:lnTo>
                                            <a:close/>
                                          </a:path>
                                        </a:pathLst>
                                      </a:custGeom>
                                      <a:noFill/>
                                      <a:ln w="10945" cap="flat">
                                        <a:solidFill>
                                          <a:srgbClr val="4472C4"/>
                                        </a:solidFill>
                                        <a:prstDash val="solid"/>
                                        <a:miter lim="127000"/>
                                      </a:ln>
                                      <a:effectLst/>
                                    </wps:spPr>
                                    <wps:bodyPr/>
                                  </wps:wsp>
                                  <wps:wsp>
                                    <wps:cNvPr id="1073741848" name="Shape 63"/>
                                    <wps:cNvSpPr/>
                                    <wps:spPr>
                                      <a:xfrm>
                                        <a:off x="536121" y="497739"/>
                                        <a:ext cx="212950" cy="214251"/>
                                      </a:xfrm>
                                      <a:custGeom>
                                        <a:avLst/>
                                        <a:gdLst/>
                                        <a:ahLst/>
                                        <a:cxnLst>
                                          <a:cxn ang="0">
                                            <a:pos x="wd2" y="hd2"/>
                                          </a:cxn>
                                          <a:cxn ang="5400000">
                                            <a:pos x="wd2" y="hd2"/>
                                          </a:cxn>
                                          <a:cxn ang="10800000">
                                            <a:pos x="wd2" y="hd2"/>
                                          </a:cxn>
                                          <a:cxn ang="16200000">
                                            <a:pos x="wd2" y="hd2"/>
                                          </a:cxn>
                                        </a:cxnLst>
                                        <a:rect l="0" t="0" r="r" b="b"/>
                                        <a:pathLst>
                                          <a:path w="21600" h="21600" extrusionOk="0">
                                            <a:moveTo>
                                              <a:pt x="4377" y="0"/>
                                            </a:moveTo>
                                            <a:cubicBezTo>
                                              <a:pt x="5519" y="0"/>
                                              <a:pt x="6566" y="474"/>
                                              <a:pt x="7327" y="1232"/>
                                            </a:cubicBezTo>
                                            <a:lnTo>
                                              <a:pt x="20458" y="14305"/>
                                            </a:lnTo>
                                            <a:cubicBezTo>
                                              <a:pt x="21219" y="15063"/>
                                              <a:pt x="21600" y="16105"/>
                                              <a:pt x="21600" y="17242"/>
                                            </a:cubicBezTo>
                                            <a:cubicBezTo>
                                              <a:pt x="21600" y="18379"/>
                                              <a:pt x="21124" y="19421"/>
                                              <a:pt x="20363" y="20179"/>
                                            </a:cubicBezTo>
                                            <a:lnTo>
                                              <a:pt x="18936" y="21600"/>
                                            </a:lnTo>
                                            <a:lnTo>
                                              <a:pt x="0" y="2747"/>
                                            </a:lnTo>
                                            <a:lnTo>
                                              <a:pt x="1427" y="1232"/>
                                            </a:lnTo>
                                            <a:cubicBezTo>
                                              <a:pt x="2189" y="474"/>
                                              <a:pt x="3235" y="0"/>
                                              <a:pt x="4377" y="0"/>
                                            </a:cubicBezTo>
                                            <a:close/>
                                          </a:path>
                                        </a:pathLst>
                                      </a:custGeom>
                                      <a:solidFill>
                                        <a:srgbClr val="0072BC"/>
                                      </a:solidFill>
                                      <a:ln w="12700" cap="flat">
                                        <a:noFill/>
                                        <a:miter lim="400000"/>
                                      </a:ln>
                                      <a:effectLst/>
                                    </wps:spPr>
                                    <wps:bodyPr/>
                                  </wps:wsp>
                                  <wps:wsp>
                                    <wps:cNvPr id="1073741849" name="Shape 64"/>
                                    <wps:cNvSpPr/>
                                    <wps:spPr>
                                      <a:xfrm>
                                        <a:off x="536121" y="497739"/>
                                        <a:ext cx="212950" cy="214251"/>
                                      </a:xfrm>
                                      <a:custGeom>
                                        <a:avLst/>
                                        <a:gdLst/>
                                        <a:ahLst/>
                                        <a:cxnLst>
                                          <a:cxn ang="0">
                                            <a:pos x="wd2" y="hd2"/>
                                          </a:cxn>
                                          <a:cxn ang="5400000">
                                            <a:pos x="wd2" y="hd2"/>
                                          </a:cxn>
                                          <a:cxn ang="10800000">
                                            <a:pos x="wd2" y="hd2"/>
                                          </a:cxn>
                                          <a:cxn ang="16200000">
                                            <a:pos x="wd2" y="hd2"/>
                                          </a:cxn>
                                        </a:cxnLst>
                                        <a:rect l="0" t="0" r="r" b="b"/>
                                        <a:pathLst>
                                          <a:path w="21600" h="21600" extrusionOk="0">
                                            <a:moveTo>
                                              <a:pt x="20458" y="14305"/>
                                            </a:moveTo>
                                            <a:lnTo>
                                              <a:pt x="7327" y="1232"/>
                                            </a:lnTo>
                                            <a:cubicBezTo>
                                              <a:pt x="6566" y="474"/>
                                              <a:pt x="5519" y="0"/>
                                              <a:pt x="4377" y="0"/>
                                            </a:cubicBezTo>
                                            <a:cubicBezTo>
                                              <a:pt x="3235" y="0"/>
                                              <a:pt x="2189" y="474"/>
                                              <a:pt x="1427" y="1232"/>
                                            </a:cubicBezTo>
                                            <a:lnTo>
                                              <a:pt x="0" y="2747"/>
                                            </a:lnTo>
                                            <a:lnTo>
                                              <a:pt x="18936" y="21600"/>
                                            </a:lnTo>
                                            <a:lnTo>
                                              <a:pt x="20363" y="20179"/>
                                            </a:lnTo>
                                            <a:cubicBezTo>
                                              <a:pt x="21124" y="19421"/>
                                              <a:pt x="21600" y="18379"/>
                                              <a:pt x="21600" y="17242"/>
                                            </a:cubicBezTo>
                                            <a:cubicBezTo>
                                              <a:pt x="21600" y="16105"/>
                                              <a:pt x="21219" y="15063"/>
                                              <a:pt x="20458" y="14305"/>
                                            </a:cubicBezTo>
                                            <a:close/>
                                          </a:path>
                                        </a:pathLst>
                                      </a:custGeom>
                                      <a:noFill/>
                                      <a:ln w="10945" cap="flat">
                                        <a:solidFill>
                                          <a:srgbClr val="4472C4"/>
                                        </a:solidFill>
                                        <a:prstDash val="solid"/>
                                        <a:miter lim="127000"/>
                                      </a:ln>
                                      <a:effectLst/>
                                    </wps:spPr>
                                    <wps:bodyPr/>
                                  </wps:wsp>
                                  <wps:wsp>
                                    <wps:cNvPr id="1073741850" name="Shape 65"/>
                                    <wps:cNvSpPr/>
                                    <wps:spPr>
                                      <a:xfrm>
                                        <a:off x="901341" y="0"/>
                                        <a:ext cx="225521" cy="825557"/>
                                      </a:xfrm>
                                      <a:custGeom>
                                        <a:avLst/>
                                        <a:gdLst/>
                                        <a:ahLst/>
                                        <a:cxnLst>
                                          <a:cxn ang="0">
                                            <a:pos x="wd2" y="hd2"/>
                                          </a:cxn>
                                          <a:cxn ang="5400000">
                                            <a:pos x="wd2" y="hd2"/>
                                          </a:cxn>
                                          <a:cxn ang="10800000">
                                            <a:pos x="wd2" y="hd2"/>
                                          </a:cxn>
                                          <a:cxn ang="16200000">
                                            <a:pos x="wd2" y="hd2"/>
                                          </a:cxn>
                                        </a:cxnLst>
                                        <a:rect l="0" t="0" r="r" b="b"/>
                                        <a:pathLst>
                                          <a:path w="21600" h="21600" extrusionOk="0">
                                            <a:moveTo>
                                              <a:pt x="1800" y="0"/>
                                            </a:moveTo>
                                            <a:lnTo>
                                              <a:pt x="21600" y="0"/>
                                            </a:lnTo>
                                            <a:lnTo>
                                              <a:pt x="21600" y="982"/>
                                            </a:lnTo>
                                            <a:lnTo>
                                              <a:pt x="18000" y="982"/>
                                            </a:lnTo>
                                            <a:cubicBezTo>
                                              <a:pt x="17010" y="982"/>
                                              <a:pt x="16200" y="1203"/>
                                              <a:pt x="16200" y="1473"/>
                                            </a:cubicBezTo>
                                            <a:cubicBezTo>
                                              <a:pt x="16200" y="1743"/>
                                              <a:pt x="17010" y="1964"/>
                                              <a:pt x="18000" y="1964"/>
                                            </a:cubicBezTo>
                                            <a:lnTo>
                                              <a:pt x="21600" y="1964"/>
                                            </a:lnTo>
                                            <a:lnTo>
                                              <a:pt x="21600" y="2945"/>
                                            </a:lnTo>
                                            <a:lnTo>
                                              <a:pt x="5400" y="2945"/>
                                            </a:lnTo>
                                            <a:lnTo>
                                              <a:pt x="5400" y="18655"/>
                                            </a:lnTo>
                                            <a:lnTo>
                                              <a:pt x="21600" y="18655"/>
                                            </a:lnTo>
                                            <a:lnTo>
                                              <a:pt x="21600" y="21600"/>
                                            </a:lnTo>
                                            <a:lnTo>
                                              <a:pt x="1800" y="21600"/>
                                            </a:lnTo>
                                            <a:cubicBezTo>
                                              <a:pt x="810" y="21600"/>
                                              <a:pt x="0" y="21379"/>
                                              <a:pt x="0" y="21109"/>
                                            </a:cubicBezTo>
                                            <a:lnTo>
                                              <a:pt x="0" y="491"/>
                                            </a:lnTo>
                                            <a:cubicBezTo>
                                              <a:pt x="0" y="221"/>
                                              <a:pt x="810" y="0"/>
                                              <a:pt x="1800" y="0"/>
                                            </a:cubicBezTo>
                                            <a:close/>
                                          </a:path>
                                        </a:pathLst>
                                      </a:custGeom>
                                      <a:solidFill>
                                        <a:srgbClr val="0072BC"/>
                                      </a:solidFill>
                                      <a:ln w="12700" cap="flat">
                                        <a:noFill/>
                                        <a:miter lim="400000"/>
                                      </a:ln>
                                      <a:effectLst/>
                                    </wps:spPr>
                                    <wps:bodyPr/>
                                  </wps:wsp>
                                  <wps:wsp>
                                    <wps:cNvPr id="1073741851" name="Shape 66"/>
                                    <wps:cNvSpPr/>
                                    <wps:spPr>
                                      <a:xfrm>
                                        <a:off x="1126861" y="0"/>
                                        <a:ext cx="225521" cy="825557"/>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9800" y="0"/>
                                            </a:lnTo>
                                            <a:cubicBezTo>
                                              <a:pt x="20790" y="0"/>
                                              <a:pt x="21600" y="221"/>
                                              <a:pt x="21600" y="491"/>
                                            </a:cubicBezTo>
                                            <a:lnTo>
                                              <a:pt x="21600" y="21109"/>
                                            </a:lnTo>
                                            <a:cubicBezTo>
                                              <a:pt x="21600" y="21379"/>
                                              <a:pt x="20790" y="21600"/>
                                              <a:pt x="19800" y="21600"/>
                                            </a:cubicBezTo>
                                            <a:lnTo>
                                              <a:pt x="0" y="21600"/>
                                            </a:lnTo>
                                            <a:lnTo>
                                              <a:pt x="0" y="18655"/>
                                            </a:lnTo>
                                            <a:lnTo>
                                              <a:pt x="16200" y="18655"/>
                                            </a:lnTo>
                                            <a:lnTo>
                                              <a:pt x="16200" y="2945"/>
                                            </a:lnTo>
                                            <a:lnTo>
                                              <a:pt x="0" y="2945"/>
                                            </a:lnTo>
                                            <a:lnTo>
                                              <a:pt x="0" y="1964"/>
                                            </a:lnTo>
                                            <a:lnTo>
                                              <a:pt x="3600" y="1964"/>
                                            </a:lnTo>
                                            <a:cubicBezTo>
                                              <a:pt x="4590" y="1964"/>
                                              <a:pt x="5400" y="1743"/>
                                              <a:pt x="5400" y="1473"/>
                                            </a:cubicBezTo>
                                            <a:cubicBezTo>
                                              <a:pt x="5400" y="1203"/>
                                              <a:pt x="4590" y="982"/>
                                              <a:pt x="3600" y="982"/>
                                            </a:cubicBezTo>
                                            <a:lnTo>
                                              <a:pt x="0" y="982"/>
                                            </a:lnTo>
                                            <a:lnTo>
                                              <a:pt x="0" y="0"/>
                                            </a:lnTo>
                                            <a:close/>
                                          </a:path>
                                        </a:pathLst>
                                      </a:custGeom>
                                      <a:solidFill>
                                        <a:srgbClr val="0072BC"/>
                                      </a:solidFill>
                                      <a:ln w="12700" cap="flat">
                                        <a:noFill/>
                                        <a:miter lim="400000"/>
                                      </a:ln>
                                      <a:effectLst/>
                                    </wps:spPr>
                                    <wps:bodyPr/>
                                  </wps:wsp>
                                </wpg:wgp>
                              </a:graphicData>
                            </a:graphic>
                          </wp:inline>
                        </w:drawing>
                      </mc:Choice>
                      <mc:Fallback>
                        <w:pict>
                          <v:group w14:anchorId="57578873" id="officeArt object" o:spid="_x0000_s1026" alt="Group 427" style="width:106.5pt;height:65pt;mso-position-horizontal-relative:char;mso-position-vertical-relative:line" coordsize="13523,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ArduAkAADM5AAAOAAAAZHJzL2Uyb0RvYy54bWzsW9uO4zYSfQ+QfzD8nrFIUaLUmJ4AmdnM&#10;yyIZINkPUMty24htCZK73bNfv0UWi1Lp4luwySbrfmhfWCxWFclTp0j5/fdvu+3staibTbl/nIt3&#10;wXxW7PNyudk/P87/9euP3yXzWXPI9stsW+6Lx/nXopl//+Hbb94fq4dClutyuyzqGSjZNw/H6nG+&#10;Phyqh8WiydfFLmvelVWxh8ZVWe+yA3ysnxfLOjuC9t12IYMgXhzLelnVZV40DXz7CRvnH6z+1arI&#10;Dz+vVk1xmG0f52Dbwf6v7f8n83/x4X328Fxn1XqTOzOyG6zYZZs9DOpVfcoO2eyl3gxU7TZ5XTbl&#10;6vAuL3eLcrXa5IX1AbwRQc+bz3X5Ullfnh+Oz5UPE4S2F6eb1eY/vX6uq1+qLzVE4lg9QyzsJ+PL&#10;26remVewcvZmQ/bVh6x4O8xy+FKEkQwTOZ/l0JbIKIo0xjRfQ+AH3fL1P1hH0ekYm44LGnbBjDlW&#10;sDyaNgLN74vAL+usKmxgmweIwJd6tlmCL4EOtRKJUvPZPtvBarVysyg1lhkTQNaHqnloIGojcUqF&#10;imGpQTwiYUJjlxjFSwqZRs5rKcJQ2HbvdfaQvzSHz0VpA5+9/rM52O7PS3qXreld/raHt8YAeDfL&#10;zIYL7BqsysYE/riEaQEr1vCKkQU5Jh6pwPxd10kEyS29Ytitl40FwWhdq2EH9/duPZ/B3n3CwFbZ&#10;wUTE+GXezo6PcylicGq29u8g+PWLQaiff6MY7crX4tfS9jqYYKlQaxstCwlgQiuQvzxt8h+Kf3fF&#10;IyVhkbTbobJKYqVx4pW2ixlMst9rGeJUCBna7WFcZFq3+652GYRxaNULJXXoZo9keE8cQQrhDBJR&#10;ECoXGju4iwbYCmFJxESTlpLG4fr5JxrNBtioTMI44iq9IakSfDTvFUCd94rrJx9xHJGkYWzjgE7g&#10;KiYZekVZDLyMY+s8BJia6dWphIBiZNupIAluCrmapFa+N6VhGOKILoWg9GAVcZX5tmwKdMKsVYt2&#10;fv3aNdHu/abcbpY/brZbs0ab+vnp47aevWYmjQVa/vDRLQomtt2b5S+kNss/zyCdrrbZwW7vfWl0&#10;wdiwsjcHSLnbzQ5WPe5JiqtpLWzSRIwBDCaUM++eyuVXmyfs9wDHCIp/HC5HHJcBZcHyOy4j9v89&#10;cbmFwi5onAbnDhgOMAhTwzhyeVC7FQyH+OrBcIDKHgy7EM/hgnAJsWUsiZAE74fyU8loPHWdQy6W&#10;rXCAcQiUANpjgGnc7AMvN5ucQe2X4vkVKWJ8LdGw14BzB00d5gapAnTimMuwmUG4Ulp+pETFxKq6&#10;OXzKmjVCvW3C9NpBbQvwxFO2ltL9L6M2ZPAum44tKbgYtXEdiCBOgODY/EVUOk5VHLvKI07jWBPN&#10;pbrlTqUNp/BVwm1UOjLb1lLpyDDMC6i0SEMkr7REW7SmveYQTQs4HQAsjjSQbyIhSIS5ZJwIBA+g&#10;d0lPkoOIwz4dQI0FmmONfJCYOPRHJh6noa3qBg06SGhjcs38kxuH1EHG4OrIAK0Cy6v9OOSJjoTt&#10;caYUECog3FRxShGl6IzZJJRQVDwkAatDoEE4EFYJ5+1CKV9yuKaBZeOjQdJDXB+q1OZgwORaNTAk&#10;STFLQK3sveL6yUeMtIA1glMqQu17kAy9oqwUdtGagdMo7q+Xnmyg3YqA7BARgpAMt8hZkqYJFSWC&#10;ry6RJM5jX6/QvAtY4hh6sE5cXmqJWEiXCkWYurMVZ4iKNAZRBol24Oia4FwB0hFEAFiT3zHcG/7J&#10;9ZMwiThlKVT5iLeuSSQaVYpUYa3ofYMzDayGIfcntJO5fv4JVeokcBpjtxlIo0qgdLQrJ1QYLGqR&#10;RCPSBOYNMYPr5p+c8RrOcIw+mCAeKBMd06ATXCg0TpzgHoo1uHbpMFLhFMMhGBvlO6h2zSAqlL39&#10;aL8OgwkoGHPF7W0o11ndHaZuq0WCTVsKlpih04j2AVfKP9EqANiwQemZC6d7aDDCNcVqAPhc6TXE&#10;inEhRpn+f6teWFOMP9llf+dPcNz5Vyh5b+BPaiw5tiSK7y63ZdWJXHsiQ9+a9E/wiBPsY4zKcG8o&#10;8aJXnvZ1yBJJ8H5OfpJ1TfI033AT7RuwSDJgwDuJ9nUILPeA/EJPgOxcSI0H4EuKuHq3TKYQXI4j&#10;/i3ZYyoTTSQugfnpqhw4lU+n8u9NyVxMUQMxRSZu4ybTXGeaH8Fp/02MS5wgcSeo361s8gRBPUFr&#10;b2XKJ8j3NGWXo/yf7x3aUbiHrqkurqlaYLmN1EQ09jUk6n461X0k4MxdL8AsY1e2NLuYXUUhLGQs&#10;VVSqNZ0p0BGVve01dzHAwCWcgMLNL9YS9yMqPJqyV2C/94jqv3/ba8pTUxCx0iqOYiyTFK/2dEgn&#10;Nubad6x2pE3tACVQUJwZ9UCdoCLGHiTDoYggSDqD4LYXjm2gB9Vi3dtegcpGmjSkqlHLxkfzFyMJ&#10;nL3w0fwFBxwKnLjtveio64qjfHckoqHg5uGisDm+Q6cFcPFODpPEuKv+8oIV8KGptgcL4Nydyf22&#10;9/TjTWeQGbYcQ2Y7I3dkpmd9/grF7/XILEfBsC1+affi/h6DWpIY299TkB2NAvy5/T12JzoKFJ07&#10;UQYr3TtRgiduNjmD7l6KelcAKb8TJZimYbkxlHymMb97u97PFD6J3Jp84kE+m86Co6uIe3Nn1J3n&#10;bK96fvQ0bkewShluW0ZzMW6ngYAz/26y9WQani41XJs/aQo88k6m/1QyLcxNkSdHYMoUWrfctH+P&#10;SXhDCENYkeLjs6CTJOgVJc3QOPZQku92Jw/nc0yeuLEwj6ciBwdE7FLcTouaeGhxdKRWoYaTrw5D&#10;F94GkfavD8kbajHzyrIMd78NaKcDidBrP6ZwctSvMbioeSrYhuJySQFXxqeVdky9QhZ7nWT4tPjG&#10;RHnsMBCJWwBenpaA89lcL3eni74WASVHrpXHDqVVSnU+tfI+aInTzMsmMo9VmoMdxtVdk8nuF2yD&#10;x/3N4/gsYdk72osTFpzFxgk81OQREJ6hdb9xkPeMBbvr5K8RMHO5B/hve0Lp+iIDdx4loal0Jewj&#10;EH5aO0mIbz8HsIF5LMVLE6q0uCf5Rm8bWrTgegk7BgAuWiwiGd5z2KMHanDq7YwdwGDrtW86k4Uc&#10;jlnufwqqUe58quhk3LOpopU9m6ycmeeyn7PSpebOpFOoMbghUZSRzDs2GSpyASd5WiA+24oeT2gb&#10;ruEdba8ej/EGOKZE43tHWgbF7ed+Y3haWWqlV4wOStEGo7a/X56yP1KDX+bZY2z3K0Lz07/uZ3jf&#10;/a3jh/8AAAD//wMAUEsDBBQABgAIAAAAIQAtnYrd2gAAAAUBAAAPAAAAZHJzL2Rvd25yZXYueG1s&#10;TI9BS8NAEIXvgv9hGcGb3aRBkZhNKUU9FcFWEG/T7DQJzc6G7DZJ/72jF70MPN7jzfeK1ew6NdIQ&#10;Ws8G0kUCirjytuXawMf+5e4RVIjIFjvPZOBCAVbl9VWBufUTv9O4i7WSEg45Gmhi7HOtQ9WQw7Dw&#10;PbF4Rz84jCKHWtsBJyl3nV4myYN22LJ8aLCnTUPVaXd2Bl4nnNZZ+jxuT8fN5Wt///a5TcmY25t5&#10;/QQq0hz/wvCDL+hQCtPBn9kG1RmQIfH3irdMM5EHCWVJAros9H/68hsAAP//AwBQSwECLQAUAAYA&#10;CAAAACEAtoM4kv4AAADhAQAAEwAAAAAAAAAAAAAAAAAAAAAAW0NvbnRlbnRfVHlwZXNdLnhtbFBL&#10;AQItABQABgAIAAAAIQA4/SH/1gAAAJQBAAALAAAAAAAAAAAAAAAAAC8BAABfcmVscy8ucmVsc1BL&#10;AQItABQABgAIAAAAIQAXwArduAkAADM5AAAOAAAAAAAAAAAAAAAAAC4CAABkcnMvZTJvRG9jLnht&#10;bFBLAQItABQABgAIAAAAIQAtnYrd2gAAAAUBAAAPAAAAAAAAAAAAAAAAABIMAABkcnMvZG93bnJl&#10;di54bWxQSwUGAAAAAAQABADzAAAAGQ0AAAAA&#10;">
                            <v:shape id="Shape 59" o:spid="_x0000_s1027" style="position:absolute;left:914;top:513;width:2130;height:213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3qxwAAAOMAAAAPAAAAZHJzL2Rvd25yZXYueG1sRE9fa8Iw&#10;EH8f+B3CDfY2U2dRqUaRwcZgIF3d3o/mTMOaS2myWv30y0DY4/3+32Y3ulYM1AfrWcFsmoEgrr22&#10;bBR8Hl8eVyBCRNbYeiYFFwqw207uNlhof+YPGqpoRArhUKCCJsaukDLUDTkMU98RJ+7ke4cxnb2R&#10;usdzCnetfMqyhXRoOTU02NFzQ/V39eMUzMPl6yituQ55dSivh9fyvbRGqYf7cb8GEWmM/+Kb+02n&#10;+dlyvsxnqzyHv58SAHL7CwAA//8DAFBLAQItABQABgAIAAAAIQDb4fbL7gAAAIUBAAATAAAAAAAA&#10;AAAAAAAAAAAAAABbQ29udGVudF9UeXBlc10ueG1sUEsBAi0AFAAGAAgAAAAhAFr0LFu/AAAAFQEA&#10;AAsAAAAAAAAAAAAAAAAAHwEAAF9yZWxzLy5yZWxzUEsBAi0AFAAGAAgAAAAhAJIm7erHAAAA4wAA&#10;AA8AAAAAAAAAAAAAAAAABwIAAGRycy9kb3ducmV2LnhtbFBLBQYAAAAAAwADALcAAAD7AgAAAAA=&#10;" path="m4377,c5424,,6470,476,7232,1237l20363,14273v761,761,1237,1808,1237,2950c21600,18365,21124,19411,20363,20173r-1427,1427l,2664,1427,1237c2189,476,3330,,4377,xe" fillcolor="#0072bc" stroked="f" strokeweight="1pt">
                              <v:stroke miterlimit="4" joinstyle="miter"/>
                              <v:path arrowok="t" o:extrusionok="f" o:connecttype="custom" o:connectlocs="106476,106656;106476,106656;106476,106656;106476,106656" o:connectangles="0,90,180,270"/>
                            </v:shape>
                            <v:shape id="Shape 60" o:spid="_x0000_s1028" style="position:absolute;left:914;top:513;width:2130;height:213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TQMygAAAOMAAAAPAAAAZHJzL2Rvd25yZXYueG1sRE+9TsMw&#10;EN6ReAfrkFhQ6xTaNIS6FUJFdCADbQbGIz6cqPE5ik0aePoaCYnxvv9bbUbbioF63zhWMJsmIIgr&#10;pxs2CsrD8yQD4QOyxtYxKfgmD5v15cUKc+1O/EbDPhgRQ9jnqKAOocul9FVNFv3UdcSR+3S9xRDP&#10;3kjd4ymG21beJkkqLTYcG2rs6Kmm6rj/sgp8tfi4MdshDcWxkKZ8L35eXu+Vur4aHx9ABBrDv/jP&#10;vdNxfrK8W85n2XwBvz9FAOT6DAAA//8DAFBLAQItABQABgAIAAAAIQDb4fbL7gAAAIUBAAATAAAA&#10;AAAAAAAAAAAAAAAAAABbQ29udGVudF9UeXBlc10ueG1sUEsBAi0AFAAGAAgAAAAhAFr0LFu/AAAA&#10;FQEAAAsAAAAAAAAAAAAAAAAAHwEAAF9yZWxzLy5yZWxzUEsBAi0AFAAGAAgAAAAhADPhNAzKAAAA&#10;4wAAAA8AAAAAAAAAAAAAAAAABwIAAGRycy9kb3ducmV2LnhtbFBLBQYAAAAAAwADALcAAAD+AgAA&#10;AAA=&#10;" path="m20363,20173v761,-762,1237,-1808,1237,-2950c21600,16081,21124,15034,20363,14273l7232,1237c6470,476,5424,,4377,,3330,,2189,476,1427,1237l,2664,18936,21600r1427,-1427xe" filled="f" strokecolor="#4472c4" strokeweight=".30403mm">
                              <v:stroke miterlimit="83231f" joinstyle="miter"/>
                              <v:path arrowok="t" o:extrusionok="f" o:connecttype="custom" o:connectlocs="106476,106656;106476,106656;106476,106656;106476,106656" o:connectangles="0,90,180,270"/>
                            </v:shape>
                            <v:shape id="Shape 61" o:spid="_x0000_s1029" style="position:absolute;top:1068;width:6946;height:6966;visibility:visible;mso-wrap-style:square;v-text-anchor:top" coordsize="21527,2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wwFxwAAAOMAAAAPAAAAZHJzL2Rvd25yZXYueG1sRE9LawIx&#10;EL4X+h/CFLwUzWp9rkYRoWDZkw/Q45CMu9tuJssm6vrvm4LQ43zvWaxaW4kbNb50rKDfS0AQa2dK&#10;zhUcD5/dKQgfkA1WjknBgzyslq8vC0yNu/OObvuQixjCPkUFRQh1KqXXBVn0PVcTR+7iGoshnk0u&#10;TYP3GG4rOUiSsbRYcmwosKZNQfpnf7UK3r/aWSa1z/TgnJ3s5nuGo3VQqvPWrucgArXhX/x0b02c&#10;n0w+JsP+dDiGv58iAHL5CwAA//8DAFBLAQItABQABgAIAAAAIQDb4fbL7gAAAIUBAAATAAAAAAAA&#10;AAAAAAAAAAAAAABbQ29udGVudF9UeXBlc10ueG1sUEsBAi0AFAAGAAgAAAAhAFr0LFu/AAAAFQEA&#10;AAsAAAAAAAAAAAAAAAAAHwEAAF9yZWxzLy5yZWxzUEsBAi0AFAAGAAgAAAAhAHXfDAXHAAAA4wAA&#10;AA8AAAAAAAAAAAAAAAAABwIAAGRycy9kb3ducmV2LnhtbFBLBQYAAAAAAwADALcAAAD7AgAAAAA=&#10;" path="m1933,l7718,5777r-901,871c6701,6764,6642,6939,6642,7084v,145,59,319,175,435l14027,14690v116,116,290,175,436,175c14608,14865,14782,14806,14899,14690r872,-900l21527,19568r-785,784c19986,21164,18882,21600,17777,21513v-1657,-116,-3198,-639,-4652,-1365c12486,19800,11875,19423,11294,18987,7805,16519,4811,13413,2427,9842,1759,8884,1148,7868,683,6794,247,5574,-73,4326,14,3019,43,2235,392,1510,974,958,1206,726,1555,377,1933,xe" fillcolor="#0072bc" stroked="f" strokeweight="1pt">
                              <v:stroke miterlimit="4" joinstyle="miter"/>
                              <v:path arrowok="t" o:extrusionok="f" o:connecttype="custom" o:connectlocs="347331,348336;347331,348336;347331,348336;347331,348336" o:connectangles="0,90,180,270"/>
                            </v:shape>
                            <v:shape id="Shape 62" o:spid="_x0000_s1030" style="position:absolute;top:1068;width:6946;height:6966;visibility:visible;mso-wrap-style:square;v-text-anchor:top" coordsize="21527,2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Nv/xwAAAOMAAAAPAAAAZHJzL2Rvd25yZXYueG1sRE/dasIw&#10;FL4f7B3CGXgzNO3mrFSjbMJgwyH48wCH5tiUNScliVrf3gwGXp7v/8yXvW3FmXxoHCvIRxkI4srp&#10;hmsFh/3ncAoiRGSNrWNScKUAy8XjwxxL7S68pfMu1iKFcChRgYmxK6UMlSGLYeQ64sQdnbcY0+lr&#10;qT1eUrht5UuWTaTFhlODwY5Whqrf3ckqeF6zNPuNW/m3nzySX1P+8b1RavDUv89AROrjXfzv/tJp&#10;fla8FuN8Oi7g76cEgFzcAAAA//8DAFBLAQItABQABgAIAAAAIQDb4fbL7gAAAIUBAAATAAAAAAAA&#10;AAAAAAAAAAAAAABbQ29udGVudF9UeXBlc10ueG1sUEsBAi0AFAAGAAgAAAAhAFr0LFu/AAAAFQEA&#10;AAsAAAAAAAAAAAAAAAAAHwEAAF9yZWxzLy5yZWxzUEsBAi0AFAAGAAgAAAAhAMeE2//HAAAA4wAA&#10;AA8AAAAAAAAAAAAAAAAABwIAAGRycy9kb3ducmV2LnhtbFBLBQYAAAAAAwADALcAAAD7AgAAAAA=&#10;" path="m14899,14690v-117,116,-291,175,-436,175c14317,14865,14143,14806,14027,14690l6817,7519c6701,7403,6642,7229,6642,7084v,-145,59,-320,175,-436l7718,5777,1933,c1555,377,1206,726,974,958,392,1510,43,2235,14,3019,-73,4326,247,5574,683,6794v465,1074,1076,2090,1744,3048c4811,13413,7805,16519,11294,18987v581,436,1192,813,1831,1161c14579,20874,16120,21397,17777,21513v1105,87,2209,-349,2965,-1161l21527,19568,15771,13790r-872,900xe" filled="f" strokecolor="#4472c4" strokeweight=".30403mm">
                              <v:stroke miterlimit="83231f" joinstyle="miter"/>
                              <v:path arrowok="t" o:extrusionok="f" o:connecttype="custom" o:connectlocs="347331,348336;347331,348336;347331,348336;347331,348336" o:connectangles="0,90,180,270"/>
                            </v:shape>
                            <v:shape id="Shape 63" o:spid="_x0000_s1031" style="position:absolute;left:5361;top:4977;width:2129;height:214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fvywAAAOMAAAAPAAAAZHJzL2Rvd25yZXYueG1sRI9Ba8JA&#10;EIXvhf6HZQq91Y01qERXKYWWQkFi1PuSHTdLs7Mhu43RX985FDzOvDfvfbPejr4VA/bRBVIwnWQg&#10;kOpgHFkFx8PHyxJETJqMbgOhgitG2G4eH9a6MOFCexyqZAWHUCy0gialrpAy1g16HSehQ2LtHHqv&#10;E4+9labXFw73rXzNsrn02hE3NLrD9wbrn+rXK5jF6+kgnb0NebUrb7vP8rt0Vqnnp/FtBSLhmO7m&#10;/+svw/jZYrbIp8ucofknXoDc/AEAAP//AwBQSwECLQAUAAYACAAAACEA2+H2y+4AAACFAQAAEwAA&#10;AAAAAAAAAAAAAAAAAAAAW0NvbnRlbnRfVHlwZXNdLnhtbFBLAQItABQABgAIAAAAIQBa9CxbvwAA&#10;ABUBAAALAAAAAAAAAAAAAAAAAB8BAABfcmVscy8ucmVsc1BLAQItABQABgAIAAAAIQATa+fvywAA&#10;AOMAAAAPAAAAAAAAAAAAAAAAAAcCAABkcnMvZG93bnJldi54bWxQSwUGAAAAAAMAAwC3AAAA/wIA&#10;AAAA&#10;" path="m4377,c5519,,6566,474,7327,1232l20458,14305v761,758,1142,1800,1142,2937c21600,18379,21124,19421,20363,20179r-1427,1421l,2747,1427,1232c2189,474,3235,,4377,xe" fillcolor="#0072bc" stroked="f" strokeweight="1pt">
                              <v:stroke miterlimit="4" joinstyle="miter"/>
                              <v:path arrowok="t" o:extrusionok="f" o:connecttype="custom" o:connectlocs="106475,107126;106475,107126;106475,107126;106475,107126" o:connectangles="0,90,180,270"/>
                            </v:shape>
                            <v:shape id="Shape 64" o:spid="_x0000_s1032" style="position:absolute;left:5361;top:4977;width:2129;height:214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D4JygAAAOMAAAAPAAAAZHJzL2Rvd25yZXYueG1sRE/NTsJA&#10;EL6b+A6bMfFiYItigcpCjJHAwR4EDh7H7rht6M423bUUnt4lIfE43//Ml72tRUetrxwrGA0TEMSF&#10;0xUbBfvdajAF4QOyxtoxKTiRh+Xi9maOmXZH/qRuG4yIIewzVFCG0GRS+qIki37oGuLI/bjWYohn&#10;a6Ru8RjDbS0fkySVFiuODSU29FZScdj+WgW+eP5+MO9dGvJDLs3+Kz+vP2ZK3d/1ry8gAvXhX3x1&#10;b3Scn0yeJuPRdDyDy08RALn4AwAA//8DAFBLAQItABQABgAIAAAAIQDb4fbL7gAAAIUBAAATAAAA&#10;AAAAAAAAAAAAAAAAAABbQ29udGVudF9UeXBlc10ueG1sUEsBAi0AFAAGAAgAAAAhAFr0LFu/AAAA&#10;FQEAAAsAAAAAAAAAAAAAAAAAHwEAAF9yZWxzLy5yZWxzUEsBAi0AFAAGAAgAAAAhALKsPgnKAAAA&#10;4wAAAA8AAAAAAAAAAAAAAAAABwIAAGRycy9kb3ducmV2LnhtbFBLBQYAAAAAAwADALcAAAD+AgAA&#10;AAA=&#10;" path="m20458,14305l7327,1232c6566,474,5519,,4377,,3235,,2189,474,1427,1232l,2747,18936,21600r1427,-1421c21124,19421,21600,18379,21600,17242v,-1137,-381,-2179,-1142,-2937xe" filled="f" strokecolor="#4472c4" strokeweight=".30403mm">
                              <v:stroke miterlimit="83231f" joinstyle="miter"/>
                              <v:path arrowok="t" o:extrusionok="f" o:connecttype="custom" o:connectlocs="106475,107126;106475,107126;106475,107126;106475,107126" o:connectangles="0,90,180,270"/>
                            </v:shape>
                            <v:shape id="Shape 65" o:spid="_x0000_s1033" style="position:absolute;left:9013;width:2255;height:825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H00ywAAAOMAAAAPAAAAZHJzL2Rvd25yZXYueG1sRI9BS8NA&#10;EIXvgv9hGcGb3dRWW2K3RQRFEEpM9T5kx81idjZk1zTtr3cOgseZefPe+za7KXRqpCH5yAbmswIU&#10;cROtZ2fg4/B8swaVMrLFLjIZOFGC3fbyYoOljUd+p7HOTokJpxINtDn3pdapaSlgmsWeWG5fcQiY&#10;ZRyctgMexTx0+rYo7nVAz5LQYk9PLTXf9U8wsEinz4P27jwu63113r9Ub5V3xlxfTY8PoDJN+V/8&#10;9/1qpX6xWqyW8/WdUAiTLEBvfwEAAP//AwBQSwECLQAUAAYACAAAACEA2+H2y+4AAACFAQAAEwAA&#10;AAAAAAAAAAAAAAAAAAAAW0NvbnRlbnRfVHlwZXNdLnhtbFBLAQItABQABgAIAAAAIQBa9CxbvwAA&#10;ABUBAAALAAAAAAAAAAAAAAAAAB8BAABfcmVscy8ucmVsc1BLAQItABQABgAIAAAAIQBoxH00ywAA&#10;AOMAAAAPAAAAAAAAAAAAAAAAAAcCAABkcnMvZG93bnJldi54bWxQSwUGAAAAAAMAAwC3AAAA/wIA&#10;AAAA&#10;" path="m1800,l21600,r,982l18000,982v-990,,-1800,221,-1800,491c16200,1743,17010,1964,18000,1964r3600,l21600,2945r-16200,l5400,18655r16200,l21600,21600r-19800,c810,21600,,21379,,21109l,491c,221,810,,1800,xe" fillcolor="#0072bc" stroked="f" strokeweight="1pt">
                              <v:stroke miterlimit="4" joinstyle="miter"/>
                              <v:path arrowok="t" o:extrusionok="f" o:connecttype="custom" o:connectlocs="112761,412779;112761,412779;112761,412779;112761,412779" o:connectangles="0,90,180,270"/>
                            </v:shape>
                            <v:shape id="Shape 66" o:spid="_x0000_s1034" style="position:absolute;left:11268;width:2255;height:825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NivyAAAAOMAAAAPAAAAZHJzL2Rvd25yZXYueG1sRE9fS8Mw&#10;EH8X/A7hBr65tG5uoy4bIiiCMLpO34/mTMOaS2li1+3TG0HY4/3+33o7ulYM1AfrWUE+zUAQ115b&#10;Ngo+D6/3KxAhImtsPZOCMwXYbm5v1lhof+I9DVU0IoVwKFBBE2NXSBnqhhyGqe+IE/fte4cxnb2R&#10;usdTCnetfMiyhXRoOTU02NFLQ/Wx+nEKZuH8dZDWXIZ5tSsvu7fyo7RGqbvJ+PwEItIYr+J/97tO&#10;87PlbDnPV485/P2UAJCbXwAAAP//AwBQSwECLQAUAAYACAAAACEA2+H2y+4AAACFAQAAEwAAAAAA&#10;AAAAAAAAAAAAAAAAW0NvbnRlbnRfVHlwZXNdLnhtbFBLAQItABQABgAIAAAAIQBa9CxbvwAAABUB&#10;AAALAAAAAAAAAAAAAAAAAB8BAABfcmVscy8ucmVsc1BLAQItABQABgAIAAAAIQAHiNivyAAAAOMA&#10;AAAPAAAAAAAAAAAAAAAAAAcCAABkcnMvZG93bnJldi54bWxQSwUGAAAAAAMAAwC3AAAA/AIAAAAA&#10;" path="m,l19800,v990,,1800,221,1800,491l21600,21109v,270,-810,491,-1800,491l,21600,,18655r16200,l16200,2945,,2945,,1964r3600,c4590,1964,5400,1743,5400,1473v,-270,-810,-491,-1800,-491l,982,,xe" fillcolor="#0072bc" stroked="f" strokeweight="1pt">
                              <v:stroke miterlimit="4" joinstyle="miter"/>
                              <v:path arrowok="t" o:extrusionok="f" o:connecttype="custom" o:connectlocs="112761,412779;112761,412779;112761,412779;112761,412779" o:connectangles="0,90,180,270"/>
                            </v:shape>
                            <w10:anchorlock/>
                          </v:group>
                        </w:pict>
                      </mc:Fallback>
                    </mc:AlternateContent>
                  </w:r>
                </w:p>
              </w:tc>
              <w:tc>
                <w:tcPr>
                  <w:tcW w:w="10971" w:type="dxa"/>
                  <w:gridSpan w:val="2"/>
                  <w:tcBorders>
                    <w:top w:val="nil"/>
                    <w:left w:val="nil"/>
                    <w:bottom w:val="nil"/>
                    <w:right w:val="nil"/>
                  </w:tcBorders>
                  <w:shd w:val="clear" w:color="auto" w:fill="auto"/>
                  <w:tcMar>
                    <w:top w:w="80" w:type="dxa"/>
                    <w:left w:w="167" w:type="dxa"/>
                    <w:bottom w:w="80" w:type="dxa"/>
                    <w:right w:w="812" w:type="dxa"/>
                  </w:tcMar>
                  <w:vAlign w:val="center"/>
                </w:tcPr>
                <w:p w14:paraId="7EA5099D" w14:textId="77777777" w:rsidR="006007AF" w:rsidRDefault="006007AF" w:rsidP="006007AF">
                  <w:pPr>
                    <w:pStyle w:val="Body"/>
                    <w:spacing w:after="0" w:line="240" w:lineRule="auto"/>
                    <w:ind w:left="85" w:right="731"/>
                  </w:pPr>
                  <w:proofErr w:type="spellStart"/>
                  <w:r w:rsidRPr="00CD13A2">
                    <w:rPr>
                      <w:rFonts w:ascii="Arial Unicode MS" w:hAnsi="Arial Unicode MS"/>
                      <w:color w:val="0072BC"/>
                      <w:sz w:val="30"/>
                      <w:szCs w:val="30"/>
                      <w:u w:color="0072BC"/>
                      <w:lang w:val="en-US"/>
                    </w:rPr>
                    <w:t>আপনি</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যদি</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অংশগ্রহণ</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করতে</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না</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চান</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বা</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সমীক্ষাটি</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সম্পর্কে</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আপনার</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কোনো</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প্রশ্ন</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থাকে</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তাহলে</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অনুগ্রহ</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করে</w:t>
                  </w:r>
                  <w:proofErr w:type="spellEnd"/>
                  <w:r w:rsidRPr="00CD13A2">
                    <w:rPr>
                      <w:rFonts w:ascii="Arial" w:hAnsi="Arial"/>
                      <w:color w:val="0072BC"/>
                      <w:sz w:val="24"/>
                      <w:szCs w:val="30"/>
                      <w:u w:color="0072BC"/>
                      <w:lang w:val="en-US"/>
                    </w:rPr>
                    <w:t xml:space="preserve"> 4</w:t>
                  </w:r>
                  <w:r w:rsidRPr="00CD13A2">
                    <w:rPr>
                      <w:rFonts w:ascii="Arial Unicode MS" w:hAnsi="Arial Unicode MS"/>
                      <w:color w:val="0072BC"/>
                      <w:sz w:val="30"/>
                      <w:szCs w:val="30"/>
                      <w:u w:color="0072BC"/>
                      <w:lang w:val="en-US"/>
                    </w:rPr>
                    <w:t>ই</w:t>
                  </w:r>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জুলাই</w:t>
                  </w:r>
                  <w:proofErr w:type="spellEnd"/>
                  <w:r w:rsidRPr="00CD13A2">
                    <w:rPr>
                      <w:rFonts w:ascii="Arial" w:hAnsi="Arial"/>
                      <w:color w:val="0072BC"/>
                      <w:sz w:val="24"/>
                      <w:szCs w:val="30"/>
                      <w:u w:color="0072BC"/>
                      <w:lang w:val="en-US"/>
                    </w:rPr>
                    <w:t xml:space="preserve"> 2025 </w:t>
                  </w:r>
                  <w:proofErr w:type="spellStart"/>
                  <w:r w:rsidRPr="00CD13A2">
                    <w:rPr>
                      <w:rFonts w:ascii="Arial Unicode MS" w:hAnsi="Arial Unicode MS"/>
                      <w:color w:val="0072BC"/>
                      <w:sz w:val="30"/>
                      <w:szCs w:val="30"/>
                      <w:u w:color="0072BC"/>
                      <w:lang w:val="en-US"/>
                    </w:rPr>
                    <w:t>শুক্রবারের</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মধ্যে</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এই</w:t>
                  </w:r>
                  <w:proofErr w:type="spellEnd"/>
                  <w:r w:rsidRPr="00CD13A2">
                    <w:rPr>
                      <w:rFonts w:ascii="Arial" w:hAnsi="Arial"/>
                      <w:color w:val="0072BC"/>
                      <w:sz w:val="24"/>
                      <w:szCs w:val="30"/>
                      <w:u w:color="0072BC"/>
                      <w:lang w:val="en-US"/>
                    </w:rPr>
                    <w:t xml:space="preserve"> NHS </w:t>
                  </w:r>
                  <w:proofErr w:type="spellStart"/>
                  <w:r w:rsidRPr="00CD13A2">
                    <w:rPr>
                      <w:rFonts w:ascii="Arial Unicode MS" w:hAnsi="Arial Unicode MS"/>
                      <w:color w:val="0072BC"/>
                      <w:sz w:val="30"/>
                      <w:szCs w:val="30"/>
                      <w:u w:color="0072BC"/>
                      <w:lang w:val="en-US"/>
                    </w:rPr>
                    <w:t>ট্রাস্টের</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সাথে</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যোগাযোগ</w:t>
                  </w:r>
                  <w:proofErr w:type="spellEnd"/>
                  <w:r w:rsidRPr="00CD13A2">
                    <w:rPr>
                      <w:rFonts w:ascii="Arial" w:hAnsi="Arial"/>
                      <w:color w:val="0072BC"/>
                      <w:sz w:val="24"/>
                      <w:szCs w:val="30"/>
                      <w:u w:color="0072BC"/>
                      <w:lang w:val="en-US"/>
                    </w:rPr>
                    <w:t xml:space="preserve"> </w:t>
                  </w:r>
                  <w:proofErr w:type="spellStart"/>
                  <w:r w:rsidRPr="00CD13A2">
                    <w:rPr>
                      <w:rFonts w:ascii="Arial Unicode MS" w:hAnsi="Arial Unicode MS"/>
                      <w:color w:val="0072BC"/>
                      <w:sz w:val="30"/>
                      <w:szCs w:val="30"/>
                      <w:u w:color="0072BC"/>
                      <w:lang w:val="en-US"/>
                    </w:rPr>
                    <w:t>করুন</w:t>
                  </w:r>
                  <w:proofErr w:type="spellEnd"/>
                  <w:r w:rsidRPr="00CD13A2">
                    <w:rPr>
                      <w:rFonts w:ascii="Arial" w:hAnsi="Arial"/>
                      <w:color w:val="0072BC"/>
                      <w:sz w:val="24"/>
                      <w:szCs w:val="30"/>
                      <w:u w:color="0072BC"/>
                      <w:lang w:val="en-US"/>
                    </w:rPr>
                    <w:t xml:space="preserve">: </w:t>
                  </w:r>
                  <w:r w:rsidRPr="00CD13A2">
                    <w:rPr>
                      <w:rFonts w:ascii="Arial" w:hAnsi="Arial"/>
                      <w:color w:val="0072BC"/>
                      <w:sz w:val="24"/>
                      <w:szCs w:val="30"/>
                      <w:u w:color="0072BC"/>
                      <w:shd w:val="clear" w:color="auto" w:fill="FFFF00"/>
                      <w:lang w:val="en-US"/>
                    </w:rPr>
                    <w:t>[space for trust to insert contact details, please include telephone number and email address]</w:t>
                  </w:r>
                </w:p>
              </w:tc>
            </w:tr>
            <w:tr w:rsidR="006007AF" w14:paraId="6E4D56F9" w14:textId="77777777" w:rsidTr="006007AF">
              <w:trPr>
                <w:trHeight w:val="1161"/>
              </w:trPr>
              <w:tc>
                <w:tcPr>
                  <w:tcW w:w="13320" w:type="dxa"/>
                  <w:gridSpan w:val="3"/>
                  <w:tcBorders>
                    <w:top w:val="nil"/>
                    <w:left w:val="nil"/>
                    <w:bottom w:val="nil"/>
                    <w:right w:val="nil"/>
                  </w:tcBorders>
                  <w:shd w:val="clear" w:color="auto" w:fill="auto"/>
                  <w:tcMar>
                    <w:top w:w="80" w:type="dxa"/>
                    <w:left w:w="80" w:type="dxa"/>
                    <w:bottom w:w="80" w:type="dxa"/>
                    <w:right w:w="812" w:type="dxa"/>
                  </w:tcMar>
                  <w:vAlign w:val="center"/>
                </w:tcPr>
                <w:p w14:paraId="62EE62B3" w14:textId="77777777" w:rsidR="006007AF" w:rsidRPr="00CD13A2" w:rsidRDefault="006007AF" w:rsidP="006007AF">
                  <w:pPr>
                    <w:pStyle w:val="Body"/>
                    <w:spacing w:after="0" w:line="240" w:lineRule="auto"/>
                    <w:ind w:left="85" w:right="731"/>
                    <w:jc w:val="both"/>
                    <w:rPr>
                      <w:sz w:val="26"/>
                      <w:szCs w:val="26"/>
                    </w:rPr>
                  </w:pPr>
                  <w:proofErr w:type="spellStart"/>
                  <w:r w:rsidRPr="00CD13A2">
                    <w:rPr>
                      <w:rFonts w:ascii="Nirmala UI" w:eastAsia="Aptos" w:hAnsi="Nirmala UI" w:cs="Nirmala UI"/>
                      <w:sz w:val="26"/>
                      <w:szCs w:val="26"/>
                      <w:lang w:val="en-US"/>
                    </w:rPr>
                    <w:t>সমীক্ষা</w:t>
                  </w:r>
                  <w:proofErr w:type="spellEnd"/>
                  <w:r w:rsidRPr="00CD13A2">
                    <w:rPr>
                      <w:rFonts w:ascii="Aptos" w:eastAsia="Aptos" w:hAnsi="Aptos" w:cs="Aptos"/>
                      <w:sz w:val="26"/>
                      <w:szCs w:val="26"/>
                      <w:lang w:val="en-US"/>
                    </w:rPr>
                    <w:t xml:space="preserve"> </w:t>
                  </w:r>
                  <w:proofErr w:type="spellStart"/>
                  <w:r w:rsidRPr="00CD13A2">
                    <w:rPr>
                      <w:rFonts w:ascii="Nirmala UI" w:eastAsia="Aptos" w:hAnsi="Nirmala UI" w:cs="Nirmala UI"/>
                      <w:sz w:val="26"/>
                      <w:szCs w:val="26"/>
                      <w:lang w:val="en-US"/>
                    </w:rPr>
                    <w:t>সম্পর্কে</w:t>
                  </w:r>
                  <w:proofErr w:type="spellEnd"/>
                  <w:r w:rsidRPr="00CD13A2">
                    <w:rPr>
                      <w:rFonts w:ascii="Aptos" w:eastAsia="Aptos" w:hAnsi="Aptos" w:cs="Aptos"/>
                      <w:sz w:val="26"/>
                      <w:szCs w:val="26"/>
                      <w:lang w:val="en-US"/>
                    </w:rPr>
                    <w:t xml:space="preserve"> </w:t>
                  </w:r>
                  <w:proofErr w:type="spellStart"/>
                  <w:r w:rsidRPr="00CD13A2">
                    <w:rPr>
                      <w:rFonts w:ascii="Nirmala UI" w:eastAsia="Aptos" w:hAnsi="Nirmala UI" w:cs="Nirmala UI"/>
                      <w:sz w:val="26"/>
                      <w:szCs w:val="26"/>
                      <w:lang w:val="en-US"/>
                    </w:rPr>
                    <w:t>আরও</w:t>
                  </w:r>
                  <w:proofErr w:type="spellEnd"/>
                  <w:r w:rsidRPr="00CD13A2">
                    <w:rPr>
                      <w:rFonts w:ascii="Aptos" w:eastAsia="Aptos" w:hAnsi="Aptos" w:cs="Aptos"/>
                      <w:sz w:val="26"/>
                      <w:szCs w:val="26"/>
                      <w:lang w:val="en-US"/>
                    </w:rPr>
                    <w:t xml:space="preserve"> </w:t>
                  </w:r>
                  <w:proofErr w:type="spellStart"/>
                  <w:r w:rsidRPr="00CD13A2">
                    <w:rPr>
                      <w:rFonts w:ascii="Nirmala UI" w:eastAsia="Aptos" w:hAnsi="Nirmala UI" w:cs="Nirmala UI"/>
                      <w:sz w:val="26"/>
                      <w:szCs w:val="26"/>
                      <w:lang w:val="en-US"/>
                    </w:rPr>
                    <w:t>তথ্যের</w:t>
                  </w:r>
                  <w:proofErr w:type="spellEnd"/>
                  <w:r w:rsidRPr="00CD13A2">
                    <w:rPr>
                      <w:rFonts w:ascii="Aptos" w:eastAsia="Aptos" w:hAnsi="Aptos" w:cs="Aptos"/>
                      <w:sz w:val="26"/>
                      <w:szCs w:val="26"/>
                      <w:lang w:val="en-US"/>
                    </w:rPr>
                    <w:t xml:space="preserve"> </w:t>
                  </w:r>
                  <w:proofErr w:type="spellStart"/>
                  <w:r w:rsidRPr="00CD13A2">
                    <w:rPr>
                      <w:rFonts w:ascii="Nirmala UI" w:eastAsia="Aptos" w:hAnsi="Nirmala UI" w:cs="Nirmala UI"/>
                      <w:sz w:val="26"/>
                      <w:szCs w:val="26"/>
                      <w:lang w:val="en-US"/>
                    </w:rPr>
                    <w:t>জন্য</w:t>
                  </w:r>
                  <w:proofErr w:type="spellEnd"/>
                  <w:r w:rsidRPr="00CD13A2">
                    <w:rPr>
                      <w:rFonts w:ascii="Aptos" w:eastAsia="Aptos" w:hAnsi="Aptos" w:cs="Aptos"/>
                      <w:sz w:val="26"/>
                      <w:szCs w:val="26"/>
                      <w:lang w:val="en-US"/>
                    </w:rPr>
                    <w:t xml:space="preserve">:  </w:t>
                  </w:r>
                  <w:hyperlink r:id="rId7" w:history="1">
                    <w:r w:rsidRPr="00CD13A2">
                      <w:rPr>
                        <w:rStyle w:val="Hyperlink"/>
                        <w:rFonts w:ascii="Arial" w:eastAsia="Aptos" w:hAnsi="Arial" w:cs="Arial"/>
                        <w:sz w:val="26"/>
                        <w:szCs w:val="26"/>
                        <w:lang w:val="en-US"/>
                      </w:rPr>
                      <w:t>www.ncpes.co.uk</w:t>
                    </w:r>
                  </w:hyperlink>
                </w:p>
              </w:tc>
            </w:tr>
            <w:tr w:rsidR="006007AF" w14:paraId="73214966" w14:textId="77777777" w:rsidTr="006007AF">
              <w:trPr>
                <w:trHeight w:val="2315"/>
              </w:trPr>
              <w:tc>
                <w:tcPr>
                  <w:tcW w:w="10541" w:type="dxa"/>
                  <w:gridSpan w:val="2"/>
                  <w:tcBorders>
                    <w:top w:val="nil"/>
                    <w:left w:val="nil"/>
                    <w:bottom w:val="nil"/>
                    <w:right w:val="nil"/>
                  </w:tcBorders>
                  <w:shd w:val="clear" w:color="auto" w:fill="auto"/>
                  <w:tcMar>
                    <w:top w:w="80" w:type="dxa"/>
                    <w:left w:w="167" w:type="dxa"/>
                    <w:bottom w:w="80" w:type="dxa"/>
                    <w:right w:w="812" w:type="dxa"/>
                  </w:tcMar>
                  <w:vAlign w:val="center"/>
                </w:tcPr>
                <w:p w14:paraId="280E8884" w14:textId="77777777" w:rsidR="006007AF" w:rsidRPr="00CD13A2" w:rsidRDefault="006007AF" w:rsidP="006007AF">
                  <w:pPr>
                    <w:pStyle w:val="Body"/>
                    <w:spacing w:after="0" w:line="240" w:lineRule="auto"/>
                    <w:ind w:left="85" w:right="731"/>
                    <w:jc w:val="both"/>
                    <w:rPr>
                      <w:sz w:val="26"/>
                      <w:szCs w:val="26"/>
                    </w:rPr>
                  </w:pPr>
                  <w:proofErr w:type="spellStart"/>
                  <w:r w:rsidRPr="00CD13A2">
                    <w:rPr>
                      <w:rFonts w:ascii="Aptos" w:eastAsia="Aptos" w:hAnsi="Aptos" w:cs="Aptos"/>
                      <w:sz w:val="26"/>
                      <w:szCs w:val="26"/>
                      <w:lang w:val="en-US"/>
                    </w:rPr>
                    <w:t>আপনি</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যদি</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অংশগ্রহণ</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না</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চান</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তাহলেও</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আপনাকে</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আমাদের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সাথে</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যোগাযোগ</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হবে</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যদি</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আপনার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একটি</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জাতীয়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ডেটা</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অপ্ট</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আউট</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থাকে</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স্বাস্থ্য</w:t>
                  </w:r>
                  <w:proofErr w:type="spellEnd"/>
                  <w:r w:rsidRPr="00CD13A2">
                    <w:rPr>
                      <w:rFonts w:ascii="Aptos" w:eastAsia="Aptos" w:hAnsi="Aptos" w:cs="Aptos"/>
                      <w:sz w:val="26"/>
                      <w:szCs w:val="26"/>
                      <w:lang w:val="en-US"/>
                    </w:rPr>
                    <w:t xml:space="preserve"> ও </w:t>
                  </w:r>
                  <w:proofErr w:type="spellStart"/>
                  <w:r w:rsidRPr="00CD13A2">
                    <w:rPr>
                      <w:rFonts w:ascii="Aptos" w:eastAsia="Aptos" w:hAnsi="Aptos" w:cs="Aptos"/>
                      <w:sz w:val="26"/>
                      <w:szCs w:val="26"/>
                      <w:lang w:val="en-US"/>
                    </w:rPr>
                    <w:t>সামাজিক</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পরিচর্যা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বিভাগ</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নিশ্চিত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করেছে</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এই</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সমীক্ষাটি</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অব্যাহতিপ্রাপ্ত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আরও</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তথ্যের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জন্য</w:t>
                  </w:r>
                  <w:proofErr w:type="spellEnd"/>
                  <w:r w:rsidRPr="00CD13A2">
                    <w:rPr>
                      <w:rFonts w:ascii="Aptos" w:eastAsia="Aptos" w:hAnsi="Aptos" w:cs="Aptos"/>
                      <w:sz w:val="26"/>
                      <w:szCs w:val="26"/>
                      <w:lang w:val="en-US"/>
                    </w:rPr>
                    <w:t xml:space="preserve">: </w:t>
                  </w:r>
                  <w:hyperlink r:id="rId8" w:history="1">
                    <w:r w:rsidRPr="00CD13A2">
                      <w:rPr>
                        <w:rStyle w:val="Hyperlink"/>
                        <w:rFonts w:ascii="Arial" w:eastAsia="Aptos" w:hAnsi="Arial" w:cs="Arial"/>
                        <w:sz w:val="26"/>
                        <w:szCs w:val="26"/>
                        <w:lang w:val="en-US"/>
                      </w:rPr>
                      <w:t>https://digital.nhs.uk/services/national-data-opt-out/programmes-to-which-the-national-data-opt-out-should-not-be-applied</w:t>
                    </w:r>
                  </w:hyperlink>
                  <w:r w:rsidRPr="00CD13A2">
                    <w:rPr>
                      <w:rStyle w:val="Link"/>
                      <w:rFonts w:ascii="Arial" w:eastAsia="Aptos" w:hAnsi="Arial" w:cs="Arial"/>
                      <w:color w:val="0D0D0D" w:themeColor="text1" w:themeTint="F2"/>
                      <w:sz w:val="26"/>
                      <w:szCs w:val="26"/>
                      <w:u w:val="none"/>
                      <w:lang w:val="en-US"/>
                    </w:rPr>
                    <w:t xml:space="preserve"> </w:t>
                  </w:r>
                  <w:proofErr w:type="spellStart"/>
                  <w:r w:rsidRPr="00CD13A2">
                    <w:rPr>
                      <w:rFonts w:ascii="Aptos" w:eastAsia="Aptos" w:hAnsi="Aptos" w:cs="Aptos"/>
                      <w:sz w:val="26"/>
                      <w:szCs w:val="26"/>
                      <w:lang w:val="en-US"/>
                    </w:rPr>
                    <w:t>অথবা</w:t>
                  </w:r>
                  <w:proofErr w:type="spellEnd"/>
                  <w:r w:rsidRPr="00CD13A2">
                    <w:rPr>
                      <w:rFonts w:ascii="Aptos" w:eastAsia="Aptos" w:hAnsi="Aptos" w:cs="Aptos"/>
                      <w:sz w:val="26"/>
                      <w:szCs w:val="26"/>
                      <w:lang w:val="en-US"/>
                    </w:rPr>
                    <w:t xml:space="preserve"> QR </w:t>
                  </w:r>
                  <w:proofErr w:type="spellStart"/>
                  <w:r w:rsidRPr="00CD13A2">
                    <w:rPr>
                      <w:rFonts w:ascii="Aptos" w:eastAsia="Aptos" w:hAnsi="Aptos" w:cs="Aptos"/>
                      <w:sz w:val="26"/>
                      <w:szCs w:val="26"/>
                      <w:lang w:val="en-US"/>
                    </w:rPr>
                    <w:t>কোড</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স্ক্যান</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করুন</w:t>
                  </w:r>
                  <w:proofErr w:type="spellEnd"/>
                  <w:r w:rsidRPr="00CD13A2">
                    <w:rPr>
                      <w:rFonts w:ascii="Aptos" w:eastAsia="Aptos" w:hAnsi="Aptos" w:cs="Aptos"/>
                      <w:sz w:val="26"/>
                      <w:szCs w:val="26"/>
                      <w:lang w:val="en-US"/>
                    </w:rPr>
                    <w:t>।</w:t>
                  </w:r>
                </w:p>
              </w:tc>
              <w:tc>
                <w:tcPr>
                  <w:tcW w:w="2779" w:type="dxa"/>
                  <w:tcBorders>
                    <w:top w:val="nil"/>
                    <w:left w:val="nil"/>
                    <w:bottom w:val="nil"/>
                    <w:right w:val="nil"/>
                  </w:tcBorders>
                  <w:shd w:val="clear" w:color="auto" w:fill="auto"/>
                  <w:tcMar>
                    <w:top w:w="80" w:type="dxa"/>
                    <w:left w:w="80" w:type="dxa"/>
                    <w:bottom w:w="80" w:type="dxa"/>
                    <w:right w:w="812" w:type="dxa"/>
                  </w:tcMar>
                  <w:vAlign w:val="center"/>
                </w:tcPr>
                <w:p w14:paraId="509805BF" w14:textId="77777777" w:rsidR="006007AF" w:rsidRDefault="006007AF" w:rsidP="006007AF">
                  <w:pPr>
                    <w:pStyle w:val="Body"/>
                    <w:spacing w:after="0" w:line="240" w:lineRule="auto"/>
                    <w:ind w:left="85" w:right="732"/>
                    <w:jc w:val="both"/>
                  </w:pPr>
                  <w:r>
                    <w:rPr>
                      <w:rFonts w:ascii="Aptos" w:eastAsia="Aptos" w:hAnsi="Aptos" w:cs="Aptos"/>
                      <w:noProof/>
                      <w:sz w:val="28"/>
                      <w:szCs w:val="28"/>
                    </w:rPr>
                    <w:drawing>
                      <wp:inline distT="0" distB="0" distL="0" distR="0" wp14:anchorId="7A03B4EE" wp14:editId="7B40FD94">
                        <wp:extent cx="1159510" cy="1159510"/>
                        <wp:effectExtent l="0" t="0" r="0" b="0"/>
                        <wp:docPr id="1073741853" name="officeArt object" descr="A qr code on a white background&#10;&#10;AI-generated content may be incorrect."/>
                        <wp:cNvGraphicFramePr/>
                        <a:graphic xmlns:a="http://schemas.openxmlformats.org/drawingml/2006/main">
                          <a:graphicData uri="http://schemas.openxmlformats.org/drawingml/2006/picture">
                            <pic:pic xmlns:pic="http://schemas.openxmlformats.org/drawingml/2006/picture">
                              <pic:nvPicPr>
                                <pic:cNvPr id="1073741853" name="A qr code on a white backgroundAI-generated content may be incorrect." descr="A qr code on a white backgroundAI-generated content may be incorrect."/>
                                <pic:cNvPicPr>
                                  <a:picLocks noChangeAspect="1"/>
                                </pic:cNvPicPr>
                              </pic:nvPicPr>
                              <pic:blipFill>
                                <a:blip r:embed="rId9"/>
                                <a:stretch>
                                  <a:fillRect/>
                                </a:stretch>
                              </pic:blipFill>
                              <pic:spPr>
                                <a:xfrm>
                                  <a:off x="0" y="0"/>
                                  <a:ext cx="1159510" cy="1159510"/>
                                </a:xfrm>
                                <a:prstGeom prst="rect">
                                  <a:avLst/>
                                </a:prstGeom>
                                <a:ln w="12700" cap="flat">
                                  <a:noFill/>
                                  <a:miter lim="400000"/>
                                </a:ln>
                                <a:effectLst/>
                              </pic:spPr>
                            </pic:pic>
                          </a:graphicData>
                        </a:graphic>
                      </wp:inline>
                    </w:drawing>
                  </w:r>
                </w:p>
              </w:tc>
            </w:tr>
            <w:tr w:rsidR="006007AF" w14:paraId="150419B2" w14:textId="77777777" w:rsidTr="006007AF">
              <w:trPr>
                <w:trHeight w:val="2172"/>
              </w:trPr>
              <w:tc>
                <w:tcPr>
                  <w:tcW w:w="13320" w:type="dxa"/>
                  <w:gridSpan w:val="3"/>
                  <w:tcBorders>
                    <w:top w:val="nil"/>
                    <w:left w:val="nil"/>
                    <w:bottom w:val="nil"/>
                    <w:right w:val="nil"/>
                  </w:tcBorders>
                  <w:shd w:val="clear" w:color="auto" w:fill="auto"/>
                  <w:tcMar>
                    <w:top w:w="80" w:type="dxa"/>
                    <w:left w:w="167" w:type="dxa"/>
                    <w:bottom w:w="80" w:type="dxa"/>
                    <w:right w:w="812" w:type="dxa"/>
                  </w:tcMar>
                  <w:vAlign w:val="center"/>
                </w:tcPr>
                <w:p w14:paraId="5F09C62A" w14:textId="77777777" w:rsidR="006007AF" w:rsidRPr="00CD13A2" w:rsidRDefault="006007AF" w:rsidP="006007AF">
                  <w:pPr>
                    <w:pStyle w:val="Body"/>
                    <w:spacing w:after="0" w:line="240" w:lineRule="auto"/>
                    <w:ind w:left="85" w:right="732"/>
                    <w:jc w:val="both"/>
                    <w:rPr>
                      <w:sz w:val="26"/>
                      <w:szCs w:val="26"/>
                    </w:rPr>
                  </w:pPr>
                  <w:proofErr w:type="spellStart"/>
                  <w:r w:rsidRPr="00CD13A2">
                    <w:rPr>
                      <w:rFonts w:ascii="Aptos" w:eastAsia="Aptos" w:hAnsi="Aptos" w:cs="Aptos"/>
                      <w:sz w:val="26"/>
                      <w:szCs w:val="26"/>
                      <w:lang w:val="en-US"/>
                    </w:rPr>
                    <w:t>সমীক্ষাটি</w:t>
                  </w:r>
                  <w:proofErr w:type="spellEnd"/>
                  <w:r w:rsidRPr="00CD13A2">
                    <w:rPr>
                      <w:rFonts w:ascii="Aptos" w:eastAsia="Aptos" w:hAnsi="Aptos" w:cs="Aptos"/>
                      <w:sz w:val="26"/>
                      <w:szCs w:val="26"/>
                      <w:lang w:val="en-US"/>
                    </w:rPr>
                    <w:t xml:space="preserve"> </w:t>
                  </w:r>
                  <w:r w:rsidRPr="00CD13A2">
                    <w:rPr>
                      <w:rFonts w:ascii="Arial" w:eastAsia="Aptos" w:hAnsi="Arial" w:cs="Arial"/>
                      <w:sz w:val="26"/>
                      <w:szCs w:val="26"/>
                      <w:lang w:val="en-US"/>
                    </w:rPr>
                    <w:t>NHS</w:t>
                  </w:r>
                  <w:r w:rsidRPr="00CD13A2">
                    <w:rPr>
                      <w:rFonts w:ascii="Aptos" w:eastAsia="Aptos" w:hAnsi="Aptos" w:cs="Aptos"/>
                      <w:sz w:val="26"/>
                      <w:szCs w:val="26"/>
                      <w:lang w:val="en-US"/>
                    </w:rPr>
                    <w:t xml:space="preserve"> </w:t>
                  </w:r>
                  <w:r w:rsidRPr="00CD13A2">
                    <w:rPr>
                      <w:rFonts w:ascii="Arial" w:eastAsia="Aptos" w:hAnsi="Arial" w:cs="Arial"/>
                      <w:sz w:val="26"/>
                      <w:szCs w:val="26"/>
                      <w:lang w:val="en-US"/>
                    </w:rPr>
                    <w:t>England</w:t>
                  </w:r>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পক্ষ</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থেকে</w:t>
                  </w:r>
                  <w:proofErr w:type="spellEnd"/>
                  <w:r w:rsidRPr="00CD13A2">
                    <w:rPr>
                      <w:rFonts w:ascii="Aptos" w:eastAsia="Aptos" w:hAnsi="Aptos" w:cs="Aptos"/>
                      <w:sz w:val="26"/>
                      <w:szCs w:val="26"/>
                      <w:lang w:val="en-US"/>
                    </w:rPr>
                    <w:t xml:space="preserve"> </w:t>
                  </w:r>
                  <w:r w:rsidRPr="00CD13A2">
                    <w:rPr>
                      <w:rFonts w:ascii="Arial" w:eastAsia="Aptos" w:hAnsi="Arial" w:cs="Arial"/>
                      <w:sz w:val="26"/>
                      <w:szCs w:val="26"/>
                      <w:lang w:val="en-US"/>
                    </w:rPr>
                    <w:t>Picker</w:t>
                  </w:r>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দ্বারা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পরিচালিত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হবে</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এই</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সমীক্ষাটির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উত্তর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প্রদান</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জন্য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ক্যান্সারে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আক্রান্ত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ব্যক্তিদের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সনাক্ত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এবং</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আমন্ত্রণ</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জানাতে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জনসাধারণের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সদস্য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সহ</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একটি</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স্বতন্ত্র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ওভারসাইট</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গ্রুপ</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গোপনীয়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রোগীর</w:t>
                  </w:r>
                  <w:proofErr w:type="spellEnd"/>
                  <w:r w:rsidRPr="00CD13A2">
                    <w:rPr>
                      <w:rFonts w:ascii="Aptos" w:eastAsia="Aptos" w:hAnsi="Aptos" w:cs="Aptos"/>
                      <w:sz w:val="26"/>
                      <w:szCs w:val="26"/>
                      <w:lang w:val="en-US"/>
                    </w:rPr>
                    <w:t xml:space="preserve"> </w:t>
                  </w:r>
                  <w:proofErr w:type="spellStart"/>
                  <w:proofErr w:type="gramStart"/>
                  <w:r w:rsidRPr="00CD13A2">
                    <w:rPr>
                      <w:rFonts w:ascii="Aptos" w:eastAsia="Aptos" w:hAnsi="Aptos" w:cs="Aptos"/>
                      <w:sz w:val="26"/>
                      <w:szCs w:val="26"/>
                      <w:lang w:val="en-US"/>
                    </w:rPr>
                    <w:t>তথ্য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অ্যাক্সেস</w:t>
                  </w:r>
                  <w:proofErr w:type="spellEnd"/>
                  <w:proofErr w:type="gram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করার</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জন্য</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সহায়তা</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প্রদান</w:t>
                  </w:r>
                  <w:proofErr w:type="spellEnd"/>
                  <w:r w:rsidRPr="00CD13A2">
                    <w:rPr>
                      <w:rFonts w:ascii="Aptos" w:eastAsia="Aptos" w:hAnsi="Aptos" w:cs="Aptos"/>
                      <w:sz w:val="26"/>
                      <w:szCs w:val="26"/>
                      <w:lang w:val="en-US"/>
                    </w:rPr>
                    <w:t xml:space="preserve"> </w:t>
                  </w:r>
                  <w:proofErr w:type="spellStart"/>
                  <w:r w:rsidRPr="00CD13A2">
                    <w:rPr>
                      <w:rFonts w:ascii="Aptos" w:eastAsia="Aptos" w:hAnsi="Aptos" w:cs="Aptos"/>
                      <w:sz w:val="26"/>
                      <w:szCs w:val="26"/>
                      <w:lang w:val="en-US"/>
                    </w:rPr>
                    <w:t>করেছে</w:t>
                  </w:r>
                  <w:proofErr w:type="spellEnd"/>
                  <w:r w:rsidRPr="00CD13A2">
                    <w:rPr>
                      <w:rFonts w:ascii="Aptos" w:eastAsia="Aptos" w:hAnsi="Aptos" w:cs="Aptos"/>
                      <w:sz w:val="26"/>
                      <w:szCs w:val="26"/>
                      <w:lang w:val="en-US"/>
                    </w:rPr>
                    <w:t>।</w:t>
                  </w:r>
                </w:p>
              </w:tc>
            </w:tr>
          </w:tbl>
          <w:p w14:paraId="4FD2A14C" w14:textId="77777777" w:rsidR="006007AF" w:rsidRDefault="006007AF" w:rsidP="006007AF">
            <w:pPr>
              <w:pStyle w:val="Body"/>
              <w:spacing w:line="287" w:lineRule="auto"/>
            </w:pPr>
            <w:proofErr w:type="spellStart"/>
            <w:r w:rsidRPr="00CD13A2">
              <w:rPr>
                <w:rFonts w:ascii="Arial Unicode MS" w:hAnsi="Arial Unicode MS"/>
                <w:color w:val="0072BC"/>
                <w:sz w:val="28"/>
                <w:szCs w:val="28"/>
                <w:u w:color="0072BC"/>
              </w:rPr>
              <w:t>আপনি</w:t>
            </w:r>
            <w:proofErr w:type="spellEnd"/>
            <w:r w:rsidRPr="00CD13A2">
              <w:rPr>
                <w:rFonts w:ascii="Arial" w:hAnsi="Arial"/>
                <w:color w:val="0072BC"/>
                <w:sz w:val="24"/>
                <w:szCs w:val="28"/>
                <w:u w:color="0072BC"/>
              </w:rPr>
              <w:t xml:space="preserve"> </w:t>
            </w:r>
            <w:proofErr w:type="spellStart"/>
            <w:r w:rsidRPr="00CD13A2">
              <w:rPr>
                <w:rFonts w:ascii="Arial Unicode MS" w:hAnsi="Arial Unicode MS"/>
                <w:color w:val="0072BC"/>
                <w:sz w:val="28"/>
                <w:szCs w:val="28"/>
                <w:u w:color="0072BC"/>
              </w:rPr>
              <w:t>আমন্ত্রিত</w:t>
            </w:r>
            <w:proofErr w:type="spellEnd"/>
            <w:r w:rsidRPr="00CD13A2">
              <w:rPr>
                <w:rFonts w:ascii="Arial" w:hAnsi="Arial"/>
                <w:color w:val="0072BC"/>
                <w:sz w:val="24"/>
                <w:szCs w:val="28"/>
                <w:u w:color="0072BC"/>
              </w:rPr>
              <w:t xml:space="preserve"> </w:t>
            </w:r>
            <w:proofErr w:type="spellStart"/>
            <w:r w:rsidRPr="00CD13A2">
              <w:rPr>
                <w:rFonts w:ascii="Arial Unicode MS" w:hAnsi="Arial Unicode MS"/>
                <w:color w:val="0072BC"/>
                <w:sz w:val="28"/>
                <w:szCs w:val="28"/>
                <w:u w:color="0072BC"/>
              </w:rPr>
              <w:t>হলে</w:t>
            </w:r>
            <w:proofErr w:type="spellEnd"/>
            <w:r w:rsidRPr="00CD13A2">
              <w:rPr>
                <w:rFonts w:ascii="Arial" w:hAnsi="Arial"/>
                <w:color w:val="0072BC"/>
                <w:sz w:val="24"/>
                <w:szCs w:val="28"/>
                <w:u w:color="0072BC"/>
              </w:rPr>
              <w:t xml:space="preserve"> </w:t>
            </w:r>
            <w:proofErr w:type="spellStart"/>
            <w:r w:rsidRPr="00CD13A2">
              <w:rPr>
                <w:rFonts w:ascii="Arial Unicode MS" w:hAnsi="Arial Unicode MS"/>
                <w:color w:val="0072BC"/>
                <w:sz w:val="28"/>
                <w:szCs w:val="28"/>
                <w:u w:color="0072BC"/>
              </w:rPr>
              <w:t>কী</w:t>
            </w:r>
            <w:r w:rsidRPr="00CD13A2">
              <w:rPr>
                <w:rFonts w:ascii="Arial Unicode MS" w:hAnsi="Arial Unicode MS"/>
                <w:color w:val="0072BC"/>
                <w:sz w:val="28"/>
                <w:szCs w:val="28"/>
                <w:u w:color="0072BC"/>
                <w:lang w:val="en-US"/>
              </w:rPr>
              <w:t>ভাবে</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অংশগ্রহণ</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হবে</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ব্যাখ্যা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আপনাকে</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একটি</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চিঠি</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পাঠানোর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জন্য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আমরা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আপনার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ব্যক্তিগত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বিবরণ</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ব্যবহার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করব</w:t>
            </w:r>
            <w:proofErr w:type="spellEnd"/>
            <w:r w:rsidRPr="00CD13A2">
              <w:rPr>
                <w:rFonts w:ascii="Arial Unicode MS" w:hAnsi="Arial Unicode MS"/>
                <w:color w:val="0072BC"/>
                <w:sz w:val="28"/>
                <w:szCs w:val="28"/>
                <w:u w:color="0072BC"/>
                <w:lang w:val="en-US"/>
              </w:rPr>
              <w:t>।</w:t>
            </w:r>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ভবিষ্যতে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কীভাবে</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সমীক্ষা</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প্রদান</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যায়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বুঝতে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সাহায্য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জন্য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আমরা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পাঠ্য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বার্তার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মাধ্যমে</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কিছু</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লোকের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সাথে</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যোগাযোগ</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করব</w:t>
            </w:r>
            <w:proofErr w:type="spellEnd"/>
            <w:r w:rsidRPr="00CD13A2">
              <w:rPr>
                <w:rFonts w:ascii="Arial Unicode MS" w:hAnsi="Arial Unicode MS"/>
                <w:color w:val="0072BC"/>
                <w:sz w:val="28"/>
                <w:szCs w:val="28"/>
                <w:u w:color="0072BC"/>
                <w:lang w:val="en-US"/>
              </w:rPr>
              <w:t>।</w:t>
            </w:r>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আমরা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শুধুমাত্র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একটি</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সমীক্ষা</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চালাতে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আপনার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বিবরণ</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ব্যবহার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করব</w:t>
            </w:r>
            <w:proofErr w:type="spellEnd"/>
            <w:r w:rsidRPr="00CD13A2">
              <w:rPr>
                <w:rFonts w:ascii="Arial Unicode MS" w:hAnsi="Arial Unicode MS"/>
                <w:color w:val="0072BC"/>
                <w:sz w:val="28"/>
                <w:szCs w:val="28"/>
                <w:u w:color="0072BC"/>
                <w:lang w:val="en-US"/>
              </w:rPr>
              <w:t>।</w:t>
            </w:r>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এই</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বিবরণ</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এই</w:t>
            </w:r>
            <w:proofErr w:type="spellEnd"/>
            <w:r w:rsidRPr="00CD13A2">
              <w:rPr>
                <w:rFonts w:ascii="Arial" w:hAnsi="Arial"/>
                <w:color w:val="0072BC"/>
                <w:sz w:val="24"/>
                <w:szCs w:val="28"/>
                <w:u w:color="0072BC"/>
                <w:lang w:val="en-US"/>
              </w:rPr>
              <w:t xml:space="preserve"> NHS </w:t>
            </w:r>
            <w:proofErr w:type="spellStart"/>
            <w:r w:rsidRPr="00CD13A2">
              <w:rPr>
                <w:rFonts w:ascii="Arial Unicode MS" w:hAnsi="Arial Unicode MS"/>
                <w:color w:val="0072BC"/>
                <w:sz w:val="28"/>
                <w:szCs w:val="28"/>
                <w:u w:color="0072BC"/>
                <w:lang w:val="en-US"/>
              </w:rPr>
              <w:t>ট্রাস্ট</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দ্বারা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প্রদান</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হবে</w:t>
            </w:r>
            <w:proofErr w:type="spellEnd"/>
            <w:r w:rsidRPr="00CD13A2">
              <w:rPr>
                <w:rFonts w:ascii="Arial Unicode MS" w:hAnsi="Arial Unicode MS"/>
                <w:color w:val="0072BC"/>
                <w:sz w:val="28"/>
                <w:szCs w:val="28"/>
                <w:u w:color="0072BC"/>
                <w:lang w:val="en-US"/>
              </w:rPr>
              <w:t>।</w:t>
            </w:r>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আপনার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ব্যক্তিগত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তথ্য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নিরাপদে</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এবং</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গোপনীয়ভাবে</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পরিচালনা</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হবে</w:t>
            </w:r>
            <w:proofErr w:type="spellEnd"/>
            <w:r w:rsidRPr="00CD13A2">
              <w:rPr>
                <w:rFonts w:ascii="Arial Unicode MS" w:hAnsi="Arial Unicode MS"/>
                <w:color w:val="0072BC"/>
                <w:sz w:val="28"/>
                <w:szCs w:val="28"/>
                <w:u w:color="0072BC"/>
                <w:lang w:val="en-US"/>
              </w:rPr>
              <w:t>।</w:t>
            </w:r>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আমরা</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এমন</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কোনো</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তথ্য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প্রকাশ</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করব</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না</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যা</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আপনাকে</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সনাক্ত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করতে</w:t>
            </w:r>
            <w:proofErr w:type="spellEnd"/>
            <w:r w:rsidRPr="00CD13A2">
              <w:rPr>
                <w:rFonts w:ascii="Arial" w:hAnsi="Arial"/>
                <w:color w:val="0072BC"/>
                <w:sz w:val="24"/>
                <w:szCs w:val="28"/>
                <w:u w:color="0072BC"/>
                <w:lang w:val="en-US"/>
              </w:rPr>
              <w:t xml:space="preserve"> </w:t>
            </w:r>
            <w:proofErr w:type="spellStart"/>
            <w:r w:rsidRPr="00CD13A2">
              <w:rPr>
                <w:rFonts w:ascii="Arial Unicode MS" w:hAnsi="Arial Unicode MS"/>
                <w:color w:val="0072BC"/>
                <w:sz w:val="28"/>
                <w:szCs w:val="28"/>
                <w:u w:color="0072BC"/>
                <w:lang w:val="en-US"/>
              </w:rPr>
              <w:t>পারে</w:t>
            </w:r>
            <w:proofErr w:type="spellEnd"/>
            <w:r w:rsidRPr="00CD13A2">
              <w:rPr>
                <w:rFonts w:ascii="Arial Unicode MS" w:hAnsi="Arial Unicode MS"/>
                <w:color w:val="0072BC"/>
                <w:sz w:val="28"/>
                <w:szCs w:val="28"/>
                <w:u w:color="0072BC"/>
                <w:lang w:val="en-US"/>
              </w:rPr>
              <w:t>।</w:t>
            </w:r>
          </w:p>
        </w:tc>
      </w:tr>
    </w:tbl>
    <w:p w14:paraId="74959C32" w14:textId="17DDD13B" w:rsidR="00A37A79" w:rsidRDefault="00CD13A2">
      <w:pPr>
        <w:pStyle w:val="Body"/>
        <w:spacing w:after="227" w:line="278" w:lineRule="auto"/>
        <w:ind w:left="15" w:right="2097"/>
        <w:rPr>
          <w:rFonts w:ascii="Arial" w:eastAsia="Arial" w:hAnsi="Arial" w:cs="Arial"/>
          <w:b/>
          <w:bCs/>
          <w:sz w:val="112"/>
          <w:szCs w:val="112"/>
        </w:rPr>
      </w:pPr>
      <w:r>
        <w:rPr>
          <w:rFonts w:ascii="Arial" w:eastAsia="Arial" w:hAnsi="Arial" w:cs="Arial"/>
          <w:b/>
          <w:bCs/>
          <w:noProof/>
          <w:sz w:val="112"/>
          <w:szCs w:val="112"/>
        </w:rPr>
        <mc:AlternateContent>
          <mc:Choice Requires="wps">
            <w:drawing>
              <wp:anchor distT="0" distB="0" distL="0" distR="0" simplePos="0" relativeHeight="251660288" behindDoc="0" locked="0" layoutInCell="1" allowOverlap="1" wp14:anchorId="5E723CA2" wp14:editId="52ADCC66">
                <wp:simplePos x="0" y="0"/>
                <wp:positionH relativeFrom="margin">
                  <wp:posOffset>7698740</wp:posOffset>
                </wp:positionH>
                <wp:positionV relativeFrom="line">
                  <wp:posOffset>491490</wp:posOffset>
                </wp:positionV>
                <wp:extent cx="1449705" cy="1374775"/>
                <wp:effectExtent l="76200" t="0" r="0" b="0"/>
                <wp:wrapNone/>
                <wp:docPr id="1073741838" name="officeArt object" descr="Freeform: Shape 40"/>
                <wp:cNvGraphicFramePr/>
                <a:graphic xmlns:a="http://schemas.openxmlformats.org/drawingml/2006/main">
                  <a:graphicData uri="http://schemas.microsoft.com/office/word/2010/wordprocessingShape">
                    <wps:wsp>
                      <wps:cNvSpPr/>
                      <wps:spPr>
                        <a:xfrm rot="20023530">
                          <a:off x="0" y="0"/>
                          <a:ext cx="1449705" cy="1374775"/>
                        </a:xfrm>
                        <a:custGeom>
                          <a:avLst/>
                          <a:gdLst/>
                          <a:ahLst/>
                          <a:cxnLst>
                            <a:cxn ang="0">
                              <a:pos x="wd2" y="hd2"/>
                            </a:cxn>
                            <a:cxn ang="5400000">
                              <a:pos x="wd2" y="hd2"/>
                            </a:cxn>
                            <a:cxn ang="10800000">
                              <a:pos x="wd2" y="hd2"/>
                            </a:cxn>
                            <a:cxn ang="16200000">
                              <a:pos x="wd2" y="hd2"/>
                            </a:cxn>
                          </a:cxnLst>
                          <a:rect l="0" t="0" r="r" b="b"/>
                          <a:pathLst>
                            <a:path w="19652" h="20588" extrusionOk="0">
                              <a:moveTo>
                                <a:pt x="15904" y="3914"/>
                              </a:moveTo>
                              <a:lnTo>
                                <a:pt x="10003" y="783"/>
                              </a:lnTo>
                              <a:cubicBezTo>
                                <a:pt x="6620" y="-1012"/>
                                <a:pt x="2478" y="385"/>
                                <a:pt x="753" y="3899"/>
                              </a:cubicBezTo>
                              <a:cubicBezTo>
                                <a:pt x="-974" y="7415"/>
                                <a:pt x="370" y="11719"/>
                                <a:pt x="3751" y="13512"/>
                              </a:cubicBezTo>
                              <a:lnTo>
                                <a:pt x="7779" y="15649"/>
                              </a:lnTo>
                              <a:cubicBezTo>
                                <a:pt x="8480" y="19304"/>
                                <a:pt x="11374" y="20588"/>
                                <a:pt x="11374" y="20588"/>
                              </a:cubicBezTo>
                              <a:cubicBezTo>
                                <a:pt x="11307" y="19201"/>
                                <a:pt x="11505" y="18071"/>
                                <a:pt x="11698" y="17336"/>
                              </a:cubicBezTo>
                              <a:cubicBezTo>
                                <a:pt x="14559" y="17809"/>
                                <a:pt x="17510" y="16355"/>
                                <a:pt x="18899" y="13528"/>
                              </a:cubicBezTo>
                              <a:cubicBezTo>
                                <a:pt x="20626" y="10011"/>
                                <a:pt x="19282" y="5707"/>
                                <a:pt x="15901" y="3914"/>
                              </a:cubicBezTo>
                              <a:close/>
                            </a:path>
                          </a:pathLst>
                        </a:custGeom>
                        <a:solidFill>
                          <a:srgbClr val="B21F74"/>
                        </a:solidFill>
                        <a:ln w="12700" cap="flat">
                          <a:noFill/>
                          <a:miter lim="400000"/>
                        </a:ln>
                        <a:effectLst/>
                      </wps:spPr>
                      <wps:bodyPr/>
                    </wps:wsp>
                  </a:graphicData>
                </a:graphic>
              </wp:anchor>
            </w:drawing>
          </mc:Choice>
          <mc:Fallback>
            <w:pict>
              <v:shape w14:anchorId="324BEB38" id="officeArt object" o:spid="_x0000_s1026" alt="Freeform: Shape 40" style="position:absolute;margin-left:606.2pt;margin-top:38.7pt;width:114.15pt;height:108.25pt;rotation:-1721926fd;z-index:251660288;visibility:visible;mso-wrap-style:square;mso-wrap-distance-left:0;mso-wrap-distance-top:0;mso-wrap-distance-right:0;mso-wrap-distance-bottom:0;mso-position-horizontal:absolute;mso-position-horizontal-relative:margin;mso-position-vertical:absolute;mso-position-vertical-relative:line;v-text-anchor:top" coordsize="19652,20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xrkCAMAAJkHAAAOAAAAZHJzL2Uyb0RvYy54bWysVV9vmzAQf5+072Dx3oIxxhA1qdRV3cu0&#10;TWr3ARxjEjTAyHaTdJ9+ZxuS0FZTVC0P5MB3v7v73R/f3B66Fu2kNo3qlxG+TiIke6Gqpt8so19P&#10;D1dFhIzlfcVb1ctl9CJNdLv6/OlmPyxkqraqraRGANKbxX5YRltrh0UcG7GVHTfXapA9HNZKd9zC&#10;q97EleZ7QO/aOE2SPN4rXQ1aCWkMfL0Ph9HK49e1FPZHXRtpUbuMIDbrn9o/1+4Zr274YqP5sG3E&#10;GAb/QBQdb3pweoS655ajZ928geoaoZVRtb0WqotVXTdC+hwgG5y8yuZxywfpcwFyzHCkyfw/WPF9&#10;9zj81EDDfjALA6LL4lDrDmkFbAHHKaEk8clBuOjguXs5cicPFgn4iLOsZAmNkIAzTFjGGHXsxgHN&#10;oYpnY79K1TmZ774ZG8ivJolvJ0kcehC9zaFH3PVSiGBQxkWwr9IIgZ8t/AcfYDFTp1nifj7si41w&#10;UnzEKgeSLvMFZJxS09Ccr9tSRwjach3acuDWMeLyciLaA7FlTiH1rSsMLWC2gH797Ibvx++Jo07t&#10;5JPyVtaRhWmZZJ4uUuJs5Ouk1PYzZUiEeGVWkFF30hDP60bcyT/n+jkk79WvcIJ9MSBY7zbNGMQH&#10;RSKFb4TpO6MBnxRlORVvBvyem6uShRRYhmdohAX3GDPs4SY3hFHs3WNCQ2CO/JmjKa8QL2OsDAY0&#10;z6bIJpW5YTAosmL0XRIg2DdzOMGu/z1WqNK/j97E9Z4zgExYCK+ETTH3Rt3cubErEvbqKC9DETAj&#10;JL+YbpxROpLBimTGKwZex7RzQme1wIUrqQ+E0LS42Fua5Gke7JIEzxMo0yKMOmWQ/zmR0NWhwGdd&#10;PWdOtMpIMAGC3fwcBT9TnvXTPjKqbaqHpm3d3Bi9WX9pNdpxuDXuUvwA1Qw4M7W29yOZMtgzSHC4&#10;veqWW79yeuWwfLhdY+GGa5tuGY07KUC1fmFJf0eFvRefVrCT1qp68ZvZf4f97xMY7yp3wZy/g3x+&#10;o67+AgAA//8DAFBLAwQUAAYACAAAACEA4ENL/eAAAAAMAQAADwAAAGRycy9kb3ducmV2LnhtbEyP&#10;wU7DMAyG70i8Q2QkbixdqSgrTSeEhMRhBxhoXN3GNBVNUpp07d4e7wQn65c//f5cbhfbiyONofNO&#10;wXqVgCDXeN25VsHH+/PNPYgQ0WnsvSMFJwqwrS4vSiy0n90bHfexFVziQoEKTIxDIWVoDFkMKz+Q&#10;492XHy1GjmMr9Ygzl9tepklyJy12ji8YHOjJUPO9n6yCV9odTDxkZvGn6XPepfgy1z9KXV8tjw8g&#10;Ii3xD4azPqtDxU61n5wOouecrtOMWQV5zvNMZFmSg6gVpJvbDciqlP+fqH4BAAD//wMAUEsBAi0A&#10;FAAGAAgAAAAhALaDOJL+AAAA4QEAABMAAAAAAAAAAAAAAAAAAAAAAFtDb250ZW50X1R5cGVzXS54&#10;bWxQSwECLQAUAAYACAAAACEAOP0h/9YAAACUAQAACwAAAAAAAAAAAAAAAAAvAQAAX3JlbHMvLnJl&#10;bHNQSwECLQAUAAYACAAAACEAXTMa5AgDAACZBwAADgAAAAAAAAAAAAAAAAAuAgAAZHJzL2Uyb0Rv&#10;Yy54bWxQSwECLQAUAAYACAAAACEA4ENL/eAAAAAMAQAADwAAAAAAAAAAAAAAAABiBQAAZHJzL2Rv&#10;d25yZXYueG1sUEsFBgAAAAAEAAQA8wAAAG8GAAAAAA==&#10;" path="m15904,3914l10003,783c6620,-1012,2478,385,753,3899,-974,7415,370,11719,3751,13512r4028,2137c8480,19304,11374,20588,11374,20588v-67,-1387,131,-2517,324,-3252c14559,17809,17510,16355,18899,13528v1727,-3517,383,-7821,-2998,-9614l15904,3914xe" fillcolor="#b21f74" stroked="f" strokeweight="1pt">
                <v:stroke miterlimit="4" joinstyle="miter"/>
                <v:path arrowok="t" o:extrusionok="f" o:connecttype="custom" o:connectlocs="724853,687388;724853,687388;724853,687388;724853,687388" o:connectangles="0,90,180,270"/>
                <w10:wrap anchorx="margin" anchory="line"/>
              </v:shape>
            </w:pict>
          </mc:Fallback>
        </mc:AlternateContent>
      </w:r>
      <w:r>
        <w:rPr>
          <w:rFonts w:ascii="Arial" w:eastAsia="Arial" w:hAnsi="Arial" w:cs="Arial"/>
          <w:b/>
          <w:bCs/>
          <w:noProof/>
          <w:sz w:val="20"/>
          <w:szCs w:val="20"/>
        </w:rPr>
        <mc:AlternateContent>
          <mc:Choice Requires="wpg">
            <w:drawing>
              <wp:anchor distT="0" distB="0" distL="0" distR="0" simplePos="0" relativeHeight="251662336" behindDoc="0" locked="0" layoutInCell="1" allowOverlap="1" wp14:anchorId="3F0A5553" wp14:editId="66688471">
                <wp:simplePos x="0" y="0"/>
                <wp:positionH relativeFrom="column">
                  <wp:posOffset>8109585</wp:posOffset>
                </wp:positionH>
                <wp:positionV relativeFrom="line">
                  <wp:posOffset>1052667</wp:posOffset>
                </wp:positionV>
                <wp:extent cx="622300" cy="200025"/>
                <wp:effectExtent l="0" t="0" r="0" b="0"/>
                <wp:wrapNone/>
                <wp:docPr id="1073741842" name="officeArt object" descr="Graphic 16"/>
                <wp:cNvGraphicFramePr/>
                <a:graphic xmlns:a="http://schemas.openxmlformats.org/drawingml/2006/main">
                  <a:graphicData uri="http://schemas.microsoft.com/office/word/2010/wordprocessingGroup">
                    <wpg:wgp>
                      <wpg:cNvGrpSpPr/>
                      <wpg:grpSpPr>
                        <a:xfrm>
                          <a:off x="0" y="0"/>
                          <a:ext cx="622300" cy="200025"/>
                          <a:chOff x="0" y="0"/>
                          <a:chExt cx="622730" cy="200030"/>
                        </a:xfrm>
                      </wpg:grpSpPr>
                      <wps:wsp>
                        <wps:cNvPr id="1073741839" name="Freeform: Shape 54"/>
                        <wps:cNvSpPr/>
                        <wps:spPr>
                          <a:xfrm rot="19681078">
                            <a:off x="27841" y="26893"/>
                            <a:ext cx="143463" cy="146244"/>
                          </a:xfrm>
                          <a:custGeom>
                            <a:avLst/>
                            <a:gdLst/>
                            <a:ahLst/>
                            <a:cxnLst>
                              <a:cxn ang="0">
                                <a:pos x="wd2" y="hd2"/>
                              </a:cxn>
                              <a:cxn ang="5400000">
                                <a:pos x="wd2" y="hd2"/>
                              </a:cxn>
                              <a:cxn ang="10800000">
                                <a:pos x="wd2" y="hd2"/>
                              </a:cxn>
                              <a:cxn ang="16200000">
                                <a:pos x="wd2" y="hd2"/>
                              </a:cxn>
                            </a:cxnLst>
                            <a:rect l="0" t="0" r="r" b="b"/>
                            <a:pathLst>
                              <a:path w="21456" h="20881" extrusionOk="0">
                                <a:moveTo>
                                  <a:pt x="1459" y="5160"/>
                                </a:moveTo>
                                <a:cubicBezTo>
                                  <a:pt x="954" y="6001"/>
                                  <a:pt x="570" y="6890"/>
                                  <a:pt x="329" y="7825"/>
                                </a:cubicBezTo>
                                <a:cubicBezTo>
                                  <a:pt x="209" y="8292"/>
                                  <a:pt x="113" y="8760"/>
                                  <a:pt x="65" y="9251"/>
                                </a:cubicBezTo>
                                <a:cubicBezTo>
                                  <a:pt x="-79" y="10513"/>
                                  <a:pt x="17" y="11822"/>
                                  <a:pt x="353" y="13085"/>
                                </a:cubicBezTo>
                                <a:cubicBezTo>
                                  <a:pt x="1074" y="15773"/>
                                  <a:pt x="2852" y="18040"/>
                                  <a:pt x="5327" y="19443"/>
                                </a:cubicBezTo>
                                <a:cubicBezTo>
                                  <a:pt x="5327" y="19443"/>
                                  <a:pt x="5375" y="19466"/>
                                  <a:pt x="5399" y="19490"/>
                                </a:cubicBezTo>
                                <a:cubicBezTo>
                                  <a:pt x="7850" y="20869"/>
                                  <a:pt x="10709" y="21243"/>
                                  <a:pt x="13472" y="20518"/>
                                </a:cubicBezTo>
                                <a:cubicBezTo>
                                  <a:pt x="14746" y="20191"/>
                                  <a:pt x="15947" y="19653"/>
                                  <a:pt x="16980" y="18905"/>
                                </a:cubicBezTo>
                                <a:cubicBezTo>
                                  <a:pt x="18205" y="18064"/>
                                  <a:pt x="19214" y="16965"/>
                                  <a:pt x="20007" y="15679"/>
                                </a:cubicBezTo>
                                <a:cubicBezTo>
                                  <a:pt x="21040" y="13949"/>
                                  <a:pt x="21521" y="12033"/>
                                  <a:pt x="21449" y="10162"/>
                                </a:cubicBezTo>
                                <a:cubicBezTo>
                                  <a:pt x="21353" y="6679"/>
                                  <a:pt x="19455" y="3313"/>
                                  <a:pt x="16139" y="1420"/>
                                </a:cubicBezTo>
                                <a:cubicBezTo>
                                  <a:pt x="13664" y="17"/>
                                  <a:pt x="10781" y="-357"/>
                                  <a:pt x="8018" y="344"/>
                                </a:cubicBezTo>
                                <a:cubicBezTo>
                                  <a:pt x="5255" y="1046"/>
                                  <a:pt x="2924" y="2776"/>
                                  <a:pt x="1483" y="5183"/>
                                </a:cubicBezTo>
                                <a:close/>
                              </a:path>
                            </a:pathLst>
                          </a:custGeom>
                          <a:solidFill>
                            <a:srgbClr val="FFFFFF"/>
                          </a:solidFill>
                          <a:ln w="12700" cap="flat">
                            <a:noFill/>
                            <a:miter lim="400000"/>
                          </a:ln>
                          <a:effectLst/>
                        </wps:spPr>
                        <wps:bodyPr/>
                      </wps:wsp>
                      <wps:wsp>
                        <wps:cNvPr id="1073741840" name="Freeform: Shape 55"/>
                        <wps:cNvSpPr/>
                        <wps:spPr>
                          <a:xfrm rot="19681078">
                            <a:off x="239608" y="26997"/>
                            <a:ext cx="143425" cy="146027"/>
                          </a:xfrm>
                          <a:custGeom>
                            <a:avLst/>
                            <a:gdLst/>
                            <a:ahLst/>
                            <a:cxnLst>
                              <a:cxn ang="0">
                                <a:pos x="wd2" y="hd2"/>
                              </a:cxn>
                              <a:cxn ang="5400000">
                                <a:pos x="wd2" y="hd2"/>
                              </a:cxn>
                              <a:cxn ang="10800000">
                                <a:pos x="wd2" y="hd2"/>
                              </a:cxn>
                              <a:cxn ang="16200000">
                                <a:pos x="wd2" y="hd2"/>
                              </a:cxn>
                            </a:cxnLst>
                            <a:rect l="0" t="0" r="r" b="b"/>
                            <a:pathLst>
                              <a:path w="20983" h="21147" extrusionOk="0">
                                <a:moveTo>
                                  <a:pt x="1439" y="5220"/>
                                </a:moveTo>
                                <a:cubicBezTo>
                                  <a:pt x="946" y="6074"/>
                                  <a:pt x="570" y="6975"/>
                                  <a:pt x="334" y="7923"/>
                                </a:cubicBezTo>
                                <a:cubicBezTo>
                                  <a:pt x="-112" y="9654"/>
                                  <a:pt x="-112" y="11480"/>
                                  <a:pt x="334" y="13258"/>
                                </a:cubicBezTo>
                                <a:cubicBezTo>
                                  <a:pt x="1040" y="15985"/>
                                  <a:pt x="2779" y="18285"/>
                                  <a:pt x="5200" y="19708"/>
                                </a:cubicBezTo>
                                <a:cubicBezTo>
                                  <a:pt x="6681" y="20585"/>
                                  <a:pt x="8279" y="21035"/>
                                  <a:pt x="9877" y="21130"/>
                                </a:cubicBezTo>
                                <a:cubicBezTo>
                                  <a:pt x="11569" y="21225"/>
                                  <a:pt x="13238" y="20917"/>
                                  <a:pt x="14789" y="20229"/>
                                </a:cubicBezTo>
                                <a:cubicBezTo>
                                  <a:pt x="15095" y="20087"/>
                                  <a:pt x="15400" y="19945"/>
                                  <a:pt x="15682" y="19779"/>
                                </a:cubicBezTo>
                                <a:cubicBezTo>
                                  <a:pt x="17234" y="18878"/>
                                  <a:pt x="18597" y="17574"/>
                                  <a:pt x="19561" y="15914"/>
                                </a:cubicBezTo>
                                <a:cubicBezTo>
                                  <a:pt x="21488" y="12571"/>
                                  <a:pt x="21394" y="8587"/>
                                  <a:pt x="19655" y="5434"/>
                                </a:cubicBezTo>
                                <a:cubicBezTo>
                                  <a:pt x="19608" y="5363"/>
                                  <a:pt x="19584" y="5292"/>
                                  <a:pt x="19537" y="5220"/>
                                </a:cubicBezTo>
                                <a:cubicBezTo>
                                  <a:pt x="18667" y="3703"/>
                                  <a:pt x="17398" y="2399"/>
                                  <a:pt x="15800" y="1451"/>
                                </a:cubicBezTo>
                                <a:cubicBezTo>
                                  <a:pt x="13379" y="28"/>
                                  <a:pt x="10559" y="-375"/>
                                  <a:pt x="7856" y="360"/>
                                </a:cubicBezTo>
                                <a:cubicBezTo>
                                  <a:pt x="7503" y="455"/>
                                  <a:pt x="7127" y="573"/>
                                  <a:pt x="6798" y="716"/>
                                </a:cubicBezTo>
                                <a:cubicBezTo>
                                  <a:pt x="4565" y="1569"/>
                                  <a:pt x="2708" y="3158"/>
                                  <a:pt x="1486" y="5268"/>
                                </a:cubicBezTo>
                                <a:close/>
                              </a:path>
                            </a:pathLst>
                          </a:custGeom>
                          <a:solidFill>
                            <a:srgbClr val="FFFFFF"/>
                          </a:solidFill>
                          <a:ln w="12700" cap="flat">
                            <a:noFill/>
                            <a:miter lim="400000"/>
                          </a:ln>
                          <a:effectLst/>
                        </wps:spPr>
                        <wps:bodyPr/>
                      </wps:wsp>
                      <wps:wsp>
                        <wps:cNvPr id="1073741841" name="Freeform: Shape 56"/>
                        <wps:cNvSpPr/>
                        <wps:spPr>
                          <a:xfrm rot="19681078">
                            <a:off x="451453" y="26940"/>
                            <a:ext cx="143464" cy="146142"/>
                          </a:xfrm>
                          <a:custGeom>
                            <a:avLst/>
                            <a:gdLst/>
                            <a:ahLst/>
                            <a:cxnLst>
                              <a:cxn ang="0">
                                <a:pos x="wd2" y="hd2"/>
                              </a:cxn>
                              <a:cxn ang="5400000">
                                <a:pos x="wd2" y="hd2"/>
                              </a:cxn>
                              <a:cxn ang="10800000">
                                <a:pos x="wd2" y="hd2"/>
                              </a:cxn>
                              <a:cxn ang="16200000">
                                <a:pos x="wd2" y="hd2"/>
                              </a:cxn>
                            </a:cxnLst>
                            <a:rect l="0" t="0" r="r" b="b"/>
                            <a:pathLst>
                              <a:path w="21127" h="21210" extrusionOk="0">
                                <a:moveTo>
                                  <a:pt x="1449" y="5241"/>
                                </a:moveTo>
                                <a:cubicBezTo>
                                  <a:pt x="953" y="6096"/>
                                  <a:pt x="574" y="6999"/>
                                  <a:pt x="337" y="7950"/>
                                </a:cubicBezTo>
                                <a:cubicBezTo>
                                  <a:pt x="-112" y="9684"/>
                                  <a:pt x="-112" y="11514"/>
                                  <a:pt x="337" y="13296"/>
                                </a:cubicBezTo>
                                <a:cubicBezTo>
                                  <a:pt x="1047" y="16029"/>
                                  <a:pt x="2798" y="18334"/>
                                  <a:pt x="5235" y="19760"/>
                                </a:cubicBezTo>
                                <a:cubicBezTo>
                                  <a:pt x="6891" y="20734"/>
                                  <a:pt x="8760" y="21233"/>
                                  <a:pt x="10652" y="21209"/>
                                </a:cubicBezTo>
                                <a:cubicBezTo>
                                  <a:pt x="11528" y="21209"/>
                                  <a:pt x="12403" y="21090"/>
                                  <a:pt x="13255" y="20853"/>
                                </a:cubicBezTo>
                                <a:cubicBezTo>
                                  <a:pt x="15976" y="20140"/>
                                  <a:pt x="18271" y="18382"/>
                                  <a:pt x="19690" y="15934"/>
                                </a:cubicBezTo>
                                <a:cubicBezTo>
                                  <a:pt x="21109" y="13487"/>
                                  <a:pt x="21488" y="10635"/>
                                  <a:pt x="20778" y="7902"/>
                                </a:cubicBezTo>
                                <a:cubicBezTo>
                                  <a:pt x="20069" y="5170"/>
                                  <a:pt x="18318" y="2865"/>
                                  <a:pt x="15881" y="1439"/>
                                </a:cubicBezTo>
                                <a:cubicBezTo>
                                  <a:pt x="13208" y="-129"/>
                                  <a:pt x="10108" y="-367"/>
                                  <a:pt x="7364" y="488"/>
                                </a:cubicBezTo>
                                <a:cubicBezTo>
                                  <a:pt x="4951" y="1249"/>
                                  <a:pt x="2798" y="2889"/>
                                  <a:pt x="1426" y="5241"/>
                                </a:cubicBezTo>
                                <a:close/>
                              </a:path>
                            </a:pathLst>
                          </a:custGeom>
                          <a:solidFill>
                            <a:srgbClr val="FFFFFF"/>
                          </a:solidFill>
                          <a:ln w="12700" cap="flat">
                            <a:noFill/>
                            <a:miter lim="4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74CE0BC1" id="officeArt object" o:spid="_x0000_s1026" alt="Graphic 16" style="position:absolute;margin-left:638.55pt;margin-top:82.9pt;width:49pt;height:15.75pt;z-index:251662336;mso-wrap-distance-left:0;mso-wrap-distance-right:0;mso-position-vertical-relative:line;mso-width-relative:margin;mso-height-relative:margin" coordsize="622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edNRAcAAF8bAAAOAAAAZHJzL2Uyb0RvYy54bWzsWdtu2zgQfV9g/0Hwe2peRJE0mhTY7aYv&#10;i22Bth+gyHJsrG0JkhKn+/V7yCEVMWlaJQX2YdE8OLqYnJnDMzOH9Os3d4d9dlt3/a45ni/4K7bI&#10;6mPVrHfH6/PF50+XZ2aR9UN5XJf75lifL77U/eLNxa+/vD61q1o022a/rrsMkxz71ak9X2yHoV0t&#10;l321rQ9l/6pp6yNebpruUA647a6X6648YfbDfikYK5anplu3XVPVfY+nb+nl4sLPv9nU1fB+s+nr&#10;IdufL+Db4D87/3nlPpcXr8vVdVe2210V3Chf4MWh3B1hdJzqbTmU2U23ezTVYVd1Td9shldVc1g2&#10;m82uqn0MiIazB9G865qb1sdyvTpdtyNMgPYBTi+etvrr9l3Xfmw/dEDi1F4DC3/nYrnbdAf3H15m&#10;dx6yLyNk9d2QVXhYCCEZgK3wCuvBhCJIqy1wfzSq2v5xP07LyThcw4FlNLpMXDm1IEd/H3//Y/F/&#10;3JZt7WHtV4j/Q5ft1uAu01Ln3Ei7yI7lAVy97OraMW+V+RGZyp2PzhmMGiHrVz3Qi3hlXQOOcVsY&#10;zGc8JQJ8QpucLzKHU2GsJJgijDyXeSEJRp4XIvemRjjKVXXTD+/qxq9HeftnPxBx1/Gq3Mar6u6I&#10;S+cPrrLS5SHzfrRN7xbktBbeiy3+E+T4XvJ1lWMhsaju4exBnJmXjCocaWbZAhj3oXVI7Icp3S0y&#10;pPQVAduWg0PEh4DL7ATYea6KRbZ1RDUGSwHwuxtXuN7/HTE6NLf1p8aPGhxYGAI6YM0ULyJD779T&#10;3Vztqt/qf6YjLFjiBhSM8eCKn0lpsN09NzZUndY/l4IMaEOp48JMpk3vaJBgNMgI6xcR60TucnAI&#10;Rowmb+PzQvnHVijv0ywbZ5pscKYwq6dbMKL9ZJwbkRiXioxzyYyvArPMIE0IMK60TuwIo4ip3LA8&#10;wUxJEXywee7HzDL1eFjER0lNCHGbF8U0WCVtgMHmtHCzTGmjaLlBtcJOJ0S8YfEEF+R89ILLXFPE&#10;ApgbN2qWMZ7rHMTGuqOH2IR1XNk8QlVgfabLWFhDPnJQ8hkLZuAdMcCwwtepMQCLHKNXhQXnJtZc&#10;mgdHVAFmzY1NcLf2LjYusQLJlFwJKqhcMJnEBjfwXT+K8WKsc9/PKx5JXAQn70PLFUUt5YN0KOAZ&#10;2cpFrBFp0qZ3IYtkAfC8i3oalWsbFNWZVMkbw8AJN0CO3SGdOL0jM0oEt4FjQmxUDjIvtE5e8NxQ&#10;HoOCT+TWvulrWkBXZj1Lx3rrGXvfq/pmv1tf7vZ7V1P77vrq932X3ZZQY5f+LxAh+dr+6Mo1F9oL&#10;ixKqcLMvB9+Ojo2by/PqsBugHPe7w/ki9Ctyae+bWe21H/VEiInYpN3VVbP+4uWOfw5dQT39PxMY&#10;js9PCAyfMi8WGNIWjBgiCmsDd6YKAx3GCzUoDIYKSnhFlfdTYTjqjuLpRQqDWZc7TmFwFOWZCiNU&#10;DyXG6vEdhRGKfeE6p0+FkOpRYVg0s8lzKSnRtRVP5HNSF2myM86pFaGOJ1bGF4gQ/eMrdrgU6hnN&#10;a6zvypJsiCUXhSnUVQMpMLWk0E2odFoNxhOP0+qX3lFMBUS5H4YGlk5oRDCFdiMTU9ZoaltY0XGP&#10;kk6e3pEpzhXavivW6PJxTxReSSFDljLLkwoPzpgwignowrmBccUsNScAY9IpnZgPWNk8CQ0umiCw&#10;rIN6tjUtAqO4MdjjTCjAjULdoaamUnZyq4rQrZWFSphrDa3cEFxcKJ2IG+Ekgbdm1IOowVoCRGFj&#10;NdsWtm2hgCqJ3dg0MKsMmVIPJbeFePROTBI4pUR6F1hgoDD8MKlZakpLG/jhtOfUCYUtFqGbP0PI&#10;cykju9PFYipsbs6c/J0YgnolPSnHTU8aQ3pHEWmFONzSO6E0nQyNnPBJ5T0EFoWpudcfs6QudnC0&#10;rj6/JlYgFmg2yan4xCoC+lAsCttu59djOz/lzLePob59XuIONZ6QM35dXypnQPE87CghZ+IGcCpn&#10;nH52506QMzyPIv+nnCEZQ0T/MTkDDYDU9XIGjXGmnAkbLyVADEq378iZsMgFs8k+xPUPV04gZZMq&#10;iGrmn2uLLfZX8/nbcgZ1fFI3JnIGfJu+iXYgZ8ixx4XjK4awzSL3cF5EHTwWIkiM0MeMU2QTH5SA&#10;5vBN04Zzm1mmcJIU5YxOJ/THP25CiI90Y8xZEQ5V8ArnEHPxg54RoSnFcTEunGKEwg+OpGdbTglG&#10;XWLo9GFWZDi1wJ7UB8B4zPzYNwVEgAfLSMiXCYzo3jDvXyn7jK4PZRdOZHAAk+qIifhgRSoMBdPQ&#10;Ps6atiwWn7QvpnfkPwRaEIaKQ69P3Tcy7O+FSc9O0NGCcMUx8TPWTOLwyXt4xlMqcvzUEN5IqJCJ&#10;E1qGQwknuuaSI7dQIx538eCEJlJeGOjaiRmU69iUxyqRolX975qy/0kDv+L4whx+cXI/E03vcT39&#10;XeziXwAAAP//AwBQSwMEFAAGAAgAAAAhAMvgn2zgAAAADQEAAA8AAABkcnMvZG93bnJldi54bWxM&#10;T8Fqg0AUvBf6D8sr9NasRoyNdQ0htD2FQpNCyW2jLypx34q7UfP3fTk1t5k3w7yZbDWZVgzYu8aS&#10;gnAWgEAqbNlQpeBn//HyCsJ5TaVuLaGCKzpY5Y8PmU5LO9I3DjtfCQ4hl2oFtfddKqUrajTazWyH&#10;xNrJ9kZ7pn0ly16PHG5aOQ+ChTS6If5Q6w43NRbn3cUo+Bz1uI7C92F7Pm2uh3389bsNUannp2n9&#10;BsLj5P/NcKvP1SHnTkd7odKJlvk8SUL2MlrEPOJmiZKYT0dGyyQCmWfyfkX+BwAA//8DAFBLAQIt&#10;ABQABgAIAAAAIQC2gziS/gAAAOEBAAATAAAAAAAAAAAAAAAAAAAAAABbQ29udGVudF9UeXBlc10u&#10;eG1sUEsBAi0AFAAGAAgAAAAhADj9If/WAAAAlAEAAAsAAAAAAAAAAAAAAAAALwEAAF9yZWxzLy5y&#10;ZWxzUEsBAi0AFAAGAAgAAAAhAPmh501EBwAAXxsAAA4AAAAAAAAAAAAAAAAALgIAAGRycy9lMm9E&#10;b2MueG1sUEsBAi0AFAAGAAgAAAAhAMvgn2zgAAAADQEAAA8AAAAAAAAAAAAAAAAAngkAAGRycy9k&#10;b3ducmV2LnhtbFBLBQYAAAAABAAEAPMAAACrCgAAAAA=&#10;">
                <v:shape id="Freeform: Shape 54" o:spid="_x0000_s1027" style="position:absolute;left:278;top:268;width:1435;height:1463;rotation:-2095975fd;visibility:visible;mso-wrap-style:square;v-text-anchor:top" coordsize="21456,2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ugxwAAAOMAAAAPAAAAZHJzL2Rvd25yZXYueG1sRE/NasJA&#10;EL4LvsMyhd50Ey0aU1cRQSjFi9FDexuyYxLMzsbs1sS37wqCx/n+Z7nuTS1u1LrKsoJ4HIEgzq2u&#10;uFBwOu5GCQjnkTXWlknBnRysV8PBElNtOz7QLfOFCCHsUlRQet+kUrq8JINubBviwJ1ta9CHsy2k&#10;brEL4aaWkyiaSYMVh4YSG9qWlF+yP6PgUl3pe3vt7wkix93vbp/9bPZKvb/1m08Qnnr/Ej/dXzrM&#10;j+bT+UecTBfw+CkAIFf/AAAA//8DAFBLAQItABQABgAIAAAAIQDb4fbL7gAAAIUBAAATAAAAAAAA&#10;AAAAAAAAAAAAAABbQ29udGVudF9UeXBlc10ueG1sUEsBAi0AFAAGAAgAAAAhAFr0LFu/AAAAFQEA&#10;AAsAAAAAAAAAAAAAAAAAHwEAAF9yZWxzLy5yZWxzUEsBAi0AFAAGAAgAAAAhAGb/q6DHAAAA4wAA&#10;AA8AAAAAAAAAAAAAAAAABwIAAGRycy9kb3ducmV2LnhtbFBLBQYAAAAAAwADALcAAAD7AgAAAAA=&#10;" path="m1459,5160c954,6001,570,6890,329,7825,209,8292,113,8760,65,9251v-144,1262,-48,2571,288,3834c1074,15773,2852,18040,5327,19443v,,48,23,72,47c7850,20869,10709,21243,13472,20518v1274,-327,2475,-865,3508,-1613c18205,18064,19214,16965,20007,15679v1033,-1730,1514,-3646,1442,-5517c21353,6679,19455,3313,16139,1420,13664,17,10781,-357,8018,344,5255,1046,2924,2776,1483,5183r-24,-23xe" stroked="f" strokeweight="1pt">
                  <v:stroke miterlimit="4" joinstyle="miter"/>
                  <v:path arrowok="t" o:extrusionok="f" o:connecttype="custom" o:connectlocs="71732,73122;71732,73122;71732,73122;71732,73122" o:connectangles="0,90,180,270"/>
                </v:shape>
                <v:shape id="Freeform: Shape 55" o:spid="_x0000_s1028" style="position:absolute;left:2396;top:269;width:1434;height:1461;rotation:-2095975fd;visibility:visible;mso-wrap-style:square;v-text-anchor:top" coordsize="20983,21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MEgygAAAOMAAAAPAAAAZHJzL2Rvd25yZXYueG1sRI9BTwIx&#10;EIXvJvyHZki8SQsikIVCkESDF6Io98l23K5s201bd9d/7xxMPM7Mm/fet9kNrhEdxVQHr2E6USDI&#10;l8HUvtLw8f50twKRMnqDTfCk4YcS7Lajmw0WJvT+jbpzrgSb+FSgBptzW0iZSksO0yS05Pn2GaLD&#10;zGOspInYs7lr5EyphXRYe06w2NLBUnk9fzsNL/XDq42X68kd+6+F6h7TszokrW/Hw34NItOQ/8V/&#10;30fD9dXyfjmfruZMwUy8ALn9BQAA//8DAFBLAQItABQABgAIAAAAIQDb4fbL7gAAAIUBAAATAAAA&#10;AAAAAAAAAAAAAAAAAABbQ29udGVudF9UeXBlc10ueG1sUEsBAi0AFAAGAAgAAAAhAFr0LFu/AAAA&#10;FQEAAAsAAAAAAAAAAAAAAAAAHwEAAF9yZWxzLy5yZWxzUEsBAi0AFAAGAAgAAAAhAILkwSDKAAAA&#10;4wAAAA8AAAAAAAAAAAAAAAAABwIAAGRycy9kb3ducmV2LnhtbFBLBQYAAAAAAwADALcAAAD+AgAA&#10;AAA=&#10;" path="m1439,5220c946,6074,570,6975,334,7923v-446,1731,-446,3557,,5335c1040,15985,2779,18285,5200,19708v1481,877,3079,1327,4677,1422c11569,21225,13238,20917,14789,20229v306,-142,611,-284,893,-450c17234,18878,18597,17574,19561,15914v1927,-3343,1833,-7327,94,-10480c19608,5363,19584,5292,19537,5220,18667,3703,17398,2399,15800,1451,13379,28,10559,-375,7856,360,7503,455,7127,573,6798,716,4565,1569,2708,3158,1486,5268r-47,-48xe" stroked="f" strokeweight="1pt">
                  <v:stroke miterlimit="4" joinstyle="miter"/>
                  <v:path arrowok="t" o:extrusionok="f" o:connecttype="custom" o:connectlocs="71713,73014;71713,73014;71713,73014;71713,73014" o:connectangles="0,90,180,270"/>
                </v:shape>
                <v:shape id="Freeform: Shape 56" o:spid="_x0000_s1029" style="position:absolute;left:4514;top:269;width:1435;height:1461;rotation:-2095975fd;visibility:visible;mso-wrap-style:square;v-text-anchor:top" coordsize="21127,2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WeywAAAOMAAAAPAAAAZHJzL2Rvd25yZXYueG1sRI9BSwMx&#10;EIXvQv9DmIKXxSbR1pZt0yJSwYtU2168hc24u3QzWZKx3f57IwgeZ9773rxZbQbfiTPG1AYyoCcK&#10;BFIVXEu1gePh5W4BIrElZ7tAaOCKCTbr0c3Kli5c6APPe65FDqFUWgMNc19KmaoGvU2T0CNl7StE&#10;bzmPsZYu2ksO9528V+pRettSvtDYHp8brE77b59rvO2K98iqvW615s9ihlueFcbcjoenJQjGgf/N&#10;f/Sry5yaP8ynejHV8PtTXoBc/wAAAP//AwBQSwECLQAUAAYACAAAACEA2+H2y+4AAACFAQAAEwAA&#10;AAAAAAAAAAAAAAAAAAAAW0NvbnRlbnRfVHlwZXNdLnhtbFBLAQItABQABgAIAAAAIQBa9CxbvwAA&#10;ABUBAAALAAAAAAAAAAAAAAAAAB8BAABfcmVscy8ucmVsc1BLAQItABQABgAIAAAAIQBGy+WeywAA&#10;AOMAAAAPAAAAAAAAAAAAAAAAAAcCAABkcnMvZG93bnJldi54bWxQSwUGAAAAAAMAAwC3AAAA/wIA&#10;AAAA&#10;" path="m1449,5241c953,6096,574,6999,337,7950v-449,1734,-449,3564,,5346c1047,16029,2798,18334,5235,19760v1656,974,3525,1473,5417,1449c11528,21209,12403,21090,13255,20853v2721,-713,5016,-2471,6435,-4919c21109,13487,21488,10635,20778,7902,20069,5170,18318,2865,15881,1439,13208,-129,10108,-367,7364,488,4951,1249,2798,2889,1426,5241r23,xe" stroked="f" strokeweight="1pt">
                  <v:stroke miterlimit="4" joinstyle="miter"/>
                  <v:path arrowok="t" o:extrusionok="f" o:connecttype="custom" o:connectlocs="71732,73071;71732,73071;71732,73071;71732,73071" o:connectangles="0,90,180,270"/>
                </v:shape>
                <w10:wrap anchory="line"/>
              </v:group>
            </w:pict>
          </mc:Fallback>
        </mc:AlternateContent>
      </w:r>
    </w:p>
    <w:p w14:paraId="37E18F90" w14:textId="77777777" w:rsidR="00A37A79" w:rsidRDefault="007719C5">
      <w:pPr>
        <w:pStyle w:val="Body"/>
        <w:jc w:val="both"/>
      </w:pPr>
      <w:r>
        <w:rPr>
          <w:noProof/>
        </w:rPr>
        <mc:AlternateContent>
          <mc:Choice Requires="wps">
            <w:drawing>
              <wp:inline distT="0" distB="0" distL="0" distR="0" wp14:anchorId="3C61631D" wp14:editId="7F2424A6">
                <wp:extent cx="7840218" cy="0"/>
                <wp:effectExtent l="0" t="0" r="0" b="0"/>
                <wp:docPr id="1073741843" name="officeArt object" descr="Shape 67"/>
                <wp:cNvGraphicFramePr/>
                <a:graphic xmlns:a="http://schemas.openxmlformats.org/drawingml/2006/main">
                  <a:graphicData uri="http://schemas.microsoft.com/office/word/2010/wordprocessingShape">
                    <wps:wsp>
                      <wps:cNvCnPr/>
                      <wps:spPr>
                        <a:xfrm>
                          <a:off x="0" y="0"/>
                          <a:ext cx="7840218" cy="0"/>
                        </a:xfrm>
                        <a:prstGeom prst="line">
                          <a:avLst/>
                        </a:prstGeom>
                        <a:noFill/>
                        <a:ln w="38100" cap="flat">
                          <a:solidFill>
                            <a:srgbClr val="0072BC"/>
                          </a:solidFill>
                          <a:prstDash val="solid"/>
                          <a:miter lim="127000"/>
                        </a:ln>
                        <a:effectLst/>
                      </wps:spPr>
                      <wps:bodyPr/>
                    </wps:wsp>
                  </a:graphicData>
                </a:graphic>
              </wp:inline>
            </w:drawing>
          </mc:Choice>
          <mc:Fallback>
            <w:pict>
              <v:line id="_x0000_s1043" style="visibility:visible;width:617.3pt;height:0.0pt;">
                <v:fill on="f"/>
                <v:stroke filltype="solid" color="#0072BC" opacity="100.0%" weight="3.0pt" dashstyle="solid" endcap="flat" miterlimit="127.0%" joinstyle="miter" linestyle="single" startarrow="none" startarrowwidth="medium" startarrowlength="medium" endarrow="none" endarrowwidth="medium" endarrowlength="medium"/>
              </v:line>
            </w:pict>
          </mc:Fallback>
        </mc:AlternateContent>
      </w:r>
    </w:p>
    <w:p w14:paraId="458E03C9" w14:textId="77777777" w:rsidR="00A37A79" w:rsidRDefault="00A37A79">
      <w:pPr>
        <w:pStyle w:val="Body"/>
        <w:widowControl w:val="0"/>
        <w:spacing w:line="240" w:lineRule="auto"/>
        <w:jc w:val="both"/>
      </w:pPr>
    </w:p>
    <w:sectPr w:rsidR="00A37A79" w:rsidSect="00BB7B51">
      <w:headerReference w:type="default" r:id="rId10"/>
      <w:footerReference w:type="default" r:id="rId11"/>
      <w:pgSz w:w="16840" w:h="23820"/>
      <w:pgMar w:top="284" w:right="2503" w:bottom="35" w:left="1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239EB" w14:textId="77777777" w:rsidR="009B56C6" w:rsidRDefault="009B56C6">
      <w:r>
        <w:separator/>
      </w:r>
    </w:p>
  </w:endnote>
  <w:endnote w:type="continuationSeparator" w:id="0">
    <w:p w14:paraId="0DAF8FAE" w14:textId="77777777" w:rsidR="009B56C6" w:rsidRDefault="009B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1135" w14:textId="77777777" w:rsidR="00A37A79" w:rsidRDefault="00A37A7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F1BC2" w14:textId="77777777" w:rsidR="009B56C6" w:rsidRDefault="009B56C6">
      <w:r>
        <w:separator/>
      </w:r>
    </w:p>
  </w:footnote>
  <w:footnote w:type="continuationSeparator" w:id="0">
    <w:p w14:paraId="364119F4" w14:textId="77777777" w:rsidR="009B56C6" w:rsidRDefault="009B5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417" w14:textId="77777777" w:rsidR="00A37A79" w:rsidRDefault="00A37A7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A79"/>
    <w:rsid w:val="004249F8"/>
    <w:rsid w:val="006007AF"/>
    <w:rsid w:val="00604AF8"/>
    <w:rsid w:val="0069574F"/>
    <w:rsid w:val="007719C5"/>
    <w:rsid w:val="00860C87"/>
    <w:rsid w:val="008C623D"/>
    <w:rsid w:val="009B56C6"/>
    <w:rsid w:val="00A0278F"/>
    <w:rsid w:val="00A37A79"/>
    <w:rsid w:val="00AE2FB1"/>
    <w:rsid w:val="00B61443"/>
    <w:rsid w:val="00BB7B51"/>
    <w:rsid w:val="00CC7509"/>
    <w:rsid w:val="00CD13A2"/>
    <w:rsid w:val="00ED2E9D"/>
  </w:rsids>
  <m:mathPr>
    <m:mathFont m:val="Cambria Math"/>
    <m:brkBin m:val="before"/>
    <m:brkBinSub m:val="--"/>
    <m:smallFrac m:val="0"/>
    <m:dispDef/>
    <m:lMargin m:val="0"/>
    <m:rMargin m:val="0"/>
    <m:defJc m:val="centerGroup"/>
    <m:wrapIndent m:val="1440"/>
    <m:intLim m:val="subSup"/>
    <m:naryLim m:val="undOvr"/>
  </m:mathPr>
  <w:themeFontLang w:val="en-IN"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A7DC4"/>
  <w15:docId w15:val="{2087A810-5CC9-CD4D-ABF3-7BA0769A9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IN" w:eastAsia="en-US" w:bidi="ne-NP"/>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kern w:val="2"/>
      <w:sz w:val="22"/>
      <w:szCs w:val="22"/>
      <w:u w:color="000000"/>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outline w:val="0"/>
      <w:color w:val="467886"/>
      <w:u w:val="single" w:color="467886"/>
      <w:shd w:val="clear" w:color="auto" w:fill="FFFF00"/>
      <w:lang w:val="en-US"/>
    </w:rPr>
  </w:style>
  <w:style w:type="paragraph" w:styleId="Revision">
    <w:name w:val="Revision"/>
    <w:hidden/>
    <w:uiPriority w:val="99"/>
    <w:semiHidden/>
    <w:rsid w:val="008C623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bidi="ar-SA"/>
    </w:rPr>
  </w:style>
  <w:style w:type="character" w:styleId="UnresolvedMention">
    <w:name w:val="Unresolved Mention"/>
    <w:basedOn w:val="DefaultParagraphFont"/>
    <w:uiPriority w:val="99"/>
    <w:semiHidden/>
    <w:unhideWhenUsed/>
    <w:rsid w:val="00CD13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digital.nhs.uk/services/national-data-opt-out/programmes-to-which-the-national-data-opt-out-should-not-be-applie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cpes.co.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1434</Characters>
  <Application>Microsoft Office Word</Application>
  <DocSecurity>0</DocSecurity>
  <Lines>11</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Amie Hamilton</cp:lastModifiedBy>
  <cp:revision>2</cp:revision>
  <dcterms:created xsi:type="dcterms:W3CDTF">2025-03-20T14:41:00Z</dcterms:created>
  <dcterms:modified xsi:type="dcterms:W3CDTF">2025-03-20T14:41:00Z</dcterms:modified>
</cp:coreProperties>
</file>